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F0C" w:rsidRDefault="006B3F0C" w:rsidP="006B3F0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45268">
        <w:rPr>
          <w:rFonts w:ascii="Times New Roman" w:eastAsia="Times New Roman" w:hAnsi="Times New Roman" w:cs="Times New Roman"/>
          <w:color w:val="000000"/>
          <w:sz w:val="20"/>
          <w:szCs w:val="20"/>
        </w:rPr>
        <w:t>Протокол итогов закупа способом запроса ценовых предложений</w:t>
      </w:r>
    </w:p>
    <w:p w:rsidR="008D6C9C" w:rsidRDefault="008D6C9C" w:rsidP="006B3F0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B3F0C" w:rsidRPr="008D6C9C" w:rsidRDefault="00B13B1F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050A15">
        <w:rPr>
          <w:rFonts w:ascii="Times New Roman" w:hAnsi="Times New Roman" w:cs="Times New Roman"/>
          <w:sz w:val="18"/>
          <w:szCs w:val="18"/>
        </w:rPr>
        <w:t>1</w:t>
      </w:r>
      <w:r w:rsidR="006B3F0C" w:rsidRPr="008D6C9C">
        <w:rPr>
          <w:rFonts w:ascii="Times New Roman" w:hAnsi="Times New Roman" w:cs="Times New Roman"/>
          <w:sz w:val="18"/>
          <w:szCs w:val="18"/>
        </w:rPr>
        <w:t>.01.2024 .г</w:t>
      </w:r>
    </w:p>
    <w:p w:rsidR="006B3F0C" w:rsidRPr="008D6C9C" w:rsidRDefault="006B3F0C" w:rsidP="006B3F0C">
      <w:pPr>
        <w:rPr>
          <w:rFonts w:ascii="Times New Roman" w:hAnsi="Times New Roman" w:cs="Times New Roman"/>
          <w:sz w:val="18"/>
          <w:szCs w:val="18"/>
        </w:rPr>
      </w:pPr>
      <w:r w:rsidRPr="008D6C9C">
        <w:rPr>
          <w:rFonts w:ascii="Times New Roman" w:hAnsi="Times New Roman" w:cs="Times New Roman"/>
          <w:sz w:val="18"/>
          <w:szCs w:val="18"/>
        </w:rPr>
        <w:t>Организатор: БИН 060340005705, Коммунальное государственное предприятие "Сарыкольскаярайоная больница" Управления здравоохранения акиматаКостанайской области</w:t>
      </w:r>
    </w:p>
    <w:p w:rsidR="006B3F0C" w:rsidRPr="008D6C9C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D6C9C">
        <w:rPr>
          <w:rFonts w:ascii="Times New Roman" w:hAnsi="Times New Roman" w:cs="Times New Roman"/>
          <w:sz w:val="18"/>
          <w:szCs w:val="18"/>
        </w:rPr>
        <w:t xml:space="preserve">Закуп способом проведения </w:t>
      </w:r>
      <w:r w:rsidRPr="008D6C9C">
        <w:rPr>
          <w:rFonts w:ascii="Times New Roman" w:eastAsia="Times New Roman" w:hAnsi="Times New Roman" w:cs="Times New Roman"/>
          <w:color w:val="000000"/>
          <w:sz w:val="18"/>
          <w:szCs w:val="18"/>
        </w:rPr>
        <w:t>запроса ценовых предложений</w:t>
      </w:r>
      <w:r w:rsidRPr="008D6C9C">
        <w:rPr>
          <w:rFonts w:ascii="Times New Roman" w:hAnsi="Times New Roman" w:cs="Times New Roman"/>
          <w:sz w:val="18"/>
          <w:szCs w:val="18"/>
        </w:rPr>
        <w:t xml:space="preserve"> в соответствии с "Правила организации и проведения закупа лекарственных средств и медицинских изделий, фармацевтических услуг" утвержденными Постановлением Правительства Республики Казахстан от 7 июня 2023 года №110 (далее - Правила).</w:t>
      </w:r>
    </w:p>
    <w:p w:rsidR="006B3F0C" w:rsidRPr="008D6C9C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B3F0C" w:rsidRPr="008D6C9C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D6C9C">
        <w:rPr>
          <w:rFonts w:ascii="Times New Roman" w:hAnsi="Times New Roman" w:cs="Times New Roman"/>
          <w:sz w:val="18"/>
          <w:szCs w:val="18"/>
        </w:rPr>
        <w:t xml:space="preserve">№ объявления: </w:t>
      </w:r>
      <w:r w:rsidR="00784A2E">
        <w:rPr>
          <w:rFonts w:ascii="Times New Roman" w:hAnsi="Times New Roman" w:cs="Times New Roman"/>
          <w:sz w:val="18"/>
          <w:szCs w:val="18"/>
        </w:rPr>
        <w:t>3</w:t>
      </w:r>
      <w:r w:rsidRPr="008D6C9C">
        <w:rPr>
          <w:rFonts w:ascii="Times New Roman" w:hAnsi="Times New Roman" w:cs="Times New Roman"/>
          <w:sz w:val="18"/>
          <w:szCs w:val="18"/>
        </w:rPr>
        <w:t>-2024.</w:t>
      </w:r>
    </w:p>
    <w:p w:rsidR="006B3F0C" w:rsidRPr="008D6C9C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B3F0C" w:rsidRPr="008D6C9C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D6C9C">
        <w:rPr>
          <w:rFonts w:ascii="Times New Roman" w:hAnsi="Times New Roman" w:cs="Times New Roman"/>
          <w:sz w:val="18"/>
          <w:szCs w:val="18"/>
        </w:rPr>
        <w:t xml:space="preserve">Дата и время начала приема конвертов с ценовыми предложениями: </w:t>
      </w:r>
      <w:r w:rsidR="006B3CC3">
        <w:rPr>
          <w:rFonts w:ascii="Times New Roman" w:hAnsi="Times New Roman" w:cs="Times New Roman"/>
          <w:sz w:val="18"/>
          <w:szCs w:val="18"/>
        </w:rPr>
        <w:t>23</w:t>
      </w:r>
      <w:r w:rsidRPr="008D6C9C">
        <w:rPr>
          <w:rFonts w:ascii="Times New Roman" w:hAnsi="Times New Roman" w:cs="Times New Roman"/>
          <w:sz w:val="18"/>
          <w:szCs w:val="18"/>
        </w:rPr>
        <w:t>.01.2024 г., 1</w:t>
      </w:r>
      <w:r w:rsidR="00784A2E">
        <w:rPr>
          <w:rFonts w:ascii="Times New Roman" w:hAnsi="Times New Roman" w:cs="Times New Roman"/>
          <w:sz w:val="18"/>
          <w:szCs w:val="18"/>
        </w:rPr>
        <w:t>3</w:t>
      </w:r>
      <w:r w:rsidRPr="008D6C9C">
        <w:rPr>
          <w:rFonts w:ascii="Times New Roman" w:hAnsi="Times New Roman" w:cs="Times New Roman"/>
          <w:sz w:val="18"/>
          <w:szCs w:val="18"/>
        </w:rPr>
        <w:t xml:space="preserve"> .ч 0 мин.</w:t>
      </w:r>
    </w:p>
    <w:p w:rsidR="006B3F0C" w:rsidRPr="008D6C9C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D6C9C">
        <w:rPr>
          <w:rFonts w:ascii="Times New Roman" w:hAnsi="Times New Roman" w:cs="Times New Roman"/>
          <w:sz w:val="18"/>
          <w:szCs w:val="18"/>
        </w:rPr>
        <w:t xml:space="preserve">Дата и время окончания приема конвертов с ценовыми предложениями: </w:t>
      </w:r>
      <w:r w:rsidR="006B3CC3">
        <w:rPr>
          <w:rFonts w:ascii="Times New Roman" w:hAnsi="Times New Roman" w:cs="Times New Roman"/>
          <w:sz w:val="18"/>
          <w:szCs w:val="18"/>
        </w:rPr>
        <w:t>30</w:t>
      </w:r>
      <w:r w:rsidRPr="008D6C9C">
        <w:rPr>
          <w:rFonts w:ascii="Times New Roman" w:hAnsi="Times New Roman" w:cs="Times New Roman"/>
          <w:sz w:val="18"/>
          <w:szCs w:val="18"/>
        </w:rPr>
        <w:t>.01.2024 ,.г 1</w:t>
      </w:r>
      <w:r w:rsidR="00784A2E">
        <w:rPr>
          <w:rFonts w:ascii="Times New Roman" w:hAnsi="Times New Roman" w:cs="Times New Roman"/>
          <w:sz w:val="18"/>
          <w:szCs w:val="18"/>
        </w:rPr>
        <w:t>3</w:t>
      </w:r>
      <w:r w:rsidRPr="008D6C9C">
        <w:rPr>
          <w:rFonts w:ascii="Times New Roman" w:hAnsi="Times New Roman" w:cs="Times New Roman"/>
          <w:sz w:val="18"/>
          <w:szCs w:val="18"/>
        </w:rPr>
        <w:t xml:space="preserve"> .ч 00 мин.</w:t>
      </w:r>
    </w:p>
    <w:p w:rsidR="006B3F0C" w:rsidRPr="008D6C9C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D6C9C">
        <w:rPr>
          <w:rFonts w:ascii="Times New Roman" w:hAnsi="Times New Roman" w:cs="Times New Roman"/>
          <w:sz w:val="18"/>
          <w:szCs w:val="18"/>
        </w:rPr>
        <w:t xml:space="preserve">Дата и время вскрытия конвертов с ценовыми предложениями: </w:t>
      </w:r>
      <w:r w:rsidR="00E92F95">
        <w:rPr>
          <w:rFonts w:ascii="Times New Roman" w:hAnsi="Times New Roman" w:cs="Times New Roman"/>
          <w:sz w:val="18"/>
          <w:szCs w:val="18"/>
        </w:rPr>
        <w:t>3</w:t>
      </w:r>
      <w:r w:rsidR="00050A15">
        <w:rPr>
          <w:rFonts w:ascii="Times New Roman" w:hAnsi="Times New Roman" w:cs="Times New Roman"/>
          <w:sz w:val="18"/>
          <w:szCs w:val="18"/>
        </w:rPr>
        <w:t>0</w:t>
      </w:r>
      <w:r w:rsidRPr="008D6C9C">
        <w:rPr>
          <w:rFonts w:ascii="Times New Roman" w:hAnsi="Times New Roman" w:cs="Times New Roman"/>
          <w:sz w:val="18"/>
          <w:szCs w:val="18"/>
        </w:rPr>
        <w:t>.01.2024 г., 1</w:t>
      </w:r>
      <w:r w:rsidR="00784A2E">
        <w:rPr>
          <w:rFonts w:ascii="Times New Roman" w:hAnsi="Times New Roman" w:cs="Times New Roman"/>
          <w:sz w:val="18"/>
          <w:szCs w:val="18"/>
        </w:rPr>
        <w:t>5</w:t>
      </w:r>
      <w:r w:rsidRPr="008D6C9C">
        <w:rPr>
          <w:rFonts w:ascii="Times New Roman" w:hAnsi="Times New Roman" w:cs="Times New Roman"/>
          <w:sz w:val="18"/>
          <w:szCs w:val="18"/>
        </w:rPr>
        <w:t xml:space="preserve"> .ч 00 мин.</w:t>
      </w:r>
    </w:p>
    <w:p w:rsidR="006B3F0C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D6C9C">
        <w:rPr>
          <w:rFonts w:ascii="Times New Roman" w:hAnsi="Times New Roman" w:cs="Times New Roman"/>
          <w:sz w:val="18"/>
          <w:szCs w:val="18"/>
        </w:rPr>
        <w:t>Адрес организатора: 111600, Казахстан, Костанайская обл., Сарыкольский район, п.Сарыколь, ул. Мендеке батыра 1.</w:t>
      </w:r>
    </w:p>
    <w:p w:rsidR="008D6C9C" w:rsidRPr="008D6C9C" w:rsidRDefault="008D6C9C" w:rsidP="006B3F0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B3F0C" w:rsidRPr="008D6C9C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D6C9C">
        <w:rPr>
          <w:rFonts w:ascii="Times New Roman" w:hAnsi="Times New Roman" w:cs="Times New Roman"/>
          <w:sz w:val="18"/>
          <w:szCs w:val="18"/>
        </w:rPr>
        <w:t>Состав тендерной комиссии:</w:t>
      </w:r>
    </w:p>
    <w:tbl>
      <w:tblPr>
        <w:tblStyle w:val="a9"/>
        <w:tblW w:w="10631" w:type="dxa"/>
        <w:tblInd w:w="108" w:type="dxa"/>
        <w:tblLook w:val="04A0"/>
      </w:tblPr>
      <w:tblGrid>
        <w:gridCol w:w="566"/>
        <w:gridCol w:w="2978"/>
        <w:gridCol w:w="4111"/>
        <w:gridCol w:w="2976"/>
      </w:tblGrid>
      <w:tr w:rsidR="006B3F0C" w:rsidRPr="008D6C9C" w:rsidTr="00F16A80">
        <w:tc>
          <w:tcPr>
            <w:tcW w:w="566" w:type="dxa"/>
          </w:tcPr>
          <w:p w:rsidR="006B3F0C" w:rsidRPr="008D6C9C" w:rsidRDefault="006B3F0C" w:rsidP="007949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6C9C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978" w:type="dxa"/>
          </w:tcPr>
          <w:p w:rsidR="006B3F0C" w:rsidRPr="008D6C9C" w:rsidRDefault="006B3F0C" w:rsidP="006B3F0C">
            <w:pPr>
              <w:tabs>
                <w:tab w:val="left" w:pos="940"/>
                <w:tab w:val="center" w:pos="138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D6C9C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8D6C9C">
              <w:rPr>
                <w:rFonts w:ascii="Times New Roman" w:hAnsi="Times New Roman" w:cs="Times New Roman"/>
                <w:sz w:val="18"/>
                <w:szCs w:val="18"/>
              </w:rPr>
              <w:tab/>
              <w:t>Ф.И.О.</w:t>
            </w:r>
          </w:p>
        </w:tc>
        <w:tc>
          <w:tcPr>
            <w:tcW w:w="4111" w:type="dxa"/>
          </w:tcPr>
          <w:p w:rsidR="006B3F0C" w:rsidRPr="008D6C9C" w:rsidRDefault="006B3F0C" w:rsidP="00794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C9C">
              <w:rPr>
                <w:rFonts w:ascii="Times New Roman" w:hAnsi="Times New Roman" w:cs="Times New Roman"/>
                <w:sz w:val="18"/>
                <w:szCs w:val="18"/>
              </w:rPr>
              <w:t>Должность в организации</w:t>
            </w:r>
          </w:p>
        </w:tc>
        <w:tc>
          <w:tcPr>
            <w:tcW w:w="2976" w:type="dxa"/>
          </w:tcPr>
          <w:p w:rsidR="006B3F0C" w:rsidRPr="008D6C9C" w:rsidRDefault="006B3F0C" w:rsidP="00794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C9C">
              <w:rPr>
                <w:rFonts w:ascii="Times New Roman" w:hAnsi="Times New Roman" w:cs="Times New Roman"/>
                <w:sz w:val="18"/>
                <w:szCs w:val="18"/>
              </w:rPr>
              <w:t>Роль в комиссии</w:t>
            </w:r>
          </w:p>
        </w:tc>
      </w:tr>
      <w:tr w:rsidR="006B3F0C" w:rsidRPr="008D6C9C" w:rsidTr="00F16A80">
        <w:tc>
          <w:tcPr>
            <w:tcW w:w="566" w:type="dxa"/>
          </w:tcPr>
          <w:p w:rsidR="006B3F0C" w:rsidRPr="008D6C9C" w:rsidRDefault="006B3F0C" w:rsidP="00794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C9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8" w:type="dxa"/>
          </w:tcPr>
          <w:p w:rsidR="006B3F0C" w:rsidRPr="008D6C9C" w:rsidRDefault="006B3CC3" w:rsidP="007949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БайкуновНургожаАзаматович</w:t>
            </w:r>
          </w:p>
        </w:tc>
        <w:tc>
          <w:tcPr>
            <w:tcW w:w="4111" w:type="dxa"/>
          </w:tcPr>
          <w:p w:rsidR="006B3F0C" w:rsidRPr="006B3CC3" w:rsidRDefault="006B3CC3" w:rsidP="006B3CC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Заместитель и.о. главного врача</w:t>
            </w:r>
          </w:p>
        </w:tc>
        <w:tc>
          <w:tcPr>
            <w:tcW w:w="2976" w:type="dxa"/>
          </w:tcPr>
          <w:p w:rsidR="006B3F0C" w:rsidRPr="008D6C9C" w:rsidRDefault="006B3F0C" w:rsidP="006B3F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6C9C">
              <w:rPr>
                <w:rFonts w:ascii="Times New Roman" w:hAnsi="Times New Roman" w:cs="Times New Roman"/>
                <w:sz w:val="18"/>
                <w:szCs w:val="18"/>
              </w:rPr>
              <w:t>Председатель комиссии</w:t>
            </w:r>
          </w:p>
        </w:tc>
      </w:tr>
      <w:tr w:rsidR="006B3F0C" w:rsidRPr="008D6C9C" w:rsidTr="00F16A80">
        <w:tc>
          <w:tcPr>
            <w:tcW w:w="566" w:type="dxa"/>
          </w:tcPr>
          <w:p w:rsidR="006B3F0C" w:rsidRPr="008D6C9C" w:rsidRDefault="006B3F0C" w:rsidP="00794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C9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8" w:type="dxa"/>
          </w:tcPr>
          <w:p w:rsidR="006B3F0C" w:rsidRPr="008D6C9C" w:rsidRDefault="006B3CC3" w:rsidP="007949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Крывшич Юлия Юрьевна</w:t>
            </w:r>
          </w:p>
        </w:tc>
        <w:tc>
          <w:tcPr>
            <w:tcW w:w="4111" w:type="dxa"/>
          </w:tcPr>
          <w:p w:rsidR="006B3F0C" w:rsidRPr="008D6C9C" w:rsidRDefault="006B3CC3" w:rsidP="007949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Главная</w:t>
            </w:r>
            <w:r w:rsidR="006B3F0C" w:rsidRPr="008D6C9C">
              <w:rPr>
                <w:rFonts w:ascii="Times New Roman" w:hAnsi="Times New Roman" w:cs="Times New Roman"/>
                <w:sz w:val="18"/>
                <w:szCs w:val="18"/>
              </w:rPr>
              <w:t xml:space="preserve"> медицинская сестра</w:t>
            </w:r>
          </w:p>
        </w:tc>
        <w:tc>
          <w:tcPr>
            <w:tcW w:w="2976" w:type="dxa"/>
          </w:tcPr>
          <w:p w:rsidR="006B3F0C" w:rsidRPr="008D6C9C" w:rsidRDefault="006B3F0C" w:rsidP="007949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6C9C">
              <w:rPr>
                <w:rFonts w:ascii="Times New Roman" w:hAnsi="Times New Roman" w:cs="Times New Roman"/>
                <w:sz w:val="18"/>
                <w:szCs w:val="18"/>
              </w:rPr>
              <w:t>Член тендерной комиссии</w:t>
            </w:r>
          </w:p>
        </w:tc>
      </w:tr>
      <w:tr w:rsidR="006B3F0C" w:rsidRPr="008D6C9C" w:rsidTr="00F16A80">
        <w:tc>
          <w:tcPr>
            <w:tcW w:w="566" w:type="dxa"/>
          </w:tcPr>
          <w:p w:rsidR="006B3F0C" w:rsidRPr="008D6C9C" w:rsidRDefault="006B3F0C" w:rsidP="00794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C9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8" w:type="dxa"/>
          </w:tcPr>
          <w:p w:rsidR="006B3F0C" w:rsidRPr="006B3CC3" w:rsidRDefault="006B3CC3" w:rsidP="0079499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Ергеш Эльмира Шынғысқызы</w:t>
            </w:r>
          </w:p>
        </w:tc>
        <w:tc>
          <w:tcPr>
            <w:tcW w:w="4111" w:type="dxa"/>
          </w:tcPr>
          <w:p w:rsidR="006B3F0C" w:rsidRPr="008D6C9C" w:rsidRDefault="00B73D0B" w:rsidP="005629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Провизор</w:t>
            </w:r>
          </w:p>
        </w:tc>
        <w:tc>
          <w:tcPr>
            <w:tcW w:w="2976" w:type="dxa"/>
          </w:tcPr>
          <w:p w:rsidR="006B3F0C" w:rsidRPr="008D6C9C" w:rsidRDefault="006B3F0C" w:rsidP="007949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6C9C">
              <w:rPr>
                <w:rFonts w:ascii="Times New Roman" w:hAnsi="Times New Roman" w:cs="Times New Roman"/>
                <w:sz w:val="18"/>
                <w:szCs w:val="18"/>
              </w:rPr>
              <w:t>Член тендерной комиссии</w:t>
            </w:r>
          </w:p>
        </w:tc>
      </w:tr>
      <w:tr w:rsidR="006B3F0C" w:rsidRPr="008D6C9C" w:rsidTr="00F16A80">
        <w:tc>
          <w:tcPr>
            <w:tcW w:w="566" w:type="dxa"/>
          </w:tcPr>
          <w:p w:rsidR="006B3F0C" w:rsidRPr="008D6C9C" w:rsidRDefault="006B3F0C" w:rsidP="00794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6C9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78" w:type="dxa"/>
          </w:tcPr>
          <w:p w:rsidR="006B3F0C" w:rsidRPr="008D6C9C" w:rsidRDefault="006B3F0C" w:rsidP="007949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6C9C">
              <w:rPr>
                <w:rFonts w:ascii="Times New Roman" w:hAnsi="Times New Roman" w:cs="Times New Roman"/>
                <w:sz w:val="18"/>
                <w:szCs w:val="18"/>
              </w:rPr>
              <w:t>Жабагина</w:t>
            </w:r>
            <w:r w:rsidR="00802E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D6C9C">
              <w:rPr>
                <w:rFonts w:ascii="Times New Roman" w:hAnsi="Times New Roman" w:cs="Times New Roman"/>
                <w:sz w:val="18"/>
                <w:szCs w:val="18"/>
              </w:rPr>
              <w:t>Гульмарат</w:t>
            </w:r>
            <w:r w:rsidR="00802E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D6C9C">
              <w:rPr>
                <w:rFonts w:ascii="Times New Roman" w:hAnsi="Times New Roman" w:cs="Times New Roman"/>
                <w:sz w:val="18"/>
                <w:szCs w:val="18"/>
              </w:rPr>
              <w:t>Сериковна</w:t>
            </w:r>
          </w:p>
        </w:tc>
        <w:tc>
          <w:tcPr>
            <w:tcW w:w="4111" w:type="dxa"/>
          </w:tcPr>
          <w:p w:rsidR="006B3F0C" w:rsidRPr="008D6C9C" w:rsidRDefault="006B3F0C" w:rsidP="007949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6C9C">
              <w:rPr>
                <w:rFonts w:ascii="Times New Roman" w:hAnsi="Times New Roman" w:cs="Times New Roman"/>
                <w:sz w:val="18"/>
                <w:szCs w:val="18"/>
              </w:rPr>
              <w:t>Бухгалтер по государственным закупкам</w:t>
            </w:r>
          </w:p>
        </w:tc>
        <w:tc>
          <w:tcPr>
            <w:tcW w:w="2976" w:type="dxa"/>
          </w:tcPr>
          <w:p w:rsidR="006B3F0C" w:rsidRPr="008D6C9C" w:rsidRDefault="006B3F0C" w:rsidP="007949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6C9C">
              <w:rPr>
                <w:rFonts w:ascii="Times New Roman" w:hAnsi="Times New Roman" w:cs="Times New Roman"/>
                <w:sz w:val="18"/>
                <w:szCs w:val="18"/>
              </w:rPr>
              <w:t>Секретарь тендерной комиссии</w:t>
            </w:r>
          </w:p>
        </w:tc>
      </w:tr>
    </w:tbl>
    <w:p w:rsidR="00044509" w:rsidRPr="008D6C9C" w:rsidRDefault="00044509" w:rsidP="006B3F0C">
      <w:pPr>
        <w:spacing w:after="0" w:line="240" w:lineRule="auto"/>
        <w:ind w:right="-568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40ADF" w:rsidRPr="008D6C9C" w:rsidRDefault="006B3F0C" w:rsidP="006B3F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D6C9C">
        <w:rPr>
          <w:rFonts w:ascii="Times New Roman" w:hAnsi="Times New Roman" w:cs="Times New Roman"/>
          <w:sz w:val="18"/>
          <w:szCs w:val="18"/>
        </w:rPr>
        <w:t>Перечень закупаемых лекарственных средств и медицинских изделий, фармацевтических услуг на общую сумму:</w:t>
      </w:r>
    </w:p>
    <w:tbl>
      <w:tblPr>
        <w:tblpPr w:leftFromText="180" w:rightFromText="180" w:vertAnchor="text" w:tblpX="108" w:tblpY="4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820"/>
        <w:gridCol w:w="1984"/>
        <w:gridCol w:w="1985"/>
        <w:gridCol w:w="992"/>
      </w:tblGrid>
      <w:tr w:rsidR="005029EE" w:rsidRPr="00092D7E" w:rsidTr="00092D7E">
        <w:trPr>
          <w:trHeight w:val="5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EE" w:rsidRPr="00092D7E" w:rsidRDefault="005029EE" w:rsidP="005029EE">
            <w:pPr>
              <w:pStyle w:val="a4"/>
              <w:ind w:left="360"/>
              <w:rPr>
                <w:b w:val="0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EE" w:rsidRPr="00092D7E" w:rsidRDefault="005029EE" w:rsidP="00092D7E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7244CB">
              <w:rPr>
                <w:b w:val="0"/>
                <w:sz w:val="18"/>
                <w:szCs w:val="18"/>
              </w:rPr>
              <w:t>Торговое 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EE" w:rsidRPr="00092D7E" w:rsidRDefault="005029EE" w:rsidP="00092D7E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>
              <w:rPr>
                <w:b w:val="0"/>
                <w:sz w:val="18"/>
                <w:szCs w:val="18"/>
                <w:lang w:val="kk-KZ"/>
              </w:rPr>
              <w:t>Ед.изм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EE" w:rsidRPr="00092D7E" w:rsidRDefault="005029EE" w:rsidP="00092D7E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Цена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EE" w:rsidRPr="00092D7E" w:rsidRDefault="005029EE" w:rsidP="00092D7E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Кол-во</w:t>
            </w:r>
          </w:p>
        </w:tc>
      </w:tr>
      <w:tr w:rsidR="00092D7E" w:rsidRPr="00092D7E" w:rsidTr="00092D7E">
        <w:trPr>
          <w:trHeight w:val="5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7E" w:rsidRPr="00092D7E" w:rsidRDefault="00092D7E" w:rsidP="00092D7E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  <w:lang w:val="kk-KZ"/>
              </w:rPr>
            </w:pPr>
            <w:r w:rsidRPr="00092D7E">
              <w:rPr>
                <w:b w:val="0"/>
                <w:sz w:val="18"/>
                <w:szCs w:val="18"/>
                <w:lang w:val="kk-KZ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</w:rPr>
            </w:pPr>
            <w:r w:rsidRPr="00092D7E">
              <w:rPr>
                <w:b w:val="0"/>
                <w:sz w:val="18"/>
                <w:szCs w:val="18"/>
                <w:lang w:val="kk-KZ"/>
              </w:rPr>
              <w:t>Изотонический раствор (</w:t>
            </w:r>
            <w:r w:rsidRPr="00092D7E">
              <w:rPr>
                <w:b w:val="0"/>
                <w:sz w:val="18"/>
                <w:szCs w:val="18"/>
                <w:lang w:val="en-US"/>
              </w:rPr>
              <w:t>Diluent</w:t>
            </w:r>
            <w:r w:rsidRPr="00092D7E">
              <w:rPr>
                <w:b w:val="0"/>
                <w:sz w:val="18"/>
                <w:szCs w:val="18"/>
                <w:lang w:val="kk-KZ"/>
              </w:rPr>
              <w:t>)</w:t>
            </w:r>
            <w:r w:rsidRPr="00092D7E">
              <w:rPr>
                <w:b w:val="0"/>
                <w:sz w:val="18"/>
                <w:szCs w:val="18"/>
              </w:rPr>
              <w:t xml:space="preserve">, канистра 20 л, для анализатора </w:t>
            </w:r>
            <w:r w:rsidRPr="00092D7E">
              <w:rPr>
                <w:b w:val="0"/>
                <w:sz w:val="18"/>
                <w:szCs w:val="18"/>
                <w:lang w:val="en-US"/>
              </w:rPr>
              <w:t>Swelab</w:t>
            </w:r>
            <w:r w:rsidRPr="00092D7E">
              <w:rPr>
                <w:b w:val="0"/>
                <w:sz w:val="18"/>
                <w:szCs w:val="18"/>
              </w:rPr>
              <w:t xml:space="preserve"> </w:t>
            </w:r>
            <w:r w:rsidRPr="00092D7E">
              <w:rPr>
                <w:b w:val="0"/>
                <w:sz w:val="18"/>
                <w:szCs w:val="18"/>
                <w:lang w:val="en-US"/>
              </w:rPr>
              <w:t>Alfa</w:t>
            </w:r>
            <w:r w:rsidRPr="00092D7E">
              <w:rPr>
                <w:b w:val="0"/>
                <w:sz w:val="18"/>
                <w:szCs w:val="18"/>
              </w:rPr>
              <w:t xml:space="preserve"> </w:t>
            </w:r>
            <w:r w:rsidRPr="00092D7E">
              <w:rPr>
                <w:b w:val="0"/>
                <w:sz w:val="18"/>
                <w:szCs w:val="18"/>
                <w:lang w:val="en-US"/>
              </w:rPr>
              <w:t>Plus</w:t>
            </w:r>
            <w:r w:rsidRPr="00092D7E">
              <w:rPr>
                <w:b w:val="0"/>
                <w:sz w:val="18"/>
                <w:szCs w:val="18"/>
              </w:rPr>
              <w:t xml:space="preserve"> </w:t>
            </w:r>
            <w:r w:rsidRPr="00092D7E">
              <w:rPr>
                <w:b w:val="0"/>
                <w:sz w:val="18"/>
                <w:szCs w:val="18"/>
                <w:lang w:val="en-US"/>
              </w:rPr>
              <w:t>Standart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</w:rPr>
            </w:pPr>
            <w:r w:rsidRPr="00092D7E">
              <w:rPr>
                <w:b w:val="0"/>
                <w:sz w:val="18"/>
                <w:szCs w:val="18"/>
                <w:lang w:val="kk-KZ"/>
              </w:rPr>
              <w:t>Канистра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092D7E">
              <w:rPr>
                <w:b w:val="0"/>
                <w:sz w:val="18"/>
                <w:szCs w:val="18"/>
              </w:rPr>
              <w:t>42570,</w:t>
            </w:r>
            <w:r w:rsidRPr="00092D7E">
              <w:rPr>
                <w:b w:val="0"/>
                <w:sz w:val="18"/>
                <w:szCs w:val="18"/>
                <w:lang w:val="kk-KZ"/>
              </w:rPr>
              <w:t xml:space="preserve"> 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</w:rPr>
            </w:pPr>
            <w:r w:rsidRPr="00092D7E">
              <w:rPr>
                <w:b w:val="0"/>
                <w:sz w:val="18"/>
                <w:szCs w:val="18"/>
              </w:rPr>
              <w:t>6</w:t>
            </w:r>
          </w:p>
        </w:tc>
      </w:tr>
      <w:tr w:rsidR="00092D7E" w:rsidRPr="00092D7E" w:rsidTr="00092D7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7E" w:rsidRPr="00092D7E" w:rsidRDefault="00092D7E" w:rsidP="00092D7E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</w:rPr>
            </w:pPr>
            <w:r w:rsidRPr="00092D7E">
              <w:rPr>
                <w:b w:val="0"/>
                <w:sz w:val="18"/>
                <w:szCs w:val="18"/>
              </w:rPr>
              <w:t>Лизирующий раствор (</w:t>
            </w:r>
            <w:r w:rsidRPr="00092D7E">
              <w:rPr>
                <w:b w:val="0"/>
                <w:sz w:val="18"/>
                <w:szCs w:val="18"/>
                <w:lang w:val="en-US"/>
              </w:rPr>
              <w:t>Lyse</w:t>
            </w:r>
            <w:r w:rsidRPr="00092D7E">
              <w:rPr>
                <w:b w:val="0"/>
                <w:sz w:val="18"/>
                <w:szCs w:val="18"/>
              </w:rPr>
              <w:t xml:space="preserve">), канистра 5 л, для анализатора </w:t>
            </w:r>
            <w:r w:rsidRPr="00092D7E">
              <w:rPr>
                <w:b w:val="0"/>
                <w:sz w:val="18"/>
                <w:szCs w:val="18"/>
                <w:lang w:val="en-US"/>
              </w:rPr>
              <w:t>Swelab</w:t>
            </w:r>
            <w:r w:rsidRPr="00092D7E">
              <w:rPr>
                <w:b w:val="0"/>
                <w:sz w:val="18"/>
                <w:szCs w:val="18"/>
              </w:rPr>
              <w:t xml:space="preserve"> </w:t>
            </w:r>
            <w:r w:rsidRPr="00092D7E">
              <w:rPr>
                <w:b w:val="0"/>
                <w:sz w:val="18"/>
                <w:szCs w:val="18"/>
                <w:lang w:val="en-US"/>
              </w:rPr>
              <w:t>Alfa</w:t>
            </w:r>
            <w:r w:rsidRPr="00092D7E">
              <w:rPr>
                <w:b w:val="0"/>
                <w:sz w:val="18"/>
                <w:szCs w:val="18"/>
              </w:rPr>
              <w:t xml:space="preserve"> </w:t>
            </w:r>
            <w:r w:rsidRPr="00092D7E">
              <w:rPr>
                <w:b w:val="0"/>
                <w:sz w:val="18"/>
                <w:szCs w:val="18"/>
                <w:lang w:val="en-US"/>
              </w:rPr>
              <w:t>Plus</w:t>
            </w:r>
            <w:r w:rsidRPr="00092D7E">
              <w:rPr>
                <w:b w:val="0"/>
                <w:sz w:val="18"/>
                <w:szCs w:val="18"/>
              </w:rPr>
              <w:t xml:space="preserve"> </w:t>
            </w:r>
            <w:r w:rsidRPr="00092D7E">
              <w:rPr>
                <w:b w:val="0"/>
                <w:sz w:val="18"/>
                <w:szCs w:val="18"/>
                <w:lang w:val="en-US"/>
              </w:rPr>
              <w:t>Standart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D7E">
              <w:rPr>
                <w:rFonts w:ascii="Times New Roman" w:hAnsi="Times New Roman" w:cs="Times New Roman"/>
                <w:sz w:val="18"/>
                <w:szCs w:val="18"/>
              </w:rPr>
              <w:t>Канистра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092D7E">
              <w:rPr>
                <w:b w:val="0"/>
                <w:sz w:val="18"/>
                <w:szCs w:val="18"/>
              </w:rPr>
              <w:t xml:space="preserve">42570, </w:t>
            </w:r>
            <w:r w:rsidRPr="00092D7E">
              <w:rPr>
                <w:b w:val="0"/>
                <w:sz w:val="18"/>
                <w:szCs w:val="18"/>
                <w:lang w:val="kk-KZ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</w:rPr>
            </w:pPr>
            <w:r w:rsidRPr="00092D7E">
              <w:rPr>
                <w:b w:val="0"/>
                <w:sz w:val="18"/>
                <w:szCs w:val="18"/>
              </w:rPr>
              <w:t>6</w:t>
            </w:r>
          </w:p>
        </w:tc>
      </w:tr>
      <w:tr w:rsidR="00092D7E" w:rsidRPr="00092D7E" w:rsidTr="00092D7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7E" w:rsidRPr="00092D7E" w:rsidRDefault="00092D7E" w:rsidP="00092D7E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</w:rPr>
            </w:pPr>
            <w:r w:rsidRPr="00092D7E">
              <w:rPr>
                <w:b w:val="0"/>
                <w:sz w:val="18"/>
                <w:szCs w:val="18"/>
              </w:rPr>
              <w:t>Очищающий раствор (</w:t>
            </w:r>
            <w:r w:rsidRPr="00092D7E">
              <w:rPr>
                <w:b w:val="0"/>
                <w:sz w:val="18"/>
                <w:szCs w:val="18"/>
                <w:lang w:val="en-US"/>
              </w:rPr>
              <w:t>OP</w:t>
            </w:r>
            <w:r w:rsidRPr="00092D7E">
              <w:rPr>
                <w:b w:val="0"/>
                <w:sz w:val="18"/>
                <w:szCs w:val="18"/>
              </w:rPr>
              <w:t>), объемом 100</w:t>
            </w:r>
            <w:r w:rsidRPr="00092D7E">
              <w:rPr>
                <w:b w:val="0"/>
                <w:sz w:val="18"/>
                <w:szCs w:val="18"/>
                <w:lang w:val="en-US"/>
              </w:rPr>
              <w:t>ml</w:t>
            </w:r>
            <w:r w:rsidRPr="00092D7E">
              <w:rPr>
                <w:b w:val="0"/>
                <w:sz w:val="18"/>
                <w:szCs w:val="18"/>
              </w:rPr>
              <w:t xml:space="preserve"> (чистящий) Гематологический анализатор Н30 Эдан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D7E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</w:rPr>
            </w:pPr>
            <w:r w:rsidRPr="00092D7E">
              <w:rPr>
                <w:b w:val="0"/>
                <w:sz w:val="18"/>
                <w:szCs w:val="18"/>
              </w:rPr>
              <w:t>24200</w:t>
            </w:r>
            <w:r w:rsidRPr="00092D7E">
              <w:rPr>
                <w:b w:val="0"/>
                <w:sz w:val="18"/>
                <w:szCs w:val="18"/>
                <w:lang w:val="kk-KZ"/>
              </w:rPr>
              <w:t>, 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</w:rPr>
            </w:pPr>
            <w:r w:rsidRPr="00092D7E">
              <w:rPr>
                <w:b w:val="0"/>
                <w:sz w:val="18"/>
                <w:szCs w:val="18"/>
              </w:rPr>
              <w:t>5</w:t>
            </w:r>
          </w:p>
        </w:tc>
      </w:tr>
      <w:tr w:rsidR="00092D7E" w:rsidRPr="00092D7E" w:rsidTr="00092D7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7E" w:rsidRPr="00092D7E" w:rsidRDefault="00092D7E" w:rsidP="00092D7E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</w:rPr>
            </w:pPr>
            <w:r w:rsidRPr="00092D7E">
              <w:rPr>
                <w:b w:val="0"/>
                <w:sz w:val="18"/>
                <w:szCs w:val="18"/>
                <w:lang w:val="kk-KZ"/>
              </w:rPr>
              <w:t>Контрольная сыворотка для диагностики сифилиса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D7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092D7E">
              <w:rPr>
                <w:b w:val="0"/>
                <w:sz w:val="18"/>
                <w:szCs w:val="18"/>
                <w:lang w:val="kk-KZ"/>
              </w:rPr>
              <w:t>116370,00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</w:rPr>
            </w:pPr>
            <w:r w:rsidRPr="00092D7E">
              <w:rPr>
                <w:b w:val="0"/>
                <w:sz w:val="18"/>
                <w:szCs w:val="18"/>
              </w:rPr>
              <w:t>1</w:t>
            </w:r>
          </w:p>
        </w:tc>
      </w:tr>
      <w:tr w:rsidR="00092D7E" w:rsidRPr="00092D7E" w:rsidTr="00092D7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7E" w:rsidRPr="00092D7E" w:rsidRDefault="00092D7E" w:rsidP="00092D7E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92D7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Диагностикум бруцеллезный</w:t>
            </w:r>
          </w:p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2D7E">
              <w:rPr>
                <w:rFonts w:ascii="Times New Roman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092D7E">
              <w:rPr>
                <w:b w:val="0"/>
                <w:sz w:val="18"/>
                <w:szCs w:val="18"/>
                <w:lang w:val="kk-KZ"/>
              </w:rPr>
              <w:t>81000,00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</w:rPr>
            </w:pPr>
            <w:r w:rsidRPr="00092D7E">
              <w:rPr>
                <w:b w:val="0"/>
                <w:sz w:val="18"/>
                <w:szCs w:val="18"/>
              </w:rPr>
              <w:t>1</w:t>
            </w:r>
          </w:p>
        </w:tc>
      </w:tr>
      <w:tr w:rsidR="00092D7E" w:rsidRPr="00092D7E" w:rsidTr="00092D7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7E" w:rsidRPr="00092D7E" w:rsidRDefault="00092D7E" w:rsidP="00092D7E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</w:rPr>
            </w:pPr>
            <w:r w:rsidRPr="00092D7E">
              <w:rPr>
                <w:b w:val="0"/>
                <w:sz w:val="18"/>
                <w:szCs w:val="18"/>
                <w:lang w:val="kk-KZ"/>
              </w:rPr>
              <w:t>Центрифужная пробирка типа Фальконе. 50мл. Выдер.центриф-е с ускорением 9400RCF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</w:rPr>
            </w:pPr>
            <w:r w:rsidRPr="00092D7E">
              <w:rPr>
                <w:b w:val="0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092D7E">
              <w:rPr>
                <w:b w:val="0"/>
                <w:sz w:val="18"/>
                <w:szCs w:val="18"/>
                <w:lang w:val="kk-KZ"/>
              </w:rPr>
              <w:t>198,00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</w:rPr>
            </w:pPr>
            <w:r w:rsidRPr="00092D7E">
              <w:rPr>
                <w:b w:val="0"/>
                <w:sz w:val="18"/>
                <w:szCs w:val="18"/>
              </w:rPr>
              <w:t>500</w:t>
            </w:r>
          </w:p>
        </w:tc>
      </w:tr>
      <w:tr w:rsidR="00092D7E" w:rsidRPr="00092D7E" w:rsidTr="00092D7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7E" w:rsidRPr="00092D7E" w:rsidRDefault="00092D7E" w:rsidP="00092D7E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color w:val="01011B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jc w:val="center"/>
              <w:rPr>
                <w:rFonts w:ascii="Times New Roman" w:hAnsi="Times New Roman" w:cs="Times New Roman"/>
                <w:color w:val="01011B"/>
                <w:sz w:val="18"/>
                <w:szCs w:val="18"/>
                <w:shd w:val="clear" w:color="auto" w:fill="FFFFFF"/>
              </w:rPr>
            </w:pPr>
            <w:r w:rsidRPr="00092D7E">
              <w:rPr>
                <w:rFonts w:ascii="Times New Roman" w:hAnsi="Times New Roman" w:cs="Times New Roman"/>
                <w:color w:val="01011B"/>
                <w:sz w:val="18"/>
                <w:szCs w:val="18"/>
                <w:shd w:val="clear" w:color="auto" w:fill="FFFFFF"/>
              </w:rPr>
              <w:t>Термоконтейнер KBUC015.</w:t>
            </w:r>
          </w:p>
          <w:p w:rsidR="00092D7E" w:rsidRPr="00092D7E" w:rsidRDefault="00092D7E" w:rsidP="00092D7E">
            <w:pPr>
              <w:jc w:val="center"/>
              <w:rPr>
                <w:rFonts w:ascii="Times New Roman" w:hAnsi="Times New Roman" w:cs="Times New Roman"/>
                <w:color w:val="01011B"/>
                <w:sz w:val="18"/>
                <w:szCs w:val="18"/>
                <w:shd w:val="clear" w:color="auto" w:fill="FFFFFF"/>
              </w:rPr>
            </w:pPr>
            <w:r w:rsidRPr="00092D7E">
              <w:rPr>
                <w:rFonts w:ascii="Times New Roman" w:hAnsi="Times New Roman" w:cs="Times New Roman"/>
                <w:color w:val="01011B"/>
                <w:sz w:val="18"/>
                <w:szCs w:val="18"/>
                <w:shd w:val="clear" w:color="auto" w:fill="FFFFFF"/>
              </w:rPr>
              <w:t>Вес: 2,3 кг. Объем: 15 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</w:rPr>
            </w:pPr>
            <w:r w:rsidRPr="00092D7E">
              <w:rPr>
                <w:b w:val="0"/>
                <w:sz w:val="18"/>
                <w:szCs w:val="18"/>
              </w:rPr>
              <w:t>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092D7E">
              <w:rPr>
                <w:b w:val="0"/>
                <w:sz w:val="18"/>
                <w:szCs w:val="18"/>
                <w:lang w:val="kk-KZ"/>
              </w:rPr>
              <w:t>10800,00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</w:rPr>
            </w:pPr>
            <w:r w:rsidRPr="00092D7E">
              <w:rPr>
                <w:b w:val="0"/>
                <w:sz w:val="18"/>
                <w:szCs w:val="18"/>
              </w:rPr>
              <w:t>1</w:t>
            </w:r>
          </w:p>
        </w:tc>
      </w:tr>
      <w:tr w:rsidR="00092D7E" w:rsidRPr="00092D7E" w:rsidTr="00092D7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7E" w:rsidRPr="00092D7E" w:rsidRDefault="00092D7E" w:rsidP="00092D7E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</w:rPr>
            </w:pPr>
            <w:r w:rsidRPr="00092D7E">
              <w:rPr>
                <w:b w:val="0"/>
                <w:sz w:val="18"/>
                <w:szCs w:val="18"/>
              </w:rPr>
              <w:t>Окраска по Циль-Нильсену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D7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092D7E">
              <w:rPr>
                <w:b w:val="0"/>
                <w:sz w:val="18"/>
                <w:szCs w:val="18"/>
                <w:lang w:val="kk-KZ"/>
              </w:rPr>
              <w:t>6840,00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</w:rPr>
            </w:pPr>
            <w:r w:rsidRPr="00092D7E">
              <w:rPr>
                <w:b w:val="0"/>
                <w:sz w:val="18"/>
                <w:szCs w:val="18"/>
              </w:rPr>
              <w:t>8</w:t>
            </w:r>
          </w:p>
        </w:tc>
      </w:tr>
      <w:tr w:rsidR="00092D7E" w:rsidRPr="00092D7E" w:rsidTr="00092D7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7E" w:rsidRPr="00092D7E" w:rsidRDefault="00092D7E" w:rsidP="00092D7E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</w:rPr>
            </w:pPr>
            <w:r w:rsidRPr="00092D7E">
              <w:rPr>
                <w:b w:val="0"/>
                <w:sz w:val="18"/>
                <w:szCs w:val="18"/>
                <w:lang w:val="kk-KZ"/>
              </w:rPr>
              <w:t>Масло иммерсионное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D7E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092D7E">
              <w:rPr>
                <w:b w:val="0"/>
                <w:sz w:val="18"/>
                <w:szCs w:val="18"/>
                <w:lang w:val="kk-KZ"/>
              </w:rPr>
              <w:t>1620,00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</w:rPr>
            </w:pPr>
            <w:r w:rsidRPr="00092D7E">
              <w:rPr>
                <w:b w:val="0"/>
                <w:sz w:val="18"/>
                <w:szCs w:val="18"/>
              </w:rPr>
              <w:t>4</w:t>
            </w:r>
          </w:p>
        </w:tc>
      </w:tr>
      <w:tr w:rsidR="00092D7E" w:rsidRPr="00092D7E" w:rsidTr="00092D7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7E" w:rsidRPr="00092D7E" w:rsidRDefault="00092D7E" w:rsidP="00092D7E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</w:rPr>
            </w:pPr>
            <w:r w:rsidRPr="00092D7E">
              <w:rPr>
                <w:b w:val="0"/>
                <w:sz w:val="18"/>
                <w:szCs w:val="18"/>
                <w:lang w:val="kk-KZ"/>
              </w:rPr>
              <w:t>Окраска по Романовскому –Гимзе/1л/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D7E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092D7E">
              <w:rPr>
                <w:b w:val="0"/>
                <w:sz w:val="18"/>
                <w:szCs w:val="18"/>
                <w:lang w:val="kk-KZ"/>
              </w:rPr>
              <w:t>6840,00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</w:rPr>
            </w:pPr>
            <w:r w:rsidRPr="00092D7E">
              <w:rPr>
                <w:b w:val="0"/>
                <w:sz w:val="18"/>
                <w:szCs w:val="18"/>
              </w:rPr>
              <w:t>5</w:t>
            </w:r>
          </w:p>
        </w:tc>
      </w:tr>
      <w:tr w:rsidR="00092D7E" w:rsidRPr="00092D7E" w:rsidTr="00092D7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7E" w:rsidRPr="00092D7E" w:rsidRDefault="00092D7E" w:rsidP="00092D7E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</w:rPr>
            </w:pPr>
            <w:r w:rsidRPr="00092D7E">
              <w:rPr>
                <w:b w:val="0"/>
                <w:sz w:val="18"/>
                <w:szCs w:val="18"/>
                <w:lang w:val="kk-KZ"/>
              </w:rPr>
              <w:t>Лимонно-кислый натрий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D7E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092D7E">
              <w:rPr>
                <w:b w:val="0"/>
                <w:sz w:val="18"/>
                <w:szCs w:val="18"/>
                <w:lang w:val="kk-KZ"/>
              </w:rPr>
              <w:t>14400,00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</w:rPr>
            </w:pPr>
            <w:r w:rsidRPr="00092D7E">
              <w:rPr>
                <w:b w:val="0"/>
                <w:sz w:val="18"/>
                <w:szCs w:val="18"/>
                <w:lang w:val="kk-KZ"/>
              </w:rPr>
              <w:t>0,5</w:t>
            </w:r>
          </w:p>
        </w:tc>
      </w:tr>
      <w:tr w:rsidR="00092D7E" w:rsidRPr="00092D7E" w:rsidTr="00092D7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7E" w:rsidRPr="00092D7E" w:rsidRDefault="00092D7E" w:rsidP="00092D7E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</w:rPr>
            </w:pPr>
            <w:r w:rsidRPr="00092D7E">
              <w:rPr>
                <w:b w:val="0"/>
                <w:sz w:val="18"/>
                <w:szCs w:val="18"/>
                <w:lang w:val="kk-KZ"/>
              </w:rPr>
              <w:t>Сульфосалициловая кислота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D7E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092D7E">
              <w:rPr>
                <w:b w:val="0"/>
                <w:sz w:val="18"/>
                <w:szCs w:val="18"/>
                <w:lang w:val="kk-KZ"/>
              </w:rPr>
              <w:t>16200,00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</w:rPr>
            </w:pPr>
            <w:r w:rsidRPr="00092D7E">
              <w:rPr>
                <w:b w:val="0"/>
                <w:sz w:val="18"/>
                <w:szCs w:val="18"/>
              </w:rPr>
              <w:t>0,5</w:t>
            </w:r>
          </w:p>
        </w:tc>
      </w:tr>
      <w:tr w:rsidR="00092D7E" w:rsidRPr="00092D7E" w:rsidTr="00092D7E">
        <w:trPr>
          <w:trHeight w:val="6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7E" w:rsidRPr="00092D7E" w:rsidRDefault="00092D7E" w:rsidP="00092D7E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92D7E">
              <w:rPr>
                <w:rFonts w:ascii="Times New Roman" w:hAnsi="Times New Roman" w:cs="Times New Roman"/>
                <w:sz w:val="18"/>
                <w:szCs w:val="18"/>
              </w:rPr>
              <w:t>Тест-полоски для экспресс анализатора Коагучек(24 шт.)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D7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092D7E">
              <w:rPr>
                <w:b w:val="0"/>
                <w:sz w:val="18"/>
                <w:szCs w:val="18"/>
                <w:lang w:val="kk-KZ"/>
              </w:rPr>
              <w:t>182050,00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</w:rPr>
            </w:pPr>
            <w:r w:rsidRPr="00092D7E">
              <w:rPr>
                <w:b w:val="0"/>
                <w:sz w:val="18"/>
                <w:szCs w:val="18"/>
              </w:rPr>
              <w:t>6</w:t>
            </w:r>
          </w:p>
        </w:tc>
      </w:tr>
      <w:tr w:rsidR="00092D7E" w:rsidRPr="00092D7E" w:rsidTr="00092D7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7E" w:rsidRPr="00092D7E" w:rsidRDefault="00092D7E" w:rsidP="00092D7E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</w:rPr>
            </w:pPr>
            <w:r w:rsidRPr="00092D7E">
              <w:rPr>
                <w:b w:val="0"/>
                <w:sz w:val="18"/>
                <w:szCs w:val="18"/>
              </w:rPr>
              <w:t>Тест-полоски холестерина №25  к прибору ABK Care Multi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</w:rPr>
            </w:pPr>
            <w:r w:rsidRPr="00092D7E">
              <w:rPr>
                <w:b w:val="0"/>
                <w:sz w:val="18"/>
                <w:szCs w:val="18"/>
              </w:rPr>
              <w:t>уп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092D7E">
              <w:rPr>
                <w:b w:val="0"/>
                <w:sz w:val="18"/>
                <w:szCs w:val="18"/>
                <w:lang w:val="kk-KZ"/>
              </w:rPr>
              <w:t>12240,00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</w:rPr>
            </w:pPr>
            <w:r w:rsidRPr="00092D7E">
              <w:rPr>
                <w:b w:val="0"/>
                <w:sz w:val="18"/>
                <w:szCs w:val="18"/>
                <w:lang w:val="kk-KZ"/>
              </w:rPr>
              <w:t>25</w:t>
            </w:r>
          </w:p>
        </w:tc>
      </w:tr>
      <w:tr w:rsidR="00092D7E" w:rsidRPr="00092D7E" w:rsidTr="00092D7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7E" w:rsidRPr="00092D7E" w:rsidRDefault="00092D7E" w:rsidP="00092D7E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</w:rPr>
            </w:pPr>
            <w:r w:rsidRPr="00092D7E">
              <w:rPr>
                <w:b w:val="0"/>
                <w:sz w:val="18"/>
                <w:szCs w:val="18"/>
              </w:rPr>
              <w:t>Тест-полоски глюкозы №50  к прибору ABK Care Multi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</w:rPr>
            </w:pPr>
            <w:r w:rsidRPr="00092D7E">
              <w:rPr>
                <w:b w:val="0"/>
                <w:sz w:val="18"/>
                <w:szCs w:val="18"/>
              </w:rPr>
              <w:t>уп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092D7E">
              <w:rPr>
                <w:b w:val="0"/>
                <w:sz w:val="18"/>
                <w:szCs w:val="18"/>
                <w:lang w:val="kk-KZ"/>
              </w:rPr>
              <w:t>5760,00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</w:rPr>
            </w:pPr>
            <w:r w:rsidRPr="00092D7E">
              <w:rPr>
                <w:b w:val="0"/>
                <w:sz w:val="18"/>
                <w:szCs w:val="18"/>
              </w:rPr>
              <w:t>50</w:t>
            </w:r>
          </w:p>
        </w:tc>
      </w:tr>
      <w:tr w:rsidR="00092D7E" w:rsidRPr="00092D7E" w:rsidTr="00092D7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7E" w:rsidRPr="00092D7E" w:rsidRDefault="00092D7E" w:rsidP="00092D7E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2D7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Тест SD Bioline HB</w:t>
            </w:r>
            <w:r w:rsidRPr="00092D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092D7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A</w:t>
            </w:r>
            <w:r w:rsidRPr="00092D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</w:t>
            </w:r>
            <w:r w:rsidRPr="00092D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92D7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экспресс тест для определения гепатита В №30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</w:rPr>
            </w:pPr>
            <w:r w:rsidRPr="00092D7E">
              <w:rPr>
                <w:b w:val="0"/>
                <w:sz w:val="18"/>
                <w:szCs w:val="18"/>
              </w:rPr>
              <w:t>набор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092D7E">
              <w:rPr>
                <w:b w:val="0"/>
                <w:sz w:val="18"/>
                <w:szCs w:val="18"/>
                <w:lang w:val="kk-KZ"/>
              </w:rPr>
              <w:t>15750,00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</w:rPr>
            </w:pPr>
            <w:r w:rsidRPr="00092D7E">
              <w:rPr>
                <w:b w:val="0"/>
                <w:sz w:val="18"/>
                <w:szCs w:val="18"/>
                <w:lang w:val="kk-KZ"/>
              </w:rPr>
              <w:t>15</w:t>
            </w:r>
          </w:p>
        </w:tc>
      </w:tr>
      <w:tr w:rsidR="00092D7E" w:rsidRPr="00092D7E" w:rsidTr="00092D7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7E" w:rsidRPr="00092D7E" w:rsidRDefault="00092D7E" w:rsidP="00092D7E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  <w:highlight w:val="yellow"/>
              </w:rPr>
            </w:pPr>
            <w:r w:rsidRPr="00092D7E">
              <w:rPr>
                <w:b w:val="0"/>
                <w:sz w:val="18"/>
                <w:szCs w:val="18"/>
                <w:lang w:val="kk-KZ"/>
              </w:rPr>
              <w:t>Тест SD Bioline HСV</w:t>
            </w:r>
            <w:r w:rsidRPr="00092D7E">
              <w:rPr>
                <w:b w:val="0"/>
                <w:sz w:val="18"/>
                <w:szCs w:val="18"/>
              </w:rPr>
              <w:t xml:space="preserve"> </w:t>
            </w:r>
            <w:r w:rsidRPr="00092D7E">
              <w:rPr>
                <w:b w:val="0"/>
                <w:sz w:val="18"/>
                <w:szCs w:val="18"/>
                <w:lang w:val="kk-KZ"/>
              </w:rPr>
              <w:t xml:space="preserve">экспресс тест для определения гепатита </w:t>
            </w:r>
            <w:r w:rsidRPr="00092D7E">
              <w:rPr>
                <w:b w:val="0"/>
                <w:sz w:val="18"/>
                <w:szCs w:val="18"/>
                <w:lang w:val="en-US"/>
              </w:rPr>
              <w:t>C</w:t>
            </w:r>
            <w:r w:rsidRPr="00092D7E">
              <w:rPr>
                <w:b w:val="0"/>
                <w:sz w:val="18"/>
                <w:szCs w:val="18"/>
                <w:lang w:val="kk-KZ"/>
              </w:rPr>
              <w:t xml:space="preserve"> №30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</w:rPr>
            </w:pPr>
            <w:r w:rsidRPr="00092D7E">
              <w:rPr>
                <w:b w:val="0"/>
                <w:sz w:val="18"/>
                <w:szCs w:val="18"/>
              </w:rPr>
              <w:t>набор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092D7E">
              <w:rPr>
                <w:b w:val="0"/>
                <w:sz w:val="18"/>
                <w:szCs w:val="18"/>
                <w:lang w:val="kk-KZ"/>
              </w:rPr>
              <w:t>22500,00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</w:rPr>
            </w:pPr>
            <w:r w:rsidRPr="00092D7E">
              <w:rPr>
                <w:b w:val="0"/>
                <w:sz w:val="18"/>
                <w:szCs w:val="18"/>
              </w:rPr>
              <w:t>15</w:t>
            </w:r>
          </w:p>
        </w:tc>
      </w:tr>
      <w:tr w:rsidR="00092D7E" w:rsidRPr="00092D7E" w:rsidTr="00092D7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7E" w:rsidRPr="00092D7E" w:rsidRDefault="00092D7E" w:rsidP="00092D7E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</w:rPr>
            </w:pPr>
            <w:r w:rsidRPr="00092D7E">
              <w:rPr>
                <w:b w:val="0"/>
                <w:sz w:val="18"/>
                <w:szCs w:val="18"/>
              </w:rPr>
              <w:t>Пробирки центрифужные без  делений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D7E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92D7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</w:rPr>
            </w:pPr>
            <w:r w:rsidRPr="00092D7E">
              <w:rPr>
                <w:b w:val="0"/>
                <w:sz w:val="18"/>
                <w:szCs w:val="18"/>
                <w:lang w:val="kk-KZ"/>
              </w:rPr>
              <w:t>500</w:t>
            </w:r>
          </w:p>
        </w:tc>
      </w:tr>
      <w:tr w:rsidR="00092D7E" w:rsidRPr="00092D7E" w:rsidTr="00092D7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7E" w:rsidRPr="00092D7E" w:rsidRDefault="00092D7E" w:rsidP="00092D7E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</w:rPr>
            </w:pPr>
            <w:r w:rsidRPr="00092D7E">
              <w:rPr>
                <w:b w:val="0"/>
                <w:sz w:val="18"/>
                <w:szCs w:val="18"/>
              </w:rPr>
              <w:t>Петли бактериологические     10 мкл, с иглой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D7E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92D7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</w:rPr>
            </w:pPr>
            <w:r w:rsidRPr="00092D7E">
              <w:rPr>
                <w:b w:val="0"/>
                <w:sz w:val="18"/>
                <w:szCs w:val="18"/>
              </w:rPr>
              <w:t>25</w:t>
            </w:r>
          </w:p>
        </w:tc>
      </w:tr>
      <w:tr w:rsidR="00092D7E" w:rsidRPr="00092D7E" w:rsidTr="00092D7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7E" w:rsidRPr="00092D7E" w:rsidRDefault="00092D7E" w:rsidP="00092D7E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</w:rPr>
            </w:pPr>
            <w:r w:rsidRPr="00092D7E">
              <w:rPr>
                <w:b w:val="0"/>
                <w:sz w:val="18"/>
                <w:szCs w:val="18"/>
              </w:rPr>
              <w:t>Наконечники  на 100 мкл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</w:rPr>
            </w:pPr>
            <w:r w:rsidRPr="00092D7E">
              <w:rPr>
                <w:b w:val="0"/>
                <w:sz w:val="18"/>
                <w:szCs w:val="18"/>
              </w:rPr>
              <w:t>уп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092D7E">
              <w:rPr>
                <w:b w:val="0"/>
                <w:sz w:val="18"/>
                <w:szCs w:val="18"/>
                <w:lang w:val="kk-KZ"/>
              </w:rPr>
              <w:t>2700,00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</w:rPr>
            </w:pPr>
            <w:r w:rsidRPr="00092D7E">
              <w:rPr>
                <w:b w:val="0"/>
                <w:sz w:val="18"/>
                <w:szCs w:val="18"/>
              </w:rPr>
              <w:t>4</w:t>
            </w:r>
          </w:p>
        </w:tc>
      </w:tr>
      <w:tr w:rsidR="00092D7E" w:rsidRPr="00092D7E" w:rsidTr="00092D7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7E" w:rsidRPr="00092D7E" w:rsidRDefault="00092D7E" w:rsidP="00092D7E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</w:rPr>
            </w:pPr>
            <w:r w:rsidRPr="00092D7E">
              <w:rPr>
                <w:b w:val="0"/>
                <w:sz w:val="18"/>
                <w:szCs w:val="18"/>
              </w:rPr>
              <w:t xml:space="preserve">Тест на определение тропонина в сыворотке крови на анализаторе </w:t>
            </w:r>
            <w:r w:rsidRPr="00092D7E">
              <w:rPr>
                <w:b w:val="0"/>
                <w:sz w:val="18"/>
                <w:szCs w:val="18"/>
                <w:lang w:val="en-US"/>
              </w:rPr>
              <w:t>Finecare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</w:rPr>
            </w:pPr>
            <w:r w:rsidRPr="00092D7E">
              <w:rPr>
                <w:b w:val="0"/>
                <w:sz w:val="18"/>
                <w:szCs w:val="18"/>
              </w:rPr>
              <w:t>уп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092D7E">
              <w:rPr>
                <w:b w:val="0"/>
                <w:sz w:val="18"/>
                <w:szCs w:val="18"/>
                <w:lang w:val="kk-KZ"/>
              </w:rPr>
              <w:t>117450,00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</w:rPr>
            </w:pPr>
            <w:r w:rsidRPr="00092D7E">
              <w:rPr>
                <w:b w:val="0"/>
                <w:sz w:val="18"/>
                <w:szCs w:val="18"/>
              </w:rPr>
              <w:t>10</w:t>
            </w:r>
          </w:p>
        </w:tc>
      </w:tr>
      <w:tr w:rsidR="00092D7E" w:rsidRPr="00092D7E" w:rsidTr="00092D7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7E" w:rsidRPr="00092D7E" w:rsidRDefault="00092D7E" w:rsidP="00092D7E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</w:rPr>
            </w:pPr>
            <w:r w:rsidRPr="00092D7E">
              <w:rPr>
                <w:b w:val="0"/>
                <w:sz w:val="18"/>
                <w:szCs w:val="18"/>
              </w:rPr>
              <w:t xml:space="preserve">Тест на определение D-Dimer в сыворотке крови на анализатор </w:t>
            </w:r>
            <w:r w:rsidRPr="00092D7E">
              <w:rPr>
                <w:b w:val="0"/>
                <w:sz w:val="18"/>
                <w:szCs w:val="18"/>
                <w:lang w:val="en-US"/>
              </w:rPr>
              <w:t>Finecare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</w:rPr>
            </w:pPr>
            <w:r w:rsidRPr="00092D7E">
              <w:rPr>
                <w:b w:val="0"/>
                <w:sz w:val="18"/>
                <w:szCs w:val="18"/>
              </w:rPr>
              <w:t>уп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092D7E">
              <w:rPr>
                <w:b w:val="0"/>
                <w:sz w:val="18"/>
                <w:szCs w:val="18"/>
                <w:lang w:val="kk-KZ"/>
              </w:rPr>
              <w:t>103680,00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</w:rPr>
            </w:pPr>
            <w:r w:rsidRPr="00092D7E">
              <w:rPr>
                <w:b w:val="0"/>
                <w:sz w:val="18"/>
                <w:szCs w:val="18"/>
              </w:rPr>
              <w:t>5</w:t>
            </w:r>
          </w:p>
        </w:tc>
      </w:tr>
      <w:tr w:rsidR="00092D7E" w:rsidRPr="00092D7E" w:rsidTr="00092D7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7E" w:rsidRPr="00092D7E" w:rsidRDefault="00092D7E" w:rsidP="00092D7E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2D7E">
              <w:rPr>
                <w:rFonts w:ascii="Times New Roman" w:hAnsi="Times New Roman" w:cs="Times New Roman"/>
                <w:sz w:val="18"/>
                <w:szCs w:val="18"/>
              </w:rPr>
              <w:t>Антиген кардиолипиновый (РМП)</w:t>
            </w:r>
          </w:p>
          <w:p w:rsidR="00092D7E" w:rsidRPr="00092D7E" w:rsidRDefault="00092D7E" w:rsidP="00092D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D7E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092D7E">
              <w:rPr>
                <w:b w:val="0"/>
                <w:sz w:val="18"/>
                <w:szCs w:val="18"/>
                <w:lang w:val="kk-KZ"/>
              </w:rPr>
              <w:t>26100,00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</w:rPr>
            </w:pPr>
            <w:r w:rsidRPr="00092D7E">
              <w:rPr>
                <w:b w:val="0"/>
                <w:sz w:val="18"/>
                <w:szCs w:val="18"/>
              </w:rPr>
              <w:t>5</w:t>
            </w:r>
          </w:p>
        </w:tc>
      </w:tr>
      <w:tr w:rsidR="00092D7E" w:rsidRPr="00092D7E" w:rsidTr="00092D7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7E" w:rsidRPr="00092D7E" w:rsidRDefault="00092D7E" w:rsidP="00092D7E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AA10E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2D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Комплемент сухой (уп№10-10 мл)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D7E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092D7E">
              <w:rPr>
                <w:b w:val="0"/>
                <w:sz w:val="18"/>
                <w:szCs w:val="18"/>
                <w:lang w:val="kk-KZ"/>
              </w:rPr>
              <w:t>23400,00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</w:rPr>
            </w:pPr>
            <w:r w:rsidRPr="00092D7E">
              <w:rPr>
                <w:b w:val="0"/>
                <w:sz w:val="18"/>
                <w:szCs w:val="18"/>
              </w:rPr>
              <w:t>1</w:t>
            </w:r>
          </w:p>
        </w:tc>
      </w:tr>
      <w:tr w:rsidR="00092D7E" w:rsidRPr="00092D7E" w:rsidTr="00092D7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7E" w:rsidRPr="00092D7E" w:rsidRDefault="00092D7E" w:rsidP="00092D7E">
            <w:pPr>
              <w:pStyle w:val="a4"/>
              <w:numPr>
                <w:ilvl w:val="0"/>
                <w:numId w:val="31"/>
              </w:numPr>
              <w:rPr>
                <w:b w:val="0"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</w:rPr>
            </w:pPr>
            <w:r w:rsidRPr="00092D7E">
              <w:rPr>
                <w:b w:val="0"/>
                <w:color w:val="000000"/>
                <w:sz w:val="18"/>
                <w:szCs w:val="18"/>
              </w:rPr>
              <w:t>Капилляры Панченкова (пипетка к СОЭ-метру),50шт.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D7E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092D7E">
              <w:rPr>
                <w:b w:val="0"/>
                <w:sz w:val="18"/>
                <w:szCs w:val="18"/>
                <w:lang w:val="kk-KZ"/>
              </w:rPr>
              <w:t>255,00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</w:rPr>
            </w:pPr>
            <w:r w:rsidRPr="00092D7E">
              <w:rPr>
                <w:b w:val="0"/>
                <w:sz w:val="18"/>
                <w:szCs w:val="18"/>
              </w:rPr>
              <w:t>6</w:t>
            </w:r>
          </w:p>
        </w:tc>
      </w:tr>
      <w:tr w:rsidR="00092D7E" w:rsidRPr="00092D7E" w:rsidTr="00092D7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7E" w:rsidRPr="00092D7E" w:rsidRDefault="00092D7E" w:rsidP="00092D7E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D7E" w:rsidRPr="00092D7E" w:rsidRDefault="00092D7E" w:rsidP="00092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2D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Скарификаторы безболезненные автоматические с иглой ,21G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D7E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</w:rPr>
            </w:pPr>
            <w:r w:rsidRPr="00092D7E">
              <w:rPr>
                <w:b w:val="0"/>
                <w:sz w:val="18"/>
                <w:szCs w:val="18"/>
              </w:rPr>
              <w:t>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</w:rPr>
            </w:pPr>
            <w:r w:rsidRPr="00092D7E">
              <w:rPr>
                <w:b w:val="0"/>
                <w:sz w:val="18"/>
                <w:szCs w:val="18"/>
              </w:rPr>
              <w:t>4000</w:t>
            </w:r>
          </w:p>
        </w:tc>
      </w:tr>
      <w:tr w:rsidR="00092D7E" w:rsidRPr="00092D7E" w:rsidTr="00092D7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7E" w:rsidRPr="00092D7E" w:rsidRDefault="00092D7E" w:rsidP="00092D7E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D7E" w:rsidRPr="00092D7E" w:rsidRDefault="00092D7E" w:rsidP="00092D7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2D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Скарификаторы стерильный одноразовый  игла.28</w:t>
            </w:r>
            <w:r w:rsidRPr="00092D7E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D7E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092D7E">
              <w:rPr>
                <w:b w:val="0"/>
                <w:sz w:val="18"/>
                <w:szCs w:val="18"/>
                <w:lang w:val="kk-KZ"/>
              </w:rPr>
              <w:t>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</w:rPr>
            </w:pPr>
            <w:r w:rsidRPr="00092D7E">
              <w:rPr>
                <w:b w:val="0"/>
                <w:sz w:val="18"/>
                <w:szCs w:val="18"/>
              </w:rPr>
              <w:t>2000</w:t>
            </w:r>
          </w:p>
        </w:tc>
      </w:tr>
      <w:tr w:rsidR="00092D7E" w:rsidRPr="00092D7E" w:rsidTr="00092D7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7E" w:rsidRPr="00092D7E" w:rsidRDefault="00092D7E" w:rsidP="00092D7E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1011B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D7E" w:rsidRPr="00092D7E" w:rsidRDefault="00092D7E" w:rsidP="00092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2D7E">
              <w:rPr>
                <w:rFonts w:ascii="Times New Roman" w:hAnsi="Times New Roman" w:cs="Times New Roman"/>
                <w:color w:val="01011B"/>
                <w:sz w:val="18"/>
                <w:szCs w:val="18"/>
                <w:shd w:val="clear" w:color="auto" w:fill="FFFFFF"/>
              </w:rPr>
              <w:t>Штатив для пробирок ШЛПП-02, п/эт на 20гн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D7E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092D7E">
              <w:rPr>
                <w:b w:val="0"/>
                <w:sz w:val="18"/>
                <w:szCs w:val="18"/>
                <w:lang w:val="kk-KZ"/>
              </w:rPr>
              <w:t>2420,00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</w:rPr>
            </w:pPr>
            <w:r w:rsidRPr="00092D7E">
              <w:rPr>
                <w:b w:val="0"/>
                <w:sz w:val="18"/>
                <w:szCs w:val="18"/>
              </w:rPr>
              <w:t>10</w:t>
            </w:r>
          </w:p>
        </w:tc>
      </w:tr>
      <w:tr w:rsidR="00092D7E" w:rsidRPr="00092D7E" w:rsidTr="00092D7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7E" w:rsidRPr="00092D7E" w:rsidRDefault="00092D7E" w:rsidP="00092D7E">
            <w:pPr>
              <w:pStyle w:val="1"/>
              <w:numPr>
                <w:ilvl w:val="0"/>
                <w:numId w:val="31"/>
              </w:numPr>
              <w:spacing w:before="0" w:beforeAutospacing="0" w:after="0" w:afterAutospacing="0"/>
              <w:rPr>
                <w:b w:val="0"/>
                <w:color w:val="01011B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D7E" w:rsidRPr="00092D7E" w:rsidRDefault="00092D7E" w:rsidP="00092D7E">
            <w:pPr>
              <w:pStyle w:val="1"/>
              <w:spacing w:before="0" w:beforeAutospacing="0" w:after="0" w:afterAutospacing="0"/>
              <w:rPr>
                <w:b w:val="0"/>
                <w:color w:val="01011B"/>
                <w:sz w:val="18"/>
                <w:szCs w:val="18"/>
              </w:rPr>
            </w:pPr>
            <w:r w:rsidRPr="00092D7E">
              <w:rPr>
                <w:b w:val="0"/>
                <w:color w:val="01011B"/>
                <w:sz w:val="18"/>
                <w:szCs w:val="18"/>
              </w:rPr>
              <w:t>Штатив д/пробирок ШЛПП-02,п/эт на 10 гнезд</w:t>
            </w:r>
          </w:p>
          <w:p w:rsidR="00092D7E" w:rsidRPr="00092D7E" w:rsidRDefault="00092D7E" w:rsidP="00092D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D7E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092D7E">
              <w:rPr>
                <w:b w:val="0"/>
                <w:sz w:val="18"/>
                <w:szCs w:val="18"/>
                <w:lang w:val="kk-KZ"/>
              </w:rPr>
              <w:t>2400,00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</w:rPr>
            </w:pPr>
            <w:r w:rsidRPr="00092D7E">
              <w:rPr>
                <w:b w:val="0"/>
                <w:sz w:val="18"/>
                <w:szCs w:val="18"/>
              </w:rPr>
              <w:t>10</w:t>
            </w:r>
          </w:p>
        </w:tc>
      </w:tr>
      <w:tr w:rsidR="00092D7E" w:rsidRPr="00092D7E" w:rsidTr="00092D7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7E" w:rsidRPr="00092D7E" w:rsidRDefault="00092D7E" w:rsidP="00092D7E">
            <w:pPr>
              <w:pStyle w:val="1"/>
              <w:numPr>
                <w:ilvl w:val="0"/>
                <w:numId w:val="31"/>
              </w:numPr>
              <w:spacing w:before="0" w:beforeAutospacing="0" w:after="0" w:afterAutospacing="0"/>
              <w:rPr>
                <w:b w:val="0"/>
                <w:color w:val="01011B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D7E" w:rsidRPr="00092D7E" w:rsidRDefault="00092D7E" w:rsidP="00092D7E">
            <w:pPr>
              <w:pStyle w:val="1"/>
              <w:spacing w:before="0" w:beforeAutospacing="0" w:after="0" w:afterAutospacing="0"/>
              <w:rPr>
                <w:b w:val="0"/>
                <w:color w:val="01011B"/>
                <w:sz w:val="18"/>
                <w:szCs w:val="18"/>
              </w:rPr>
            </w:pPr>
            <w:r w:rsidRPr="00092D7E">
              <w:rPr>
                <w:b w:val="0"/>
                <w:color w:val="01011B"/>
                <w:sz w:val="18"/>
                <w:szCs w:val="18"/>
              </w:rPr>
              <w:t>Штатив д/пробирок ШЛПП-02,п/эт на 40 гнезд</w:t>
            </w:r>
          </w:p>
          <w:p w:rsidR="00092D7E" w:rsidRPr="00092D7E" w:rsidRDefault="00092D7E" w:rsidP="00092D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D7E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092D7E">
              <w:rPr>
                <w:b w:val="0"/>
                <w:sz w:val="18"/>
                <w:szCs w:val="18"/>
                <w:lang w:val="kk-KZ"/>
              </w:rPr>
              <w:t>2650,00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</w:rPr>
            </w:pPr>
            <w:r w:rsidRPr="00092D7E">
              <w:rPr>
                <w:b w:val="0"/>
                <w:sz w:val="18"/>
                <w:szCs w:val="18"/>
              </w:rPr>
              <w:t>5</w:t>
            </w:r>
          </w:p>
        </w:tc>
      </w:tr>
      <w:tr w:rsidR="00092D7E" w:rsidRPr="00092D7E" w:rsidTr="00092D7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7E" w:rsidRPr="00092D7E" w:rsidRDefault="00092D7E" w:rsidP="00092D7E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D7E" w:rsidRPr="00092D7E" w:rsidRDefault="00092D7E" w:rsidP="00092D7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2D7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Креатинин (Creatinine FS), 4×200 тестов, DiaSys Diagnostic Systems GmbH, Германия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D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набор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092D7E">
              <w:rPr>
                <w:b w:val="0"/>
                <w:sz w:val="18"/>
                <w:szCs w:val="18"/>
                <w:lang w:val="kk-KZ"/>
              </w:rPr>
              <w:t>11900,00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</w:rPr>
            </w:pPr>
            <w:r w:rsidRPr="00092D7E">
              <w:rPr>
                <w:b w:val="0"/>
                <w:sz w:val="18"/>
                <w:szCs w:val="18"/>
              </w:rPr>
              <w:t>19</w:t>
            </w:r>
          </w:p>
        </w:tc>
      </w:tr>
      <w:tr w:rsidR="00092D7E" w:rsidRPr="00092D7E" w:rsidTr="00092D7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7E" w:rsidRPr="00092D7E" w:rsidRDefault="00092D7E" w:rsidP="00092D7E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D7E" w:rsidRPr="00092D7E" w:rsidRDefault="00092D7E" w:rsidP="00092D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92D7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Билирубин общий (Bilirubin Auto Total FS), 4×200 тестов, DiaSys Diagnostic Systems GmbH, Германия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D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набор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092D7E">
              <w:rPr>
                <w:b w:val="0"/>
                <w:sz w:val="18"/>
                <w:szCs w:val="18"/>
                <w:lang w:val="kk-KZ"/>
              </w:rPr>
              <w:t>24400,00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</w:rPr>
            </w:pPr>
            <w:r w:rsidRPr="00092D7E">
              <w:rPr>
                <w:b w:val="0"/>
                <w:sz w:val="18"/>
                <w:szCs w:val="18"/>
              </w:rPr>
              <w:t>16</w:t>
            </w:r>
          </w:p>
        </w:tc>
      </w:tr>
      <w:tr w:rsidR="00092D7E" w:rsidRPr="00092D7E" w:rsidTr="00092D7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7E" w:rsidRPr="00092D7E" w:rsidRDefault="00092D7E" w:rsidP="00092D7E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D7E" w:rsidRPr="00092D7E" w:rsidRDefault="00092D7E" w:rsidP="00092D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92D7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Билирубин прямой (Bilirubin Auto Direct FS), 4×200 тестов, DiaSys Diagnostic Systems GmbH, Германия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92D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набор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092D7E">
              <w:rPr>
                <w:b w:val="0"/>
                <w:sz w:val="18"/>
                <w:szCs w:val="18"/>
                <w:lang w:val="kk-KZ"/>
              </w:rPr>
              <w:t>51900,00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092D7E">
              <w:rPr>
                <w:b w:val="0"/>
                <w:sz w:val="18"/>
                <w:szCs w:val="18"/>
                <w:lang w:val="kk-KZ"/>
              </w:rPr>
              <w:t>16</w:t>
            </w:r>
          </w:p>
        </w:tc>
      </w:tr>
      <w:tr w:rsidR="00092D7E" w:rsidRPr="00092D7E" w:rsidTr="00092D7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7E" w:rsidRPr="00092D7E" w:rsidRDefault="00092D7E" w:rsidP="00092D7E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D7E" w:rsidRPr="00092D7E" w:rsidRDefault="00092D7E" w:rsidP="00092D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92D7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Аланинаминотрансфераза (АЛАТ) (ALAT (GPT) SF (IFCC mod.), 4×200 тестов, DiaSys Diagnostic Systems GmbH, Германия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92D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набор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092D7E">
              <w:rPr>
                <w:b w:val="0"/>
                <w:sz w:val="18"/>
                <w:szCs w:val="18"/>
                <w:lang w:val="kk-KZ"/>
              </w:rPr>
              <w:t>33000,00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092D7E">
              <w:rPr>
                <w:b w:val="0"/>
                <w:sz w:val="18"/>
                <w:szCs w:val="18"/>
                <w:lang w:val="kk-KZ"/>
              </w:rPr>
              <w:t>16</w:t>
            </w:r>
          </w:p>
        </w:tc>
      </w:tr>
      <w:tr w:rsidR="00092D7E" w:rsidRPr="00092D7E" w:rsidTr="00092D7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7E" w:rsidRPr="00092D7E" w:rsidRDefault="00092D7E" w:rsidP="00092D7E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D7E" w:rsidRPr="00092D7E" w:rsidRDefault="00092D7E" w:rsidP="00092D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92D7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Аспартатаминотрансфераза (ACAT) (ASAT(GOT) FS (IFCC mod.)), 4×200 тестов, DiaSys Diagnostic Systems GmbH, Германия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92D7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092D7E">
              <w:rPr>
                <w:b w:val="0"/>
                <w:sz w:val="18"/>
                <w:szCs w:val="18"/>
                <w:lang w:val="kk-KZ"/>
              </w:rPr>
              <w:t>33000,00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092D7E">
              <w:rPr>
                <w:b w:val="0"/>
                <w:sz w:val="18"/>
                <w:szCs w:val="18"/>
                <w:lang w:val="kk-KZ"/>
              </w:rPr>
              <w:t>16</w:t>
            </w:r>
          </w:p>
        </w:tc>
      </w:tr>
      <w:tr w:rsidR="00092D7E" w:rsidRPr="00092D7E" w:rsidTr="00092D7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7E" w:rsidRPr="00092D7E" w:rsidRDefault="00092D7E" w:rsidP="00092D7E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D7E" w:rsidRPr="00092D7E" w:rsidRDefault="00092D7E" w:rsidP="00092D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92D7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Холестерин (Cholesterol FS), 4×200 тестов, DiaSys Diagnostic Systems GmbH, Германия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92D7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092D7E">
              <w:rPr>
                <w:b w:val="0"/>
                <w:sz w:val="18"/>
                <w:szCs w:val="18"/>
                <w:lang w:val="kk-KZ"/>
              </w:rPr>
              <w:t>25900,00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092D7E">
              <w:rPr>
                <w:b w:val="0"/>
                <w:sz w:val="18"/>
                <w:szCs w:val="18"/>
                <w:lang w:val="kk-KZ"/>
              </w:rPr>
              <w:t>16</w:t>
            </w:r>
          </w:p>
        </w:tc>
      </w:tr>
      <w:tr w:rsidR="00092D7E" w:rsidRPr="00092D7E" w:rsidTr="00092D7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7E" w:rsidRPr="00092D7E" w:rsidRDefault="00092D7E" w:rsidP="00092D7E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D7E" w:rsidRPr="00092D7E" w:rsidRDefault="00092D7E" w:rsidP="00092D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92D7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Контроль липидов (TruLab L level 1), 3*3 m,l DiaSys Diagnostic Systems GmbH, Германия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92D7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092D7E">
              <w:rPr>
                <w:b w:val="0"/>
                <w:sz w:val="18"/>
                <w:szCs w:val="18"/>
                <w:lang w:val="kk-KZ"/>
              </w:rPr>
              <w:t>101100,</w:t>
            </w:r>
          </w:p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092D7E">
              <w:rPr>
                <w:b w:val="0"/>
                <w:sz w:val="18"/>
                <w:szCs w:val="18"/>
                <w:lang w:val="kk-KZ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092D7E">
              <w:rPr>
                <w:b w:val="0"/>
                <w:sz w:val="18"/>
                <w:szCs w:val="18"/>
                <w:lang w:val="kk-KZ"/>
              </w:rPr>
              <w:t>7</w:t>
            </w:r>
          </w:p>
        </w:tc>
      </w:tr>
      <w:tr w:rsidR="00092D7E" w:rsidRPr="00092D7E" w:rsidTr="00092D7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7E" w:rsidRPr="00092D7E" w:rsidRDefault="00092D7E" w:rsidP="00092D7E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D7E" w:rsidRPr="00092D7E" w:rsidRDefault="00092D7E" w:rsidP="00092D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92D7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Контроль липидов (TruLab L level 2), 3*3ml, DiaSys Diagnostic Systems GmbH, Германия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92D7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092D7E">
              <w:rPr>
                <w:b w:val="0"/>
                <w:sz w:val="18"/>
                <w:szCs w:val="18"/>
                <w:lang w:val="kk-KZ"/>
              </w:rPr>
              <w:t>110400,00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092D7E">
              <w:rPr>
                <w:b w:val="0"/>
                <w:sz w:val="18"/>
                <w:szCs w:val="18"/>
                <w:lang w:val="kk-KZ"/>
              </w:rPr>
              <w:t>7</w:t>
            </w:r>
          </w:p>
        </w:tc>
      </w:tr>
      <w:tr w:rsidR="00092D7E" w:rsidRPr="00092D7E" w:rsidTr="00092D7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7E" w:rsidRPr="00092D7E" w:rsidRDefault="00092D7E" w:rsidP="00092D7E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D7E" w:rsidRPr="00092D7E" w:rsidRDefault="00092D7E" w:rsidP="00092D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92D7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TruLab N(Assayed) Контрольная человеческая сыворотка, норма, 6x5 мл, DiaSys Diagnostic Systems GmbH, Германия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92D7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092D7E">
              <w:rPr>
                <w:b w:val="0"/>
                <w:sz w:val="18"/>
                <w:szCs w:val="18"/>
                <w:lang w:val="kk-KZ"/>
              </w:rPr>
              <w:t>86900,00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092D7E">
              <w:rPr>
                <w:b w:val="0"/>
                <w:sz w:val="18"/>
                <w:szCs w:val="18"/>
                <w:lang w:val="kk-KZ"/>
              </w:rPr>
              <w:t>7</w:t>
            </w:r>
          </w:p>
        </w:tc>
      </w:tr>
      <w:tr w:rsidR="00092D7E" w:rsidRPr="00092D7E" w:rsidTr="00092D7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7E" w:rsidRPr="00092D7E" w:rsidRDefault="00092D7E" w:rsidP="00092D7E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D7E" w:rsidRPr="00092D7E" w:rsidRDefault="00092D7E" w:rsidP="00092D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92D7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TruLab P(Assayed) Контрольная человеческая сыворотка, патология, 6х5 мл, DiaSys Diagnostic Systems GmbH, Германия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92D7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092D7E">
              <w:rPr>
                <w:b w:val="0"/>
                <w:sz w:val="18"/>
                <w:szCs w:val="18"/>
                <w:lang w:val="kk-KZ"/>
              </w:rPr>
              <w:t>93900,00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092D7E">
              <w:rPr>
                <w:b w:val="0"/>
                <w:sz w:val="18"/>
                <w:szCs w:val="18"/>
                <w:lang w:val="kk-KZ"/>
              </w:rPr>
              <w:t>7</w:t>
            </w:r>
          </w:p>
        </w:tc>
      </w:tr>
      <w:tr w:rsidR="00092D7E" w:rsidRPr="00092D7E" w:rsidTr="00092D7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7E" w:rsidRPr="00092D7E" w:rsidRDefault="00092D7E" w:rsidP="00092D7E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D7E" w:rsidRPr="00092D7E" w:rsidRDefault="00092D7E" w:rsidP="00092D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92D7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Чистяще средство Cleaner A, 4*60 m,l DiaSys Diagnostic Systems GmbH, Германия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92D7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092D7E">
              <w:rPr>
                <w:b w:val="0"/>
                <w:sz w:val="18"/>
                <w:szCs w:val="18"/>
                <w:lang w:val="kk-KZ"/>
              </w:rPr>
              <w:t>16400,00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092D7E">
              <w:rPr>
                <w:b w:val="0"/>
                <w:sz w:val="18"/>
                <w:szCs w:val="18"/>
                <w:lang w:val="kk-KZ"/>
              </w:rPr>
              <w:t>6</w:t>
            </w:r>
          </w:p>
        </w:tc>
      </w:tr>
      <w:tr w:rsidR="00092D7E" w:rsidRPr="00092D7E" w:rsidTr="00092D7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7E" w:rsidRPr="00092D7E" w:rsidRDefault="00092D7E" w:rsidP="00092D7E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D7E" w:rsidRPr="00092D7E" w:rsidRDefault="00092D7E" w:rsidP="00092D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92D7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UIBC </w:t>
            </w:r>
          </w:p>
          <w:p w:rsidR="00092D7E" w:rsidRPr="00092D7E" w:rsidRDefault="00092D7E" w:rsidP="00092D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92D7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НЖСС-делезосвязывающая способность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92D7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092D7E">
              <w:rPr>
                <w:b w:val="0"/>
                <w:sz w:val="18"/>
                <w:szCs w:val="18"/>
                <w:lang w:val="kk-KZ"/>
              </w:rPr>
              <w:t>40400,00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092D7E">
              <w:rPr>
                <w:b w:val="0"/>
                <w:sz w:val="18"/>
                <w:szCs w:val="18"/>
                <w:lang w:val="kk-KZ"/>
              </w:rPr>
              <w:t>1</w:t>
            </w:r>
          </w:p>
        </w:tc>
      </w:tr>
      <w:tr w:rsidR="00092D7E" w:rsidRPr="00092D7E" w:rsidTr="00092D7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7E" w:rsidRPr="00092D7E" w:rsidRDefault="00092D7E" w:rsidP="00092D7E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D7E" w:rsidRPr="00092D7E" w:rsidRDefault="00092D7E" w:rsidP="00092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2D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Ferritin SR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92D7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092D7E">
              <w:rPr>
                <w:b w:val="0"/>
                <w:sz w:val="18"/>
                <w:szCs w:val="18"/>
                <w:lang w:val="kk-KZ"/>
              </w:rPr>
              <w:t>629000,00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092D7E">
              <w:rPr>
                <w:b w:val="0"/>
                <w:sz w:val="18"/>
                <w:szCs w:val="18"/>
                <w:lang w:val="kk-KZ"/>
              </w:rPr>
              <w:t>1</w:t>
            </w:r>
          </w:p>
        </w:tc>
      </w:tr>
      <w:tr w:rsidR="00092D7E" w:rsidRPr="00092D7E" w:rsidTr="00092D7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7E" w:rsidRPr="00092D7E" w:rsidRDefault="00092D7E" w:rsidP="00092D7E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D7E" w:rsidRPr="00092D7E" w:rsidRDefault="00092D7E" w:rsidP="00092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2D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TruCal Ferritin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92D7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092D7E">
              <w:rPr>
                <w:b w:val="0"/>
                <w:sz w:val="18"/>
                <w:szCs w:val="18"/>
                <w:lang w:val="kk-KZ"/>
              </w:rPr>
              <w:t>139400,00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092D7E">
              <w:rPr>
                <w:b w:val="0"/>
                <w:sz w:val="18"/>
                <w:szCs w:val="18"/>
                <w:lang w:val="kk-KZ"/>
              </w:rPr>
              <w:t>1</w:t>
            </w:r>
          </w:p>
        </w:tc>
      </w:tr>
      <w:tr w:rsidR="00092D7E" w:rsidRPr="00092D7E" w:rsidTr="00092D7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7E" w:rsidRPr="00092D7E" w:rsidRDefault="00092D7E" w:rsidP="00092D7E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D7E" w:rsidRPr="00092D7E" w:rsidRDefault="00092D7E" w:rsidP="00092D7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92D7E">
              <w:rPr>
                <w:rFonts w:ascii="Times New Roman" w:hAnsi="Times New Roman" w:cs="Times New Roman"/>
                <w:sz w:val="18"/>
                <w:szCs w:val="18"/>
              </w:rPr>
              <w:t>Железно (Iron FS Ferene)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92D7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092D7E">
              <w:rPr>
                <w:b w:val="0"/>
                <w:sz w:val="18"/>
                <w:szCs w:val="18"/>
                <w:lang w:val="kk-KZ"/>
              </w:rPr>
              <w:t>27400,00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092D7E">
              <w:rPr>
                <w:b w:val="0"/>
                <w:sz w:val="18"/>
                <w:szCs w:val="18"/>
                <w:lang w:val="kk-KZ"/>
              </w:rPr>
              <w:t>1</w:t>
            </w:r>
          </w:p>
        </w:tc>
      </w:tr>
      <w:tr w:rsidR="00092D7E" w:rsidRPr="00092D7E" w:rsidTr="00092D7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7E" w:rsidRPr="00092D7E" w:rsidRDefault="00092D7E" w:rsidP="00092D7E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D7E" w:rsidRPr="00092D7E" w:rsidRDefault="00092D7E" w:rsidP="00092D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92D7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Калибратор ревматоидного фактора (TruCal RF), DiaSys Diagnostic System (Германия)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92D7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092D7E">
              <w:rPr>
                <w:b w:val="0"/>
                <w:sz w:val="18"/>
                <w:szCs w:val="18"/>
                <w:lang w:val="kk-KZ"/>
              </w:rPr>
              <w:t>64900,00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092D7E">
              <w:rPr>
                <w:b w:val="0"/>
                <w:sz w:val="18"/>
                <w:szCs w:val="18"/>
                <w:lang w:val="kk-KZ"/>
              </w:rPr>
              <w:t>1</w:t>
            </w:r>
          </w:p>
        </w:tc>
      </w:tr>
      <w:tr w:rsidR="00092D7E" w:rsidRPr="00092D7E" w:rsidTr="00092D7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7E" w:rsidRPr="00092D7E" w:rsidRDefault="00092D7E" w:rsidP="00092D7E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D7E" w:rsidRPr="00092D7E" w:rsidRDefault="00092D7E" w:rsidP="00092D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92D7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TruCal UМультикалибратор, 6х3 мл, DiaSys Diagnostic Systems GmbH, Германия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92D7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092D7E">
              <w:rPr>
                <w:b w:val="0"/>
                <w:sz w:val="18"/>
                <w:szCs w:val="18"/>
                <w:lang w:val="kk-KZ"/>
              </w:rPr>
              <w:t>73400,00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092D7E">
              <w:rPr>
                <w:b w:val="0"/>
                <w:sz w:val="18"/>
                <w:szCs w:val="18"/>
                <w:lang w:val="kk-KZ"/>
              </w:rPr>
              <w:t>7</w:t>
            </w:r>
          </w:p>
        </w:tc>
      </w:tr>
      <w:tr w:rsidR="00092D7E" w:rsidRPr="00092D7E" w:rsidTr="00092D7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7E" w:rsidRPr="00092D7E" w:rsidRDefault="00092D7E" w:rsidP="00092D7E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D7E" w:rsidRPr="00092D7E" w:rsidRDefault="00092D7E" w:rsidP="00092D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92D7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Мочевина (Urea FS), 4×200 тестов, DiaSys Diagnostic Systems GmbH, Германия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92D7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092D7E">
              <w:rPr>
                <w:b w:val="0"/>
                <w:sz w:val="18"/>
                <w:szCs w:val="18"/>
                <w:lang w:val="kk-KZ"/>
              </w:rPr>
              <w:t>33000,00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092D7E">
              <w:rPr>
                <w:b w:val="0"/>
                <w:sz w:val="18"/>
                <w:szCs w:val="18"/>
                <w:lang w:val="kk-KZ"/>
              </w:rPr>
              <w:t>11</w:t>
            </w:r>
          </w:p>
        </w:tc>
      </w:tr>
      <w:tr w:rsidR="00092D7E" w:rsidRPr="00092D7E" w:rsidTr="00092D7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7E" w:rsidRPr="00092D7E" w:rsidRDefault="00092D7E" w:rsidP="00092D7E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D7E" w:rsidRPr="00092D7E" w:rsidRDefault="00092D7E" w:rsidP="00092D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92D7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Белодез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92D7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092D7E">
              <w:rPr>
                <w:b w:val="0"/>
                <w:sz w:val="18"/>
                <w:szCs w:val="18"/>
                <w:lang w:val="kk-KZ"/>
              </w:rPr>
              <w:t>3400,00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092D7E">
              <w:rPr>
                <w:b w:val="0"/>
                <w:sz w:val="18"/>
                <w:szCs w:val="18"/>
                <w:lang w:val="kk-KZ"/>
              </w:rPr>
              <w:t>2</w:t>
            </w:r>
          </w:p>
        </w:tc>
      </w:tr>
      <w:tr w:rsidR="00092D7E" w:rsidRPr="00092D7E" w:rsidTr="00092D7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7E" w:rsidRPr="00092D7E" w:rsidRDefault="00092D7E" w:rsidP="00092D7E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D7E" w:rsidRPr="00092D7E" w:rsidRDefault="00092D7E" w:rsidP="00092D7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92D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Pulpotec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92D7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092D7E">
              <w:rPr>
                <w:b w:val="0"/>
                <w:sz w:val="18"/>
                <w:szCs w:val="18"/>
                <w:lang w:val="kk-KZ"/>
              </w:rPr>
              <w:t>28000,00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092D7E">
              <w:rPr>
                <w:b w:val="0"/>
                <w:sz w:val="18"/>
                <w:szCs w:val="18"/>
                <w:lang w:val="kk-KZ"/>
              </w:rPr>
              <w:t>4</w:t>
            </w:r>
          </w:p>
        </w:tc>
      </w:tr>
      <w:tr w:rsidR="00092D7E" w:rsidRPr="00092D7E" w:rsidTr="00092D7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7E" w:rsidRPr="00092D7E" w:rsidRDefault="00092D7E" w:rsidP="00092D7E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D7E" w:rsidRPr="00092D7E" w:rsidRDefault="00092D7E" w:rsidP="00092D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92D7E">
              <w:rPr>
                <w:rFonts w:ascii="Times New Roman" w:hAnsi="Times New Roman" w:cs="Times New Roman"/>
                <w:sz w:val="18"/>
                <w:szCs w:val="18"/>
              </w:rPr>
              <w:t>Эндовит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92D7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092D7E">
              <w:rPr>
                <w:b w:val="0"/>
                <w:sz w:val="18"/>
                <w:szCs w:val="18"/>
                <w:lang w:val="kk-KZ"/>
              </w:rPr>
              <w:t>3000,00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D7E" w:rsidRPr="00092D7E" w:rsidRDefault="00092D7E" w:rsidP="00092D7E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092D7E">
              <w:rPr>
                <w:b w:val="0"/>
                <w:sz w:val="18"/>
                <w:szCs w:val="18"/>
                <w:lang w:val="kk-KZ"/>
              </w:rPr>
              <w:t>2</w:t>
            </w:r>
          </w:p>
        </w:tc>
      </w:tr>
    </w:tbl>
    <w:p w:rsidR="00044509" w:rsidRDefault="00044509" w:rsidP="00163C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92D7E" w:rsidRPr="008D6C9C" w:rsidRDefault="00092D7E" w:rsidP="00163C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44509" w:rsidRPr="008D6C9C" w:rsidRDefault="00F16A80" w:rsidP="00F16A8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D6C9C">
        <w:rPr>
          <w:rFonts w:ascii="Times New Roman" w:hAnsi="Times New Roman" w:cs="Times New Roman"/>
          <w:sz w:val="18"/>
          <w:szCs w:val="18"/>
        </w:rPr>
        <w:t>Конверты с тендерными заявками в запечатанном виде предоставлены следующими потенциальными поставщиками</w:t>
      </w:r>
    </w:p>
    <w:tbl>
      <w:tblPr>
        <w:tblW w:w="10632" w:type="dxa"/>
        <w:tblInd w:w="108" w:type="dxa"/>
        <w:tblLook w:val="04A0"/>
      </w:tblPr>
      <w:tblGrid>
        <w:gridCol w:w="709"/>
        <w:gridCol w:w="4111"/>
        <w:gridCol w:w="1797"/>
        <w:gridCol w:w="2058"/>
        <w:gridCol w:w="1957"/>
      </w:tblGrid>
      <w:tr w:rsidR="00044509" w:rsidRPr="008D6C9C" w:rsidTr="00F20CD0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509" w:rsidRPr="008D6C9C" w:rsidRDefault="00044509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6C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8D6C9C" w:rsidRDefault="00044509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6C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поставщика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509" w:rsidRPr="008D6C9C" w:rsidRDefault="00044509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6C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БИН\ИИН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509" w:rsidRPr="008D6C9C" w:rsidRDefault="00044509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6C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и время подачи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8D6C9C" w:rsidRDefault="00044509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6C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статус заявки</w:t>
            </w:r>
          </w:p>
        </w:tc>
      </w:tr>
      <w:tr w:rsidR="006B053F" w:rsidRPr="008D6C9C" w:rsidTr="00F20CD0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53F" w:rsidRPr="008D6C9C" w:rsidRDefault="006B053F" w:rsidP="00DC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53F" w:rsidRDefault="006B053F" w:rsidP="00DC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ТОО «ФАРМАКС 2» г.Костанай пр.Аль-Фараби д.111 «А» 332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053F" w:rsidRPr="008D6C9C" w:rsidRDefault="006B053F" w:rsidP="00DC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980940003811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053F" w:rsidRPr="008D6C9C" w:rsidRDefault="006B053F" w:rsidP="00DC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26.01.2024 г. 10.00 ч.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53F" w:rsidRPr="008D6C9C" w:rsidRDefault="006B053F" w:rsidP="00DC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6C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Допущен</w:t>
            </w:r>
          </w:p>
        </w:tc>
      </w:tr>
      <w:tr w:rsidR="006B053F" w:rsidRPr="008D6C9C" w:rsidTr="00F20CD0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053F" w:rsidRDefault="006B053F" w:rsidP="00DC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053F" w:rsidRDefault="006B053F" w:rsidP="00DC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6C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ТОО «АО-НАБ» г. Костанай ул. Центральная 9а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B053F" w:rsidRPr="008D6C9C" w:rsidRDefault="006B053F" w:rsidP="00DC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6C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160640007076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B053F" w:rsidRPr="008D6C9C" w:rsidRDefault="006B053F" w:rsidP="00DC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  <w:r w:rsidRPr="008D6C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.01.2024 г.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  <w:r w:rsidRPr="008D6C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.00 ч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053F" w:rsidRPr="008D6C9C" w:rsidRDefault="006B053F" w:rsidP="00DC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6C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Допущен</w:t>
            </w:r>
          </w:p>
        </w:tc>
      </w:tr>
      <w:tr w:rsidR="006B053F" w:rsidRPr="008D6C9C" w:rsidTr="00F20CD0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053F" w:rsidRDefault="006B053F" w:rsidP="00DC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053F" w:rsidRDefault="006B053F" w:rsidP="00DC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ТОО «ОрдаМед Костанай»</w:t>
            </w:r>
          </w:p>
          <w:p w:rsidR="006B053F" w:rsidRPr="0056298A" w:rsidRDefault="006B053F" w:rsidP="00DC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г.Костанай, ул. Карбышева 2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B053F" w:rsidRPr="008D6C9C" w:rsidRDefault="006B053F" w:rsidP="00DC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131140026382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B053F" w:rsidRPr="008D6C9C" w:rsidRDefault="006B053F" w:rsidP="00DC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29.01.2024 г. 10.00 ч.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053F" w:rsidRPr="008D6C9C" w:rsidRDefault="006B053F" w:rsidP="00DC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6C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Допущен</w:t>
            </w:r>
          </w:p>
        </w:tc>
      </w:tr>
      <w:tr w:rsidR="006B053F" w:rsidRPr="008D6C9C" w:rsidTr="00F20CD0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053F" w:rsidRPr="008D6C9C" w:rsidRDefault="006B053F" w:rsidP="00DC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053F" w:rsidRPr="008D6C9C" w:rsidRDefault="006B053F" w:rsidP="00DC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ТОО «ГЕЛИКА» г. Петропавловск, Маяковского 95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B053F" w:rsidRPr="008D6C9C" w:rsidRDefault="006B053F" w:rsidP="00DC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001140000601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B053F" w:rsidRPr="008D6C9C" w:rsidRDefault="006B053F" w:rsidP="00DC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  <w:r w:rsidRPr="008D6C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.01.2024 г. 11.00 ч.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053F" w:rsidRPr="008D6C9C" w:rsidRDefault="006B053F" w:rsidP="00DC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6C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Допущен</w:t>
            </w:r>
          </w:p>
        </w:tc>
      </w:tr>
      <w:tr w:rsidR="006B053F" w:rsidRPr="008D6C9C" w:rsidTr="00F20CD0">
        <w:trPr>
          <w:trHeight w:val="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53F" w:rsidRPr="008D6C9C" w:rsidRDefault="006B053F" w:rsidP="00DC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053F" w:rsidRPr="008D6C9C" w:rsidRDefault="006B053F" w:rsidP="00794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6C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ТОО «СТ-ФАРМ» г. Костанай ул. Амангельды, 85ВП1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053F" w:rsidRPr="008D6C9C" w:rsidRDefault="006B053F" w:rsidP="00794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6C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110440001669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053F" w:rsidRPr="008D6C9C" w:rsidRDefault="006B053F" w:rsidP="00E13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  <w:r w:rsidRPr="008D6C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.01.2024 г. 10.00 ч.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053F" w:rsidRPr="008D6C9C" w:rsidRDefault="006B053F" w:rsidP="007949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6C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Допущен</w:t>
            </w:r>
          </w:p>
        </w:tc>
      </w:tr>
      <w:tr w:rsidR="006B053F" w:rsidRPr="008D6C9C" w:rsidTr="00F20CD0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53F" w:rsidRPr="008D6C9C" w:rsidRDefault="006B053F" w:rsidP="00DC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053F" w:rsidRPr="00CD4A50" w:rsidRDefault="006B053F" w:rsidP="00DC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ТОО «Amir Pro» г. Кокшетау ул. Р.Сабатаева 138/54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053F" w:rsidRDefault="006B053F" w:rsidP="00DC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200140000513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053F" w:rsidRDefault="006B053F" w:rsidP="00DC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30.01.2024 г. 12.00 ч.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053F" w:rsidRPr="008D6C9C" w:rsidRDefault="006B053F" w:rsidP="00DC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Допущен</w:t>
            </w:r>
          </w:p>
        </w:tc>
      </w:tr>
      <w:tr w:rsidR="006B053F" w:rsidRPr="008D6C9C" w:rsidTr="00F20CD0">
        <w:trPr>
          <w:trHeight w:val="3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053F" w:rsidRDefault="006B053F" w:rsidP="00DC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053F" w:rsidRPr="008D6C9C" w:rsidRDefault="006B053F" w:rsidP="00DC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6C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ТОО «ЮНИТЕК-М» г. Костанай МКРН 8, д.11, кв.42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053F" w:rsidRPr="008D6C9C" w:rsidRDefault="006B053F" w:rsidP="00DC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6C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160840017887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053F" w:rsidRPr="008D6C9C" w:rsidRDefault="006B053F" w:rsidP="00DC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8D6C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.01.2024 г. 10.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  <w:r w:rsidRPr="008D6C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ч.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053F" w:rsidRPr="008D6C9C" w:rsidRDefault="006B053F" w:rsidP="00DC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6C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Допущен</w:t>
            </w:r>
          </w:p>
        </w:tc>
      </w:tr>
    </w:tbl>
    <w:p w:rsidR="005029EE" w:rsidRDefault="005029EE" w:rsidP="00CD4A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6B053F" w:rsidRDefault="006B053F" w:rsidP="006B05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D6C9C">
        <w:rPr>
          <w:rFonts w:ascii="Times New Roman" w:eastAsia="Times New Roman" w:hAnsi="Times New Roman" w:cs="Times New Roman"/>
          <w:color w:val="000000"/>
          <w:sz w:val="18"/>
          <w:szCs w:val="18"/>
        </w:rPr>
        <w:t>На основании ПП РК № 375 от 04.06.21 г главы 9 п 100 принято решение признать победителем ТОО «АО-НАБ» БИН 160640007076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394"/>
        <w:gridCol w:w="1418"/>
        <w:gridCol w:w="992"/>
        <w:gridCol w:w="992"/>
        <w:gridCol w:w="2127"/>
      </w:tblGrid>
      <w:tr w:rsidR="006B053F" w:rsidRPr="00B73D0B" w:rsidTr="00DC6C78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053F" w:rsidRPr="00C81C5D" w:rsidRDefault="006B053F" w:rsidP="00DC6C78">
            <w:pPr>
              <w:pStyle w:val="a4"/>
              <w:rPr>
                <w:b w:val="0"/>
                <w:sz w:val="18"/>
                <w:szCs w:val="18"/>
              </w:rPr>
            </w:pPr>
            <w:r w:rsidRPr="008D6C9C"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53F" w:rsidRPr="00C81C5D" w:rsidRDefault="006B053F" w:rsidP="00DC6C78">
            <w:pPr>
              <w:pStyle w:val="a4"/>
              <w:rPr>
                <w:b w:val="0"/>
                <w:sz w:val="18"/>
                <w:szCs w:val="18"/>
              </w:rPr>
            </w:pPr>
            <w:r w:rsidRPr="00C81C5D">
              <w:rPr>
                <w:b w:val="0"/>
                <w:sz w:val="18"/>
                <w:szCs w:val="18"/>
              </w:rPr>
              <w:t>Торговое наименование</w:t>
            </w:r>
            <w:r w:rsidRPr="00C81C5D">
              <w:rPr>
                <w:b w:val="0"/>
                <w:sz w:val="18"/>
                <w:szCs w:val="18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53F" w:rsidRPr="00C81C5D" w:rsidRDefault="006B053F" w:rsidP="00DC6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1C5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Ед. 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53F" w:rsidRPr="00C81C5D" w:rsidRDefault="006B053F" w:rsidP="00DC6C78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C81C5D">
              <w:rPr>
                <w:b w:val="0"/>
                <w:sz w:val="18"/>
                <w:szCs w:val="18"/>
              </w:rPr>
              <w:t>цена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53F" w:rsidRPr="00C81C5D" w:rsidRDefault="006B053F" w:rsidP="00DC6C78">
            <w:pPr>
              <w:pStyle w:val="a4"/>
              <w:rPr>
                <w:b w:val="0"/>
                <w:sz w:val="18"/>
                <w:szCs w:val="18"/>
              </w:rPr>
            </w:pPr>
            <w:r w:rsidRPr="00C81C5D">
              <w:rPr>
                <w:b w:val="0"/>
                <w:sz w:val="18"/>
                <w:szCs w:val="18"/>
              </w:rPr>
              <w:t>Кол-во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053F" w:rsidRPr="00C81C5D" w:rsidRDefault="006B053F" w:rsidP="00DC6C78">
            <w:pPr>
              <w:pStyle w:val="a4"/>
              <w:rPr>
                <w:b w:val="0"/>
                <w:sz w:val="18"/>
                <w:szCs w:val="18"/>
              </w:rPr>
            </w:pPr>
            <w:r w:rsidRPr="00C81C5D">
              <w:rPr>
                <w:b w:val="0"/>
                <w:sz w:val="18"/>
                <w:szCs w:val="18"/>
              </w:rPr>
              <w:t>Сумма</w:t>
            </w:r>
          </w:p>
        </w:tc>
      </w:tr>
      <w:tr w:rsidR="006B053F" w:rsidTr="00DC6C78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053F" w:rsidRDefault="006B053F" w:rsidP="00DC6C78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53F" w:rsidRPr="008E709F" w:rsidRDefault="006B053F" w:rsidP="00DC6C78">
            <w:pPr>
              <w:pStyle w:val="a4"/>
              <w:rPr>
                <w:b w:val="0"/>
                <w:sz w:val="18"/>
                <w:szCs w:val="18"/>
              </w:rPr>
            </w:pPr>
            <w:r w:rsidRPr="008E709F">
              <w:rPr>
                <w:b w:val="0"/>
                <w:sz w:val="18"/>
                <w:szCs w:val="18"/>
                <w:lang w:val="en-US"/>
              </w:rPr>
              <w:t>Pulpotec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53F" w:rsidRPr="006039CD" w:rsidRDefault="006B053F" w:rsidP="00DC6C7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</w:t>
            </w:r>
            <w:r w:rsidRPr="006039C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53F" w:rsidRPr="006039CD" w:rsidRDefault="006B053F" w:rsidP="00DC6C78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20"/>
                <w:szCs w:val="20"/>
              </w:rPr>
              <w:t>28000</w:t>
            </w:r>
            <w:r w:rsidRPr="006039CD">
              <w:rPr>
                <w:b w:val="0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53F" w:rsidRPr="006039CD" w:rsidRDefault="006B053F" w:rsidP="00DC6C78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20"/>
                <w:szCs w:val="20"/>
                <w:lang w:val="kk-KZ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053F" w:rsidRPr="006039CD" w:rsidRDefault="006B053F" w:rsidP="00DC6C78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112000,00</w:t>
            </w:r>
          </w:p>
        </w:tc>
      </w:tr>
      <w:tr w:rsidR="006B053F" w:rsidTr="00DC6C78">
        <w:trPr>
          <w:trHeight w:val="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053F" w:rsidRDefault="006B053F" w:rsidP="00DC6C78">
            <w:pPr>
              <w:pStyle w:val="a4"/>
              <w:rPr>
                <w:b w:val="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53F" w:rsidRDefault="006B053F" w:rsidP="00DC6C78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Итого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53F" w:rsidRPr="006039CD" w:rsidRDefault="006B053F" w:rsidP="00DC6C7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53F" w:rsidRPr="006039CD" w:rsidRDefault="006B053F" w:rsidP="00DC6C78">
            <w:pPr>
              <w:pStyle w:val="a4"/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53F" w:rsidRPr="006039CD" w:rsidRDefault="006B053F" w:rsidP="00DC6C78">
            <w:pPr>
              <w:pStyle w:val="a4"/>
              <w:rPr>
                <w:b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053F" w:rsidRDefault="006B053F" w:rsidP="00DC6C78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112000,00</w:t>
            </w:r>
          </w:p>
        </w:tc>
      </w:tr>
    </w:tbl>
    <w:p w:rsidR="006B053F" w:rsidRDefault="006B053F" w:rsidP="00CD4A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6B053F" w:rsidRDefault="006B053F" w:rsidP="00CD4A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D4A50" w:rsidRDefault="005958BF" w:rsidP="00CD4A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D6C9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На основании ПП РК № 375 от 04.06.21 г главы 9 п 100 принято решение признать победителем </w:t>
      </w:r>
      <w:r w:rsidR="00CD4A50">
        <w:rPr>
          <w:rFonts w:ascii="Times New Roman" w:eastAsia="Times New Roman" w:hAnsi="Times New Roman" w:cs="Times New Roman"/>
          <w:color w:val="000000"/>
          <w:sz w:val="18"/>
          <w:szCs w:val="18"/>
        </w:rPr>
        <w:t>ТОО «ОрдаМед Костанай»</w:t>
      </w:r>
    </w:p>
    <w:p w:rsidR="00CD4A50" w:rsidRDefault="005958BF" w:rsidP="00CD4A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D6C9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БИН </w:t>
      </w:r>
      <w:r w:rsidR="00CD4A50">
        <w:rPr>
          <w:rFonts w:ascii="Times New Roman" w:eastAsia="Times New Roman" w:hAnsi="Times New Roman" w:cs="Times New Roman"/>
          <w:color w:val="000000"/>
          <w:sz w:val="18"/>
          <w:szCs w:val="18"/>
        </w:rPr>
        <w:t>131140026382</w:t>
      </w:r>
    </w:p>
    <w:p w:rsidR="00CD4A50" w:rsidRDefault="00CD4A50" w:rsidP="00CD4A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394"/>
        <w:gridCol w:w="1418"/>
        <w:gridCol w:w="992"/>
        <w:gridCol w:w="992"/>
        <w:gridCol w:w="2127"/>
      </w:tblGrid>
      <w:tr w:rsidR="00CD4A50" w:rsidRPr="007244CB" w:rsidTr="00CD4A50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50" w:rsidRPr="007244CB" w:rsidRDefault="007244CB" w:rsidP="00CD4A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44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A50" w:rsidRPr="007244CB" w:rsidRDefault="007244CB" w:rsidP="00CD4A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44CB">
              <w:rPr>
                <w:rFonts w:ascii="Times New Roman" w:hAnsi="Times New Roman" w:cs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50" w:rsidRPr="007244CB" w:rsidRDefault="007244CB" w:rsidP="00CD4A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44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Ед. 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50" w:rsidRPr="007244CB" w:rsidRDefault="007244CB" w:rsidP="00CD4A50">
            <w:pPr>
              <w:pStyle w:val="a4"/>
              <w:rPr>
                <w:b w:val="0"/>
                <w:sz w:val="20"/>
                <w:szCs w:val="20"/>
                <w:lang w:val="kk-KZ"/>
              </w:rPr>
            </w:pPr>
            <w:r w:rsidRPr="007244CB">
              <w:rPr>
                <w:b w:val="0"/>
                <w:sz w:val="20"/>
                <w:szCs w:val="20"/>
                <w:lang w:val="kk-KZ"/>
              </w:rPr>
              <w:t>Цена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50" w:rsidRPr="007244CB" w:rsidRDefault="007244CB" w:rsidP="00CD4A50">
            <w:pPr>
              <w:pStyle w:val="a4"/>
              <w:rPr>
                <w:b w:val="0"/>
                <w:sz w:val="20"/>
                <w:szCs w:val="20"/>
                <w:lang w:val="kk-KZ"/>
              </w:rPr>
            </w:pPr>
            <w:r w:rsidRPr="007244CB">
              <w:rPr>
                <w:b w:val="0"/>
                <w:sz w:val="20"/>
                <w:szCs w:val="20"/>
                <w:lang w:val="kk-KZ"/>
              </w:rPr>
              <w:t>Кол-во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50" w:rsidRPr="007244CB" w:rsidRDefault="007244CB" w:rsidP="00CD4A50">
            <w:pPr>
              <w:pStyle w:val="a4"/>
              <w:rPr>
                <w:b w:val="0"/>
                <w:sz w:val="20"/>
                <w:szCs w:val="20"/>
                <w:lang w:val="kk-KZ"/>
              </w:rPr>
            </w:pPr>
            <w:r w:rsidRPr="007244CB">
              <w:rPr>
                <w:b w:val="0"/>
                <w:sz w:val="20"/>
                <w:szCs w:val="20"/>
                <w:lang w:val="kk-KZ"/>
              </w:rPr>
              <w:t>Сумма</w:t>
            </w:r>
          </w:p>
        </w:tc>
      </w:tr>
      <w:tr w:rsidR="007244CB" w:rsidRPr="007244CB" w:rsidTr="00CD4A50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CB" w:rsidRPr="0079263B" w:rsidRDefault="007244CB" w:rsidP="00CD4A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CB" w:rsidRPr="007244CB" w:rsidRDefault="007244CB" w:rsidP="00CD4A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Креатинин (Creatinine FS), 4×200 тестов, DiaSys Diagnostic Systems GmbH, Германия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CB" w:rsidRPr="007244CB" w:rsidRDefault="007244CB" w:rsidP="00CD4A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244C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CB" w:rsidRPr="007244CB" w:rsidRDefault="007244CB" w:rsidP="00DC6C78">
            <w:pPr>
              <w:pStyle w:val="a4"/>
              <w:rPr>
                <w:b w:val="0"/>
                <w:sz w:val="20"/>
                <w:szCs w:val="20"/>
              </w:rPr>
            </w:pPr>
            <w:r w:rsidRPr="007244CB">
              <w:rPr>
                <w:b w:val="0"/>
                <w:sz w:val="20"/>
                <w:szCs w:val="20"/>
              </w:rPr>
              <w:t>11900</w:t>
            </w:r>
            <w:r>
              <w:rPr>
                <w:b w:val="0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CB" w:rsidRPr="007244CB" w:rsidRDefault="007244CB" w:rsidP="00CD4A50">
            <w:pPr>
              <w:pStyle w:val="a4"/>
              <w:rPr>
                <w:b w:val="0"/>
                <w:sz w:val="20"/>
                <w:szCs w:val="20"/>
                <w:lang w:val="kk-KZ"/>
              </w:rPr>
            </w:pPr>
            <w:r w:rsidRPr="007244CB">
              <w:rPr>
                <w:b w:val="0"/>
                <w:sz w:val="20"/>
                <w:szCs w:val="20"/>
                <w:lang w:val="kk-KZ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CB" w:rsidRPr="007244CB" w:rsidRDefault="007244CB" w:rsidP="00CD4A50">
            <w:pPr>
              <w:pStyle w:val="a4"/>
              <w:rPr>
                <w:b w:val="0"/>
                <w:sz w:val="20"/>
                <w:szCs w:val="20"/>
                <w:lang w:val="kk-KZ"/>
              </w:rPr>
            </w:pPr>
            <w:r>
              <w:rPr>
                <w:b w:val="0"/>
                <w:sz w:val="20"/>
                <w:szCs w:val="20"/>
                <w:lang w:val="kk-KZ"/>
              </w:rPr>
              <w:t>226100,00</w:t>
            </w:r>
          </w:p>
        </w:tc>
      </w:tr>
      <w:tr w:rsidR="007244CB" w:rsidRPr="0079263B" w:rsidTr="00CD4A50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CB" w:rsidRPr="0079263B" w:rsidRDefault="007244CB" w:rsidP="00CD4A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CB" w:rsidRPr="0079263B" w:rsidRDefault="007244CB" w:rsidP="00CD4A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Билирубин общий (Bilirubin Auto Total FS), 4×200 тестов, DiaSys Diagnostic Systems GmbH, Германия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CB" w:rsidRPr="0079263B" w:rsidRDefault="007244CB" w:rsidP="00CD4A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CB" w:rsidRPr="007244CB" w:rsidRDefault="007244CB" w:rsidP="00DC6C78">
            <w:pPr>
              <w:pStyle w:val="a4"/>
              <w:rPr>
                <w:b w:val="0"/>
                <w:sz w:val="20"/>
                <w:szCs w:val="20"/>
              </w:rPr>
            </w:pPr>
            <w:r w:rsidRPr="007244CB">
              <w:rPr>
                <w:b w:val="0"/>
                <w:sz w:val="20"/>
                <w:szCs w:val="20"/>
              </w:rPr>
              <w:t>24400</w:t>
            </w:r>
            <w:r>
              <w:rPr>
                <w:b w:val="0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CB" w:rsidRPr="0079263B" w:rsidRDefault="007244CB" w:rsidP="00CD4A50">
            <w:pPr>
              <w:pStyle w:val="a4"/>
              <w:rPr>
                <w:b w:val="0"/>
                <w:sz w:val="20"/>
                <w:szCs w:val="20"/>
              </w:rPr>
            </w:pPr>
            <w:r w:rsidRPr="0079263B">
              <w:rPr>
                <w:b w:val="0"/>
                <w:sz w:val="20"/>
                <w:szCs w:val="20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CB" w:rsidRPr="0079263B" w:rsidRDefault="007244CB" w:rsidP="00CD4A5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390400,00</w:t>
            </w:r>
          </w:p>
        </w:tc>
      </w:tr>
      <w:tr w:rsidR="007244CB" w:rsidRPr="0079263B" w:rsidTr="00CD4A50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CB" w:rsidRPr="0079263B" w:rsidRDefault="007244CB" w:rsidP="00CD4A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CB" w:rsidRPr="0079263B" w:rsidRDefault="007244CB" w:rsidP="00CD4A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Билирубин прямой (Bilirubin Auto Direct FS), 4×200 тестов, DiaSys Diagnostic Systems GmbH, Германия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CB" w:rsidRPr="0079263B" w:rsidRDefault="007244CB" w:rsidP="00CD4A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CB" w:rsidRPr="007244CB" w:rsidRDefault="007244CB" w:rsidP="00DC6C78">
            <w:pPr>
              <w:pStyle w:val="a4"/>
              <w:rPr>
                <w:b w:val="0"/>
                <w:sz w:val="20"/>
                <w:szCs w:val="20"/>
                <w:lang w:val="kk-KZ"/>
              </w:rPr>
            </w:pPr>
            <w:r w:rsidRPr="007244CB">
              <w:rPr>
                <w:b w:val="0"/>
                <w:sz w:val="20"/>
                <w:szCs w:val="20"/>
                <w:lang w:val="kk-KZ"/>
              </w:rPr>
              <w:t>51900</w:t>
            </w:r>
            <w:r>
              <w:rPr>
                <w:b w:val="0"/>
                <w:sz w:val="20"/>
                <w:szCs w:val="20"/>
                <w:lang w:val="kk-KZ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CB" w:rsidRPr="0079263B" w:rsidRDefault="007244CB" w:rsidP="00CD4A50">
            <w:pPr>
              <w:pStyle w:val="a4"/>
              <w:rPr>
                <w:b w:val="0"/>
                <w:sz w:val="20"/>
                <w:szCs w:val="20"/>
                <w:lang w:val="kk-KZ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CB" w:rsidRPr="0079263B" w:rsidRDefault="007244CB" w:rsidP="00CD4A50">
            <w:pPr>
              <w:pStyle w:val="a4"/>
              <w:rPr>
                <w:b w:val="0"/>
                <w:sz w:val="20"/>
                <w:szCs w:val="20"/>
                <w:lang w:val="kk-KZ"/>
              </w:rPr>
            </w:pPr>
            <w:r>
              <w:rPr>
                <w:b w:val="0"/>
                <w:sz w:val="20"/>
                <w:szCs w:val="20"/>
                <w:lang w:val="kk-KZ"/>
              </w:rPr>
              <w:t>830400,00</w:t>
            </w:r>
          </w:p>
        </w:tc>
      </w:tr>
      <w:tr w:rsidR="007244CB" w:rsidRPr="0079263B" w:rsidTr="00CD4A50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CB" w:rsidRPr="0079263B" w:rsidRDefault="007244CB" w:rsidP="00CD4A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CB" w:rsidRPr="0079263B" w:rsidRDefault="007244CB" w:rsidP="00CD4A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Аланинаминотрансфераза (АЛАТ) (ALAT (GPT) SF (IFCC mod.), 4×200 тестов, DiaSys Diagnostic Systems GmbH, Германия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CB" w:rsidRPr="0079263B" w:rsidRDefault="007244CB" w:rsidP="00CD4A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CB" w:rsidRPr="007244CB" w:rsidRDefault="007244CB" w:rsidP="00DC6C78">
            <w:pPr>
              <w:pStyle w:val="a4"/>
              <w:rPr>
                <w:b w:val="0"/>
                <w:sz w:val="20"/>
                <w:szCs w:val="20"/>
                <w:lang w:val="kk-KZ"/>
              </w:rPr>
            </w:pPr>
            <w:r w:rsidRPr="007244CB">
              <w:rPr>
                <w:b w:val="0"/>
                <w:sz w:val="20"/>
                <w:szCs w:val="20"/>
                <w:lang w:val="kk-KZ"/>
              </w:rPr>
              <w:t>33000</w:t>
            </w:r>
            <w:r>
              <w:rPr>
                <w:b w:val="0"/>
                <w:sz w:val="20"/>
                <w:szCs w:val="20"/>
                <w:lang w:val="kk-KZ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CB" w:rsidRPr="0079263B" w:rsidRDefault="007244CB" w:rsidP="00CD4A50">
            <w:pPr>
              <w:pStyle w:val="a4"/>
              <w:rPr>
                <w:b w:val="0"/>
                <w:sz w:val="20"/>
                <w:szCs w:val="20"/>
                <w:lang w:val="kk-KZ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CB" w:rsidRPr="0079263B" w:rsidRDefault="007244CB" w:rsidP="00CD4A50">
            <w:pPr>
              <w:pStyle w:val="a4"/>
              <w:rPr>
                <w:b w:val="0"/>
                <w:sz w:val="20"/>
                <w:szCs w:val="20"/>
                <w:lang w:val="kk-KZ"/>
              </w:rPr>
            </w:pPr>
            <w:r>
              <w:rPr>
                <w:b w:val="0"/>
                <w:sz w:val="20"/>
                <w:szCs w:val="20"/>
                <w:lang w:val="kk-KZ"/>
              </w:rPr>
              <w:t>528000,00</w:t>
            </w:r>
          </w:p>
        </w:tc>
      </w:tr>
      <w:tr w:rsidR="007244CB" w:rsidRPr="0079263B" w:rsidTr="00CD4A50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CB" w:rsidRPr="0079263B" w:rsidRDefault="007244CB" w:rsidP="00CD4A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CB" w:rsidRPr="0079263B" w:rsidRDefault="007244CB" w:rsidP="00CD4A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Аспартатаминотрансфераза (ACAT) (ASAT(GOT) FS (IFCC mod.)), 4×200 тестов, DiaSys Diagnostic Systems GmbH, Германия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CB" w:rsidRPr="0079263B" w:rsidRDefault="007244CB" w:rsidP="00CD4A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CB" w:rsidRPr="007244CB" w:rsidRDefault="007244CB" w:rsidP="00DC6C78">
            <w:pPr>
              <w:pStyle w:val="a4"/>
              <w:rPr>
                <w:b w:val="0"/>
                <w:sz w:val="20"/>
                <w:szCs w:val="20"/>
                <w:lang w:val="kk-KZ"/>
              </w:rPr>
            </w:pPr>
            <w:r w:rsidRPr="007244CB">
              <w:rPr>
                <w:b w:val="0"/>
                <w:sz w:val="20"/>
                <w:szCs w:val="20"/>
                <w:lang w:val="kk-KZ"/>
              </w:rPr>
              <w:t>33000</w:t>
            </w:r>
            <w:r>
              <w:rPr>
                <w:b w:val="0"/>
                <w:sz w:val="20"/>
                <w:szCs w:val="20"/>
                <w:lang w:val="kk-KZ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CB" w:rsidRPr="0079263B" w:rsidRDefault="007244CB" w:rsidP="00CD4A50">
            <w:pPr>
              <w:pStyle w:val="a4"/>
              <w:rPr>
                <w:b w:val="0"/>
                <w:sz w:val="20"/>
                <w:szCs w:val="20"/>
                <w:lang w:val="kk-KZ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CB" w:rsidRPr="0079263B" w:rsidRDefault="007244CB" w:rsidP="00CD4A50">
            <w:pPr>
              <w:pStyle w:val="a4"/>
              <w:rPr>
                <w:b w:val="0"/>
                <w:sz w:val="20"/>
                <w:szCs w:val="20"/>
                <w:lang w:val="kk-KZ"/>
              </w:rPr>
            </w:pPr>
            <w:r>
              <w:rPr>
                <w:b w:val="0"/>
                <w:sz w:val="20"/>
                <w:szCs w:val="20"/>
                <w:lang w:val="kk-KZ"/>
              </w:rPr>
              <w:t>528000,00</w:t>
            </w:r>
          </w:p>
        </w:tc>
      </w:tr>
      <w:tr w:rsidR="007244CB" w:rsidRPr="0079263B" w:rsidTr="00CD4A50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CB" w:rsidRPr="0079263B" w:rsidRDefault="007244CB" w:rsidP="00CD4A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CB" w:rsidRPr="0079263B" w:rsidRDefault="007244CB" w:rsidP="00CD4A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Холестерин (Cholesterol FS), 4×200 тестов, DiaSys Diagnostic Systems GmbH, Германия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CB" w:rsidRPr="0079263B" w:rsidRDefault="007244CB" w:rsidP="00CD4A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CB" w:rsidRPr="007244CB" w:rsidRDefault="007244CB" w:rsidP="00DC6C78">
            <w:pPr>
              <w:pStyle w:val="a4"/>
              <w:rPr>
                <w:b w:val="0"/>
                <w:sz w:val="20"/>
                <w:szCs w:val="20"/>
                <w:lang w:val="kk-KZ"/>
              </w:rPr>
            </w:pPr>
            <w:r w:rsidRPr="007244CB">
              <w:rPr>
                <w:b w:val="0"/>
                <w:sz w:val="20"/>
                <w:szCs w:val="20"/>
                <w:lang w:val="kk-KZ"/>
              </w:rPr>
              <w:t>25900</w:t>
            </w:r>
            <w:r>
              <w:rPr>
                <w:b w:val="0"/>
                <w:sz w:val="20"/>
                <w:szCs w:val="20"/>
                <w:lang w:val="kk-KZ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CB" w:rsidRPr="0079263B" w:rsidRDefault="007244CB" w:rsidP="00CD4A50">
            <w:pPr>
              <w:pStyle w:val="a4"/>
              <w:rPr>
                <w:b w:val="0"/>
                <w:sz w:val="20"/>
                <w:szCs w:val="20"/>
                <w:lang w:val="kk-KZ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CB" w:rsidRPr="0079263B" w:rsidRDefault="007244CB" w:rsidP="00CD4A50">
            <w:pPr>
              <w:pStyle w:val="a4"/>
              <w:rPr>
                <w:b w:val="0"/>
                <w:sz w:val="20"/>
                <w:szCs w:val="20"/>
                <w:lang w:val="kk-KZ"/>
              </w:rPr>
            </w:pPr>
            <w:r>
              <w:rPr>
                <w:b w:val="0"/>
                <w:sz w:val="20"/>
                <w:szCs w:val="20"/>
                <w:lang w:val="kk-KZ"/>
              </w:rPr>
              <w:t>414400,00</w:t>
            </w:r>
          </w:p>
        </w:tc>
      </w:tr>
      <w:tr w:rsidR="007244CB" w:rsidRPr="0079263B" w:rsidTr="00CD4A50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CB" w:rsidRPr="0079263B" w:rsidRDefault="007244CB" w:rsidP="00CD4A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CB" w:rsidRPr="0079263B" w:rsidRDefault="007244CB" w:rsidP="00CD4A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Контроль липидов (TruLab L level 1), 3*3 m,l DiaSys Diagnostic Systems GmbH, Германия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CB" w:rsidRPr="0079263B" w:rsidRDefault="007244CB" w:rsidP="00CD4A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CB" w:rsidRPr="007244CB" w:rsidRDefault="007244CB" w:rsidP="00DC6C78">
            <w:pPr>
              <w:pStyle w:val="a4"/>
              <w:rPr>
                <w:b w:val="0"/>
                <w:sz w:val="20"/>
                <w:szCs w:val="20"/>
                <w:lang w:val="kk-KZ"/>
              </w:rPr>
            </w:pPr>
            <w:r w:rsidRPr="007244CB">
              <w:rPr>
                <w:b w:val="0"/>
                <w:sz w:val="20"/>
                <w:szCs w:val="20"/>
                <w:lang w:val="kk-KZ"/>
              </w:rPr>
              <w:t>101000</w:t>
            </w:r>
            <w:r>
              <w:rPr>
                <w:b w:val="0"/>
                <w:sz w:val="20"/>
                <w:szCs w:val="20"/>
                <w:lang w:val="kk-KZ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CB" w:rsidRPr="0079263B" w:rsidRDefault="007244CB" w:rsidP="00CD4A50">
            <w:pPr>
              <w:pStyle w:val="a4"/>
              <w:rPr>
                <w:b w:val="0"/>
                <w:sz w:val="20"/>
                <w:szCs w:val="20"/>
                <w:lang w:val="kk-KZ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CB" w:rsidRPr="0079263B" w:rsidRDefault="007244CB" w:rsidP="00CD4A50">
            <w:pPr>
              <w:pStyle w:val="a4"/>
              <w:rPr>
                <w:b w:val="0"/>
                <w:sz w:val="20"/>
                <w:szCs w:val="20"/>
                <w:lang w:val="kk-KZ"/>
              </w:rPr>
            </w:pPr>
            <w:r>
              <w:rPr>
                <w:b w:val="0"/>
                <w:sz w:val="20"/>
                <w:szCs w:val="20"/>
                <w:lang w:val="kk-KZ"/>
              </w:rPr>
              <w:t>707000,00</w:t>
            </w:r>
          </w:p>
        </w:tc>
      </w:tr>
      <w:tr w:rsidR="007244CB" w:rsidRPr="0079263B" w:rsidTr="00CD4A50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CB" w:rsidRPr="0079263B" w:rsidRDefault="007244CB" w:rsidP="00CD4A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CB" w:rsidRPr="0079263B" w:rsidRDefault="007244CB" w:rsidP="00CD4A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Контроль липидов (TruLab L level 2), 3*3ml, DiaSys Diagnostic Systems GmbH, Германия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CB" w:rsidRPr="0079263B" w:rsidRDefault="007244CB" w:rsidP="00CD4A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CB" w:rsidRPr="007244CB" w:rsidRDefault="007244CB" w:rsidP="00DC6C78">
            <w:pPr>
              <w:pStyle w:val="a4"/>
              <w:rPr>
                <w:b w:val="0"/>
                <w:sz w:val="20"/>
                <w:szCs w:val="20"/>
                <w:lang w:val="kk-KZ"/>
              </w:rPr>
            </w:pPr>
            <w:r w:rsidRPr="007244CB">
              <w:rPr>
                <w:b w:val="0"/>
                <w:sz w:val="20"/>
                <w:szCs w:val="20"/>
                <w:lang w:val="kk-KZ"/>
              </w:rPr>
              <w:t>110400</w:t>
            </w:r>
            <w:r>
              <w:rPr>
                <w:b w:val="0"/>
                <w:sz w:val="20"/>
                <w:szCs w:val="20"/>
                <w:lang w:val="kk-KZ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CB" w:rsidRPr="0079263B" w:rsidRDefault="007244CB" w:rsidP="00CD4A50">
            <w:pPr>
              <w:pStyle w:val="a4"/>
              <w:rPr>
                <w:b w:val="0"/>
                <w:sz w:val="20"/>
                <w:szCs w:val="20"/>
                <w:lang w:val="kk-KZ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CB" w:rsidRPr="0079263B" w:rsidRDefault="007244CB" w:rsidP="00CD4A50">
            <w:pPr>
              <w:pStyle w:val="a4"/>
              <w:rPr>
                <w:b w:val="0"/>
                <w:sz w:val="20"/>
                <w:szCs w:val="20"/>
                <w:lang w:val="kk-KZ"/>
              </w:rPr>
            </w:pPr>
            <w:r>
              <w:rPr>
                <w:b w:val="0"/>
                <w:sz w:val="20"/>
                <w:szCs w:val="20"/>
                <w:lang w:val="kk-KZ"/>
              </w:rPr>
              <w:t>772800,00</w:t>
            </w:r>
          </w:p>
        </w:tc>
      </w:tr>
      <w:tr w:rsidR="007244CB" w:rsidRPr="0079263B" w:rsidTr="00CD4A50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CB" w:rsidRPr="0079263B" w:rsidRDefault="007244CB" w:rsidP="00CD4A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CB" w:rsidRPr="0079263B" w:rsidRDefault="007244CB" w:rsidP="00CD4A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TruLab N(Assayed) Контрольная человеческая сыворотка, норма, 6x5 мл, DiaSys Diagnostic Systems GmbH, Германия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CB" w:rsidRPr="0079263B" w:rsidRDefault="007244CB" w:rsidP="00CD4A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CB" w:rsidRPr="007244CB" w:rsidRDefault="007244CB" w:rsidP="00DC6C78">
            <w:pPr>
              <w:pStyle w:val="a4"/>
              <w:rPr>
                <w:b w:val="0"/>
                <w:sz w:val="20"/>
                <w:szCs w:val="20"/>
                <w:lang w:val="kk-KZ"/>
              </w:rPr>
            </w:pPr>
            <w:r w:rsidRPr="007244CB">
              <w:rPr>
                <w:b w:val="0"/>
                <w:sz w:val="20"/>
                <w:szCs w:val="20"/>
                <w:lang w:val="kk-KZ"/>
              </w:rPr>
              <w:t>86900</w:t>
            </w:r>
            <w:r>
              <w:rPr>
                <w:b w:val="0"/>
                <w:sz w:val="20"/>
                <w:szCs w:val="20"/>
                <w:lang w:val="kk-KZ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CB" w:rsidRPr="0079263B" w:rsidRDefault="007244CB" w:rsidP="00CD4A50">
            <w:pPr>
              <w:pStyle w:val="a4"/>
              <w:rPr>
                <w:b w:val="0"/>
                <w:sz w:val="20"/>
                <w:szCs w:val="20"/>
                <w:lang w:val="kk-KZ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CB" w:rsidRPr="0079263B" w:rsidRDefault="007244CB" w:rsidP="00CD4A50">
            <w:pPr>
              <w:pStyle w:val="a4"/>
              <w:rPr>
                <w:b w:val="0"/>
                <w:sz w:val="20"/>
                <w:szCs w:val="20"/>
                <w:lang w:val="kk-KZ"/>
              </w:rPr>
            </w:pPr>
            <w:r>
              <w:rPr>
                <w:b w:val="0"/>
                <w:sz w:val="20"/>
                <w:szCs w:val="20"/>
                <w:lang w:val="kk-KZ"/>
              </w:rPr>
              <w:t>608300,00</w:t>
            </w:r>
          </w:p>
        </w:tc>
      </w:tr>
      <w:tr w:rsidR="007244CB" w:rsidRPr="0079263B" w:rsidTr="00CD4A50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CB" w:rsidRPr="0079263B" w:rsidRDefault="007244CB" w:rsidP="00CD4A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CB" w:rsidRPr="0079263B" w:rsidRDefault="007244CB" w:rsidP="00CD4A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TruLab P(Assayed) Контрольная человеческая сыворотка, патология, 6х5 мл, DiaSys Diagnostic Systems GmbH, Германия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CB" w:rsidRPr="0079263B" w:rsidRDefault="007244CB" w:rsidP="00CD4A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CB" w:rsidRPr="007244CB" w:rsidRDefault="007244CB" w:rsidP="00DC6C78">
            <w:pPr>
              <w:pStyle w:val="a4"/>
              <w:rPr>
                <w:b w:val="0"/>
                <w:sz w:val="20"/>
                <w:szCs w:val="20"/>
                <w:lang w:val="kk-KZ"/>
              </w:rPr>
            </w:pPr>
            <w:r w:rsidRPr="007244CB">
              <w:rPr>
                <w:b w:val="0"/>
                <w:sz w:val="20"/>
                <w:szCs w:val="20"/>
                <w:lang w:val="kk-KZ"/>
              </w:rPr>
              <w:t>93900</w:t>
            </w:r>
            <w:r>
              <w:rPr>
                <w:b w:val="0"/>
                <w:sz w:val="20"/>
                <w:szCs w:val="20"/>
                <w:lang w:val="kk-KZ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CB" w:rsidRPr="0079263B" w:rsidRDefault="007244CB" w:rsidP="00CD4A50">
            <w:pPr>
              <w:pStyle w:val="a4"/>
              <w:rPr>
                <w:b w:val="0"/>
                <w:sz w:val="20"/>
                <w:szCs w:val="20"/>
                <w:lang w:val="kk-KZ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CB" w:rsidRPr="0079263B" w:rsidRDefault="007244CB" w:rsidP="00CD4A50">
            <w:pPr>
              <w:pStyle w:val="a4"/>
              <w:rPr>
                <w:b w:val="0"/>
                <w:sz w:val="20"/>
                <w:szCs w:val="20"/>
                <w:lang w:val="kk-KZ"/>
              </w:rPr>
            </w:pPr>
            <w:r>
              <w:rPr>
                <w:b w:val="0"/>
                <w:sz w:val="20"/>
                <w:szCs w:val="20"/>
                <w:lang w:val="kk-KZ"/>
              </w:rPr>
              <w:t>657300,00</w:t>
            </w:r>
          </w:p>
        </w:tc>
      </w:tr>
      <w:tr w:rsidR="007244CB" w:rsidRPr="0079263B" w:rsidTr="00CD4A50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CB" w:rsidRPr="0079263B" w:rsidRDefault="007244CB" w:rsidP="00CD4A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CB" w:rsidRPr="0079263B" w:rsidRDefault="007244CB" w:rsidP="00CD4A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Чистяще средство Cleaner A, 4*60 m,l DiaSys Diagnostic Systems GmbH, Германия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CB" w:rsidRPr="0079263B" w:rsidRDefault="007244CB" w:rsidP="00CD4A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CB" w:rsidRPr="007244CB" w:rsidRDefault="007244CB" w:rsidP="00DC6C78">
            <w:pPr>
              <w:pStyle w:val="a4"/>
              <w:rPr>
                <w:b w:val="0"/>
                <w:sz w:val="20"/>
                <w:szCs w:val="20"/>
                <w:lang w:val="kk-KZ"/>
              </w:rPr>
            </w:pPr>
            <w:r w:rsidRPr="007244CB">
              <w:rPr>
                <w:b w:val="0"/>
                <w:sz w:val="20"/>
                <w:szCs w:val="20"/>
                <w:lang w:val="kk-KZ"/>
              </w:rPr>
              <w:t>16400</w:t>
            </w:r>
            <w:r>
              <w:rPr>
                <w:b w:val="0"/>
                <w:sz w:val="20"/>
                <w:szCs w:val="20"/>
                <w:lang w:val="kk-KZ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CB" w:rsidRPr="0079263B" w:rsidRDefault="007244CB" w:rsidP="00CD4A50">
            <w:pPr>
              <w:pStyle w:val="a4"/>
              <w:rPr>
                <w:b w:val="0"/>
                <w:sz w:val="20"/>
                <w:szCs w:val="20"/>
                <w:lang w:val="kk-KZ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CB" w:rsidRPr="0079263B" w:rsidRDefault="007244CB" w:rsidP="00CD4A50">
            <w:pPr>
              <w:pStyle w:val="a4"/>
              <w:rPr>
                <w:b w:val="0"/>
                <w:sz w:val="20"/>
                <w:szCs w:val="20"/>
                <w:lang w:val="kk-KZ"/>
              </w:rPr>
            </w:pPr>
            <w:r>
              <w:rPr>
                <w:b w:val="0"/>
                <w:sz w:val="20"/>
                <w:szCs w:val="20"/>
                <w:lang w:val="kk-KZ"/>
              </w:rPr>
              <w:t>98400,00</w:t>
            </w:r>
          </w:p>
        </w:tc>
      </w:tr>
      <w:tr w:rsidR="007244CB" w:rsidRPr="0079263B" w:rsidTr="00CD4A50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CB" w:rsidRPr="0079263B" w:rsidRDefault="007244CB" w:rsidP="00CD4A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CB" w:rsidRPr="0079263B" w:rsidRDefault="007244CB" w:rsidP="00CD4A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UIBC </w:t>
            </w:r>
          </w:p>
          <w:p w:rsidR="007244CB" w:rsidRPr="0079263B" w:rsidRDefault="007244CB" w:rsidP="00CD4A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НЖСС-делезосвязывающая способность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CB" w:rsidRPr="0079263B" w:rsidRDefault="007244CB" w:rsidP="00CD4A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CB" w:rsidRPr="007244CB" w:rsidRDefault="007244CB" w:rsidP="00DC6C78">
            <w:pPr>
              <w:pStyle w:val="a4"/>
              <w:rPr>
                <w:b w:val="0"/>
                <w:sz w:val="20"/>
                <w:szCs w:val="20"/>
                <w:lang w:val="kk-KZ"/>
              </w:rPr>
            </w:pPr>
            <w:r w:rsidRPr="007244CB">
              <w:rPr>
                <w:b w:val="0"/>
                <w:sz w:val="20"/>
                <w:szCs w:val="20"/>
                <w:lang w:val="kk-KZ"/>
              </w:rPr>
              <w:t>40400</w:t>
            </w:r>
            <w:r>
              <w:rPr>
                <w:b w:val="0"/>
                <w:sz w:val="20"/>
                <w:szCs w:val="20"/>
                <w:lang w:val="kk-KZ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CB" w:rsidRPr="0079263B" w:rsidRDefault="007244CB" w:rsidP="00CD4A50">
            <w:pPr>
              <w:pStyle w:val="a4"/>
              <w:rPr>
                <w:b w:val="0"/>
                <w:sz w:val="20"/>
                <w:szCs w:val="20"/>
                <w:lang w:val="kk-KZ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CB" w:rsidRPr="0079263B" w:rsidRDefault="007244CB" w:rsidP="00CD4A50">
            <w:pPr>
              <w:pStyle w:val="a4"/>
              <w:rPr>
                <w:b w:val="0"/>
                <w:sz w:val="20"/>
                <w:szCs w:val="20"/>
                <w:lang w:val="kk-KZ"/>
              </w:rPr>
            </w:pPr>
            <w:r>
              <w:rPr>
                <w:b w:val="0"/>
                <w:sz w:val="20"/>
                <w:szCs w:val="20"/>
                <w:lang w:val="kk-KZ"/>
              </w:rPr>
              <w:t>40400,00</w:t>
            </w:r>
          </w:p>
        </w:tc>
      </w:tr>
      <w:tr w:rsidR="00365A62" w:rsidRPr="0079263B" w:rsidTr="00CD4A50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62" w:rsidRPr="007244CB" w:rsidRDefault="00365A62" w:rsidP="00CD4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62" w:rsidRPr="0079263B" w:rsidRDefault="00365A62" w:rsidP="00CD4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Ferritin SR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62" w:rsidRPr="0079263B" w:rsidRDefault="00365A62" w:rsidP="00CD4A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62" w:rsidRPr="007244CB" w:rsidRDefault="00365A62" w:rsidP="00DC6C78">
            <w:pPr>
              <w:pStyle w:val="a4"/>
              <w:rPr>
                <w:b w:val="0"/>
                <w:sz w:val="20"/>
                <w:szCs w:val="20"/>
                <w:lang w:val="kk-KZ"/>
              </w:rPr>
            </w:pPr>
            <w:r w:rsidRPr="007244CB">
              <w:rPr>
                <w:b w:val="0"/>
                <w:sz w:val="20"/>
                <w:szCs w:val="20"/>
                <w:lang w:val="kk-KZ"/>
              </w:rPr>
              <w:t>629000</w:t>
            </w:r>
            <w:r>
              <w:rPr>
                <w:b w:val="0"/>
                <w:sz w:val="20"/>
                <w:szCs w:val="20"/>
                <w:lang w:val="kk-KZ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62" w:rsidRPr="0079263B" w:rsidRDefault="00365A62" w:rsidP="00CD4A50">
            <w:pPr>
              <w:pStyle w:val="a4"/>
              <w:rPr>
                <w:b w:val="0"/>
                <w:sz w:val="20"/>
                <w:szCs w:val="20"/>
                <w:lang w:val="kk-KZ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62" w:rsidRPr="007244CB" w:rsidRDefault="00365A62" w:rsidP="00DC6C78">
            <w:pPr>
              <w:pStyle w:val="a4"/>
              <w:rPr>
                <w:b w:val="0"/>
                <w:sz w:val="20"/>
                <w:szCs w:val="20"/>
                <w:lang w:val="kk-KZ"/>
              </w:rPr>
            </w:pPr>
            <w:r w:rsidRPr="007244CB">
              <w:rPr>
                <w:b w:val="0"/>
                <w:sz w:val="20"/>
                <w:szCs w:val="20"/>
                <w:lang w:val="kk-KZ"/>
              </w:rPr>
              <w:t>629000</w:t>
            </w:r>
            <w:r>
              <w:rPr>
                <w:b w:val="0"/>
                <w:sz w:val="20"/>
                <w:szCs w:val="20"/>
                <w:lang w:val="kk-KZ"/>
              </w:rPr>
              <w:t>,00</w:t>
            </w:r>
          </w:p>
        </w:tc>
      </w:tr>
      <w:tr w:rsidR="00365A62" w:rsidRPr="0079263B" w:rsidTr="00CD4A50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62" w:rsidRPr="007244CB" w:rsidRDefault="00365A62" w:rsidP="00CD4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62" w:rsidRPr="0079263B" w:rsidRDefault="00365A62" w:rsidP="00CD4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TruCal Ferritin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62" w:rsidRPr="0079263B" w:rsidRDefault="00365A62" w:rsidP="00CD4A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62" w:rsidRPr="007244CB" w:rsidRDefault="00365A62" w:rsidP="00DC6C78">
            <w:pPr>
              <w:pStyle w:val="a4"/>
              <w:rPr>
                <w:b w:val="0"/>
                <w:sz w:val="20"/>
                <w:szCs w:val="20"/>
                <w:lang w:val="kk-KZ"/>
              </w:rPr>
            </w:pPr>
            <w:r w:rsidRPr="007244CB">
              <w:rPr>
                <w:b w:val="0"/>
                <w:sz w:val="20"/>
                <w:szCs w:val="20"/>
                <w:lang w:val="kk-KZ"/>
              </w:rPr>
              <w:t>139400</w:t>
            </w:r>
            <w:r>
              <w:rPr>
                <w:b w:val="0"/>
                <w:sz w:val="20"/>
                <w:szCs w:val="20"/>
                <w:lang w:val="kk-KZ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62" w:rsidRPr="0079263B" w:rsidRDefault="00365A62" w:rsidP="00CD4A50">
            <w:pPr>
              <w:pStyle w:val="a4"/>
              <w:rPr>
                <w:b w:val="0"/>
                <w:sz w:val="20"/>
                <w:szCs w:val="20"/>
                <w:lang w:val="kk-KZ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62" w:rsidRPr="007244CB" w:rsidRDefault="00365A62" w:rsidP="00DC6C78">
            <w:pPr>
              <w:pStyle w:val="a4"/>
              <w:rPr>
                <w:b w:val="0"/>
                <w:sz w:val="20"/>
                <w:szCs w:val="20"/>
                <w:lang w:val="kk-KZ"/>
              </w:rPr>
            </w:pPr>
            <w:r w:rsidRPr="007244CB">
              <w:rPr>
                <w:b w:val="0"/>
                <w:sz w:val="20"/>
                <w:szCs w:val="20"/>
                <w:lang w:val="kk-KZ"/>
              </w:rPr>
              <w:t>139400</w:t>
            </w:r>
            <w:r>
              <w:rPr>
                <w:b w:val="0"/>
                <w:sz w:val="20"/>
                <w:szCs w:val="20"/>
                <w:lang w:val="kk-KZ"/>
              </w:rPr>
              <w:t>,00</w:t>
            </w:r>
          </w:p>
        </w:tc>
      </w:tr>
      <w:tr w:rsidR="00365A62" w:rsidRPr="0079263B" w:rsidTr="00CD4A50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62" w:rsidRDefault="00365A62" w:rsidP="00CD4A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62" w:rsidRPr="0072191E" w:rsidRDefault="00365A62" w:rsidP="00CD4A5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Железно (Iron FS Ferene)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62" w:rsidRPr="0079263B" w:rsidRDefault="00365A62" w:rsidP="00CD4A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62" w:rsidRPr="007244CB" w:rsidRDefault="00365A62" w:rsidP="00DC6C78">
            <w:pPr>
              <w:pStyle w:val="a4"/>
              <w:rPr>
                <w:b w:val="0"/>
                <w:sz w:val="20"/>
                <w:szCs w:val="20"/>
                <w:lang w:val="kk-KZ"/>
              </w:rPr>
            </w:pPr>
            <w:r w:rsidRPr="007244CB">
              <w:rPr>
                <w:b w:val="0"/>
                <w:sz w:val="20"/>
                <w:szCs w:val="20"/>
                <w:lang w:val="kk-KZ"/>
              </w:rPr>
              <w:t>27400</w:t>
            </w:r>
            <w:r>
              <w:rPr>
                <w:b w:val="0"/>
                <w:sz w:val="20"/>
                <w:szCs w:val="20"/>
                <w:lang w:val="kk-KZ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62" w:rsidRPr="0079263B" w:rsidRDefault="00365A62" w:rsidP="00CD4A50">
            <w:pPr>
              <w:pStyle w:val="a4"/>
              <w:rPr>
                <w:b w:val="0"/>
                <w:sz w:val="20"/>
                <w:szCs w:val="20"/>
                <w:lang w:val="kk-KZ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62" w:rsidRPr="007244CB" w:rsidRDefault="00365A62" w:rsidP="00DC6C78">
            <w:pPr>
              <w:pStyle w:val="a4"/>
              <w:rPr>
                <w:b w:val="0"/>
                <w:sz w:val="20"/>
                <w:szCs w:val="20"/>
                <w:lang w:val="kk-KZ"/>
              </w:rPr>
            </w:pPr>
            <w:r w:rsidRPr="007244CB">
              <w:rPr>
                <w:b w:val="0"/>
                <w:sz w:val="20"/>
                <w:szCs w:val="20"/>
                <w:lang w:val="kk-KZ"/>
              </w:rPr>
              <w:t>27400</w:t>
            </w:r>
            <w:r>
              <w:rPr>
                <w:b w:val="0"/>
                <w:sz w:val="20"/>
                <w:szCs w:val="20"/>
                <w:lang w:val="kk-KZ"/>
              </w:rPr>
              <w:t>,00</w:t>
            </w:r>
          </w:p>
        </w:tc>
      </w:tr>
      <w:tr w:rsidR="00365A62" w:rsidRPr="0079263B" w:rsidTr="00CD4A50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62" w:rsidRPr="0079263B" w:rsidRDefault="00365A62" w:rsidP="00CD4A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5A62" w:rsidRPr="0079263B" w:rsidRDefault="00365A62" w:rsidP="00CD4A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Калибратор ревматоидного фактора (TruCal RF), DiaSys Diagnostic System (Германия)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62" w:rsidRPr="0079263B" w:rsidRDefault="00365A62" w:rsidP="00CD4A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62" w:rsidRPr="007244CB" w:rsidRDefault="00365A62" w:rsidP="00DC6C78">
            <w:pPr>
              <w:pStyle w:val="a4"/>
              <w:rPr>
                <w:b w:val="0"/>
                <w:sz w:val="20"/>
                <w:szCs w:val="20"/>
              </w:rPr>
            </w:pPr>
            <w:r w:rsidRPr="007244CB">
              <w:rPr>
                <w:b w:val="0"/>
                <w:sz w:val="20"/>
                <w:szCs w:val="20"/>
                <w:lang w:val="en-US"/>
              </w:rPr>
              <w:t>64900</w:t>
            </w:r>
            <w:r>
              <w:rPr>
                <w:b w:val="0"/>
                <w:sz w:val="20"/>
                <w:szCs w:val="20"/>
              </w:rPr>
              <w:t>, 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A62" w:rsidRPr="0079263B" w:rsidRDefault="00365A62" w:rsidP="00CD4A50">
            <w:pPr>
              <w:pStyle w:val="a4"/>
              <w:rPr>
                <w:b w:val="0"/>
                <w:sz w:val="20"/>
                <w:szCs w:val="20"/>
                <w:lang w:val="kk-KZ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62" w:rsidRPr="007244CB" w:rsidRDefault="00365A62" w:rsidP="00DC6C78">
            <w:pPr>
              <w:pStyle w:val="a4"/>
              <w:rPr>
                <w:b w:val="0"/>
                <w:sz w:val="20"/>
                <w:szCs w:val="20"/>
              </w:rPr>
            </w:pPr>
            <w:r w:rsidRPr="007244CB">
              <w:rPr>
                <w:b w:val="0"/>
                <w:sz w:val="20"/>
                <w:szCs w:val="20"/>
                <w:lang w:val="en-US"/>
              </w:rPr>
              <w:t>64900</w:t>
            </w:r>
            <w:r>
              <w:rPr>
                <w:b w:val="0"/>
                <w:sz w:val="20"/>
                <w:szCs w:val="20"/>
              </w:rPr>
              <w:t>, 00</w:t>
            </w:r>
          </w:p>
        </w:tc>
      </w:tr>
      <w:tr w:rsidR="007244CB" w:rsidRPr="0079263B" w:rsidTr="00CD4A50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CB" w:rsidRPr="0079263B" w:rsidRDefault="007244CB" w:rsidP="00CD4A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CB" w:rsidRPr="0079263B" w:rsidRDefault="007244CB" w:rsidP="00CD4A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TruCal UМультикалибратор, 6х3 мл, DiaSys Diagnostic Systems GmbH, Германия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CB" w:rsidRPr="0079263B" w:rsidRDefault="007244CB" w:rsidP="00CD4A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CB" w:rsidRPr="007244CB" w:rsidRDefault="007244CB" w:rsidP="00DC6C78">
            <w:pPr>
              <w:pStyle w:val="a4"/>
              <w:rPr>
                <w:b w:val="0"/>
                <w:sz w:val="20"/>
                <w:szCs w:val="20"/>
              </w:rPr>
            </w:pPr>
            <w:r w:rsidRPr="007244CB">
              <w:rPr>
                <w:b w:val="0"/>
                <w:sz w:val="20"/>
                <w:szCs w:val="20"/>
                <w:lang w:val="en-US"/>
              </w:rPr>
              <w:t>73400</w:t>
            </w:r>
            <w:r>
              <w:rPr>
                <w:b w:val="0"/>
                <w:sz w:val="20"/>
                <w:szCs w:val="20"/>
              </w:rPr>
              <w:t>, 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CB" w:rsidRPr="0079263B" w:rsidRDefault="007244CB" w:rsidP="00CD4A50">
            <w:pPr>
              <w:pStyle w:val="a4"/>
              <w:rPr>
                <w:b w:val="0"/>
                <w:sz w:val="20"/>
                <w:szCs w:val="20"/>
                <w:lang w:val="kk-KZ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CB" w:rsidRPr="0079263B" w:rsidRDefault="00365A62" w:rsidP="00CD4A50">
            <w:pPr>
              <w:pStyle w:val="a4"/>
              <w:rPr>
                <w:b w:val="0"/>
                <w:sz w:val="20"/>
                <w:szCs w:val="20"/>
                <w:lang w:val="kk-KZ"/>
              </w:rPr>
            </w:pPr>
            <w:r>
              <w:rPr>
                <w:b w:val="0"/>
                <w:sz w:val="20"/>
                <w:szCs w:val="20"/>
                <w:lang w:val="kk-KZ"/>
              </w:rPr>
              <w:t>51380,00</w:t>
            </w:r>
          </w:p>
        </w:tc>
      </w:tr>
      <w:tr w:rsidR="007244CB" w:rsidRPr="0079263B" w:rsidTr="00CD4A50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CB" w:rsidRPr="0079263B" w:rsidRDefault="007244CB" w:rsidP="00CD4A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CB" w:rsidRPr="0079263B" w:rsidRDefault="007244CB" w:rsidP="00CD4A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Мочевина (Urea FS), 4×200 тестов, DiaSys Diagnostic Systems GmbH, Германия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CB" w:rsidRPr="0079263B" w:rsidRDefault="007244CB" w:rsidP="00CD4A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26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CB" w:rsidRPr="007244CB" w:rsidRDefault="007244CB" w:rsidP="00DC6C78">
            <w:pPr>
              <w:pStyle w:val="a4"/>
              <w:rPr>
                <w:b w:val="0"/>
                <w:sz w:val="20"/>
                <w:szCs w:val="20"/>
              </w:rPr>
            </w:pPr>
            <w:r w:rsidRPr="007244CB">
              <w:rPr>
                <w:b w:val="0"/>
                <w:sz w:val="20"/>
                <w:szCs w:val="20"/>
                <w:lang w:val="en-US"/>
              </w:rPr>
              <w:t>33000</w:t>
            </w:r>
            <w:r>
              <w:rPr>
                <w:b w:val="0"/>
                <w:sz w:val="20"/>
                <w:szCs w:val="20"/>
              </w:rPr>
              <w:t>, 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CB" w:rsidRPr="0079263B" w:rsidRDefault="007244CB" w:rsidP="00CD4A50">
            <w:pPr>
              <w:pStyle w:val="a4"/>
              <w:rPr>
                <w:b w:val="0"/>
                <w:sz w:val="20"/>
                <w:szCs w:val="20"/>
                <w:lang w:val="kk-KZ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CB" w:rsidRPr="0079263B" w:rsidRDefault="00365A62" w:rsidP="00CD4A50">
            <w:pPr>
              <w:pStyle w:val="a4"/>
              <w:rPr>
                <w:b w:val="0"/>
                <w:sz w:val="20"/>
                <w:szCs w:val="20"/>
                <w:lang w:val="kk-KZ"/>
              </w:rPr>
            </w:pPr>
            <w:r>
              <w:rPr>
                <w:b w:val="0"/>
                <w:sz w:val="20"/>
                <w:szCs w:val="20"/>
                <w:lang w:val="kk-KZ"/>
              </w:rPr>
              <w:t>363000,00</w:t>
            </w:r>
          </w:p>
        </w:tc>
      </w:tr>
      <w:tr w:rsidR="007244CB" w:rsidRPr="0079263B" w:rsidTr="00CD4A50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CB" w:rsidRDefault="007244CB" w:rsidP="00CD4A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4CB" w:rsidRPr="0079263B" w:rsidRDefault="007244CB" w:rsidP="00CD4A5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CB" w:rsidRPr="0079263B" w:rsidRDefault="007244CB" w:rsidP="00CD4A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CB" w:rsidRPr="0079263B" w:rsidRDefault="007244CB" w:rsidP="00CD4A50">
            <w:pPr>
              <w:pStyle w:val="a4"/>
              <w:rPr>
                <w:b w:val="0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4CB" w:rsidRPr="0079263B" w:rsidRDefault="007244CB" w:rsidP="00CD4A50">
            <w:pPr>
              <w:pStyle w:val="a4"/>
              <w:rPr>
                <w:b w:val="0"/>
                <w:sz w:val="20"/>
                <w:szCs w:val="20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CB" w:rsidRPr="0079263B" w:rsidRDefault="00365A62" w:rsidP="00CD4A50">
            <w:pPr>
              <w:pStyle w:val="a4"/>
              <w:rPr>
                <w:b w:val="0"/>
                <w:sz w:val="20"/>
                <w:szCs w:val="20"/>
                <w:lang w:val="kk-KZ"/>
              </w:rPr>
            </w:pPr>
            <w:r>
              <w:rPr>
                <w:b w:val="0"/>
                <w:sz w:val="20"/>
                <w:szCs w:val="20"/>
                <w:lang w:val="kk-KZ"/>
              </w:rPr>
              <w:t>7011680,00</w:t>
            </w:r>
          </w:p>
        </w:tc>
      </w:tr>
    </w:tbl>
    <w:p w:rsidR="00CD4A50" w:rsidRDefault="00CD4A50" w:rsidP="00C81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6B053F" w:rsidRDefault="006B053F" w:rsidP="006B05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D6C9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На основании ПП РК № 375 от 04.06.21 г главы 9 п 100 принято решение признать победителем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ТОО «ГЕЛИКА» </w:t>
      </w:r>
      <w:r w:rsidRPr="008D6C9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БИН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001140000601 </w:t>
      </w:r>
    </w:p>
    <w:tbl>
      <w:tblPr>
        <w:tblpPr w:leftFromText="180" w:rightFromText="180" w:vertAnchor="text" w:tblpX="108" w:tblpY="1"/>
        <w:tblOverlap w:val="never"/>
        <w:tblW w:w="10598" w:type="dxa"/>
        <w:tblLook w:val="04A0"/>
      </w:tblPr>
      <w:tblGrid>
        <w:gridCol w:w="867"/>
        <w:gridCol w:w="4344"/>
        <w:gridCol w:w="1443"/>
        <w:gridCol w:w="967"/>
        <w:gridCol w:w="992"/>
        <w:gridCol w:w="1985"/>
      </w:tblGrid>
      <w:tr w:rsidR="006B053F" w:rsidRPr="008D6C9C" w:rsidTr="00DC6C78">
        <w:trPr>
          <w:trHeight w:val="525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53F" w:rsidRPr="008D6C9C" w:rsidRDefault="006B053F" w:rsidP="00DC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6C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53F" w:rsidRPr="008D6C9C" w:rsidRDefault="006B053F" w:rsidP="00DC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6C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53F" w:rsidRPr="008D6C9C" w:rsidRDefault="006B053F" w:rsidP="00DC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6C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53F" w:rsidRPr="008D6C9C" w:rsidRDefault="006B053F" w:rsidP="00DC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6C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3F" w:rsidRPr="008D6C9C" w:rsidRDefault="006B053F" w:rsidP="00DC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6C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3F" w:rsidRPr="008D6C9C" w:rsidRDefault="006B053F" w:rsidP="00DC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6C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</w:t>
            </w:r>
          </w:p>
        </w:tc>
      </w:tr>
      <w:tr w:rsidR="006B053F" w:rsidRPr="008D6C9C" w:rsidTr="00DC6C78">
        <w:trPr>
          <w:trHeight w:val="525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53F" w:rsidRPr="00A27DDF" w:rsidRDefault="006B053F" w:rsidP="00DC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27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53F" w:rsidRPr="0079263B" w:rsidRDefault="006B053F" w:rsidP="00DC6C78">
            <w:pPr>
              <w:pStyle w:val="a4"/>
              <w:rPr>
                <w:b w:val="0"/>
                <w:sz w:val="20"/>
                <w:szCs w:val="20"/>
              </w:rPr>
            </w:pPr>
            <w:r w:rsidRPr="0079263B">
              <w:rPr>
                <w:b w:val="0"/>
                <w:sz w:val="20"/>
                <w:szCs w:val="20"/>
                <w:lang w:val="kk-KZ"/>
              </w:rPr>
              <w:t>Центрифужная пробирка типа Фальконе. 50мл. Выдер.центриф-е с ускорением 9400RCF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53F" w:rsidRPr="00A27DDF" w:rsidRDefault="006B053F" w:rsidP="00DC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53F" w:rsidRPr="00A27DDF" w:rsidRDefault="006B053F" w:rsidP="00DC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27DD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3F" w:rsidRPr="00A27DDF" w:rsidRDefault="006B053F" w:rsidP="00DC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3F" w:rsidRPr="00A27DDF" w:rsidRDefault="006B053F" w:rsidP="00DC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  <w:r w:rsidRPr="00A27DD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000,00</w:t>
            </w:r>
          </w:p>
        </w:tc>
      </w:tr>
      <w:tr w:rsidR="006B053F" w:rsidRPr="008D6C9C" w:rsidTr="00DC6C78">
        <w:trPr>
          <w:trHeight w:val="525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53F" w:rsidRPr="008D6C9C" w:rsidRDefault="006B053F" w:rsidP="00DC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53F" w:rsidRPr="005A4AFB" w:rsidRDefault="006B053F" w:rsidP="00DC6C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53F" w:rsidRPr="005A4AFB" w:rsidRDefault="006B053F" w:rsidP="00DC6C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53F" w:rsidRPr="001B1E0C" w:rsidRDefault="006B053F" w:rsidP="00DC6C78">
            <w:pPr>
              <w:spacing w:after="0"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3F" w:rsidRPr="00AF6D0C" w:rsidRDefault="006B053F" w:rsidP="00DC6C7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3F" w:rsidRDefault="006B053F" w:rsidP="00DC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30000,00</w:t>
            </w:r>
          </w:p>
        </w:tc>
      </w:tr>
    </w:tbl>
    <w:p w:rsidR="008D6C9C" w:rsidRDefault="008D6C9C" w:rsidP="000D157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499F" w:rsidRDefault="0079499F" w:rsidP="000D157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9499F" w:rsidRPr="008D6C9C" w:rsidRDefault="0079499F" w:rsidP="000D157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D3501" w:rsidRPr="008D6C9C" w:rsidRDefault="00AD3501" w:rsidP="00F16A8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D6C9C">
        <w:rPr>
          <w:rFonts w:ascii="Times New Roman" w:eastAsia="Times New Roman" w:hAnsi="Times New Roman" w:cs="Times New Roman"/>
          <w:color w:val="000000"/>
          <w:sz w:val="18"/>
          <w:szCs w:val="18"/>
        </w:rPr>
        <w:t>На основании ПП РК № 375 от 04.06.21 г главы 9 п 100 принято решение признать победителем ТОО «</w:t>
      </w:r>
      <w:r w:rsidR="00F1656B" w:rsidRPr="008D6C9C">
        <w:rPr>
          <w:rFonts w:ascii="Times New Roman" w:eastAsia="Times New Roman" w:hAnsi="Times New Roman" w:cs="Times New Roman"/>
          <w:color w:val="000000"/>
          <w:sz w:val="18"/>
          <w:szCs w:val="18"/>
        </w:rPr>
        <w:t>СТ-ФАРМ</w:t>
      </w:r>
      <w:r w:rsidRPr="008D6C9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» БИН </w:t>
      </w:r>
      <w:r w:rsidR="00F1656B" w:rsidRPr="008D6C9C">
        <w:rPr>
          <w:rFonts w:ascii="Times New Roman" w:eastAsia="Times New Roman" w:hAnsi="Times New Roman" w:cs="Times New Roman"/>
          <w:color w:val="000000"/>
          <w:sz w:val="18"/>
          <w:szCs w:val="18"/>
        </w:rPr>
        <w:t>110440001669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394"/>
        <w:gridCol w:w="1418"/>
        <w:gridCol w:w="992"/>
        <w:gridCol w:w="992"/>
        <w:gridCol w:w="2127"/>
      </w:tblGrid>
      <w:tr w:rsidR="0079499F" w:rsidRPr="008E709F" w:rsidTr="005029EE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F" w:rsidRPr="008E709F" w:rsidRDefault="0079499F" w:rsidP="0079499F">
            <w:pPr>
              <w:pStyle w:val="a4"/>
              <w:rPr>
                <w:b w:val="0"/>
                <w:sz w:val="18"/>
                <w:szCs w:val="18"/>
              </w:rPr>
            </w:pPr>
            <w:r w:rsidRPr="008E709F">
              <w:rPr>
                <w:b w:val="0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9F" w:rsidRPr="008E709F" w:rsidRDefault="0079499F" w:rsidP="0079499F">
            <w:pPr>
              <w:pStyle w:val="a4"/>
              <w:rPr>
                <w:b w:val="0"/>
                <w:sz w:val="18"/>
                <w:szCs w:val="18"/>
              </w:rPr>
            </w:pPr>
            <w:r w:rsidRPr="008E709F">
              <w:rPr>
                <w:b w:val="0"/>
                <w:sz w:val="18"/>
                <w:szCs w:val="18"/>
              </w:rPr>
              <w:t>Торговое наименование</w:t>
            </w:r>
            <w:r w:rsidRPr="008E709F">
              <w:rPr>
                <w:b w:val="0"/>
                <w:sz w:val="18"/>
                <w:szCs w:val="18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9F" w:rsidRPr="008E709F" w:rsidRDefault="0079499F" w:rsidP="00794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0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Ед. 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9F" w:rsidRPr="008E709F" w:rsidRDefault="0079499F" w:rsidP="0079499F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8E709F">
              <w:rPr>
                <w:b w:val="0"/>
                <w:sz w:val="18"/>
                <w:szCs w:val="18"/>
              </w:rPr>
              <w:t>Цена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9F" w:rsidRPr="008E709F" w:rsidRDefault="0079499F" w:rsidP="0079499F">
            <w:pPr>
              <w:pStyle w:val="a4"/>
              <w:rPr>
                <w:b w:val="0"/>
                <w:sz w:val="18"/>
                <w:szCs w:val="18"/>
              </w:rPr>
            </w:pPr>
            <w:r w:rsidRPr="008E709F">
              <w:rPr>
                <w:b w:val="0"/>
                <w:sz w:val="18"/>
                <w:szCs w:val="18"/>
              </w:rPr>
              <w:t>Кол-во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F" w:rsidRPr="008E709F" w:rsidRDefault="0079499F" w:rsidP="0079499F">
            <w:pPr>
              <w:pStyle w:val="a4"/>
              <w:rPr>
                <w:b w:val="0"/>
                <w:sz w:val="18"/>
                <w:szCs w:val="18"/>
              </w:rPr>
            </w:pPr>
            <w:r w:rsidRPr="008E709F">
              <w:rPr>
                <w:b w:val="0"/>
                <w:sz w:val="18"/>
                <w:szCs w:val="18"/>
              </w:rPr>
              <w:t>Сумма</w:t>
            </w:r>
          </w:p>
        </w:tc>
      </w:tr>
      <w:tr w:rsidR="0079499F" w:rsidRPr="008E709F" w:rsidTr="00AA10E6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F" w:rsidRPr="008E709F" w:rsidRDefault="0079499F" w:rsidP="0079499F">
            <w:pPr>
              <w:pStyle w:val="a4"/>
              <w:rPr>
                <w:b w:val="0"/>
                <w:sz w:val="18"/>
                <w:szCs w:val="18"/>
              </w:rPr>
            </w:pPr>
            <w:r w:rsidRPr="008E709F"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9F" w:rsidRPr="008E709F" w:rsidRDefault="008E709F" w:rsidP="00AA10E6">
            <w:pPr>
              <w:pStyle w:val="a4"/>
              <w:rPr>
                <w:b w:val="0"/>
                <w:sz w:val="18"/>
                <w:szCs w:val="18"/>
              </w:rPr>
            </w:pPr>
            <w:r w:rsidRPr="008E709F">
              <w:rPr>
                <w:b w:val="0"/>
                <w:color w:val="000000"/>
                <w:sz w:val="20"/>
                <w:szCs w:val="20"/>
              </w:rPr>
              <w:t>Комплемент сухой (уп</w:t>
            </w:r>
            <w:r w:rsidR="00DC6C78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8E709F">
              <w:rPr>
                <w:b w:val="0"/>
                <w:color w:val="000000"/>
                <w:sz w:val="20"/>
                <w:szCs w:val="20"/>
              </w:rPr>
              <w:t>№10-10 мл)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9F" w:rsidRPr="008E709F" w:rsidRDefault="00050A15" w:rsidP="00794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09F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="0079499F" w:rsidRPr="008E709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9F" w:rsidRPr="008E709F" w:rsidRDefault="008E709F" w:rsidP="0079499F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8E709F">
              <w:rPr>
                <w:b w:val="0"/>
                <w:sz w:val="18"/>
                <w:szCs w:val="18"/>
              </w:rPr>
              <w:t>22400</w:t>
            </w:r>
            <w:r w:rsidR="0079499F" w:rsidRPr="008E709F">
              <w:rPr>
                <w:b w:val="0"/>
                <w:sz w:val="18"/>
                <w:szCs w:val="18"/>
                <w:lang w:val="kk-KZ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9F" w:rsidRPr="008E709F" w:rsidRDefault="008E709F" w:rsidP="0079499F">
            <w:pPr>
              <w:pStyle w:val="a4"/>
              <w:rPr>
                <w:b w:val="0"/>
                <w:sz w:val="18"/>
                <w:szCs w:val="18"/>
              </w:rPr>
            </w:pPr>
            <w:r w:rsidRPr="008E709F"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F" w:rsidRPr="008E709F" w:rsidRDefault="008E709F" w:rsidP="0079499F">
            <w:pPr>
              <w:pStyle w:val="a4"/>
              <w:rPr>
                <w:b w:val="0"/>
                <w:sz w:val="18"/>
                <w:szCs w:val="18"/>
              </w:rPr>
            </w:pPr>
            <w:r w:rsidRPr="008E709F">
              <w:rPr>
                <w:b w:val="0"/>
                <w:sz w:val="18"/>
                <w:szCs w:val="18"/>
              </w:rPr>
              <w:t>22400,00</w:t>
            </w:r>
          </w:p>
        </w:tc>
      </w:tr>
      <w:tr w:rsidR="0079499F" w:rsidRPr="008E709F" w:rsidTr="005029EE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F" w:rsidRPr="008E709F" w:rsidRDefault="0079499F" w:rsidP="0079499F">
            <w:pPr>
              <w:pStyle w:val="a4"/>
              <w:rPr>
                <w:b w:val="0"/>
                <w:sz w:val="18"/>
                <w:szCs w:val="18"/>
              </w:rPr>
            </w:pPr>
            <w:r w:rsidRPr="008E709F"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9F" w:rsidRPr="008E709F" w:rsidRDefault="008E709F" w:rsidP="0079499F">
            <w:pPr>
              <w:pStyle w:val="a4"/>
              <w:rPr>
                <w:b w:val="0"/>
                <w:sz w:val="18"/>
                <w:szCs w:val="18"/>
              </w:rPr>
            </w:pPr>
            <w:r w:rsidRPr="008E709F">
              <w:rPr>
                <w:b w:val="0"/>
                <w:color w:val="000000"/>
                <w:sz w:val="20"/>
                <w:szCs w:val="20"/>
              </w:rPr>
              <w:t>Скарификаторы безболезненные автоматические с иглой ,21G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9F" w:rsidRPr="008E709F" w:rsidRDefault="00050A15" w:rsidP="00794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09F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="0079499F" w:rsidRPr="008E709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9F" w:rsidRPr="008E709F" w:rsidRDefault="008E709F" w:rsidP="0079499F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8E709F">
              <w:rPr>
                <w:b w:val="0"/>
                <w:sz w:val="20"/>
                <w:szCs w:val="20"/>
              </w:rPr>
              <w:t>42,60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9F" w:rsidRPr="008E709F" w:rsidRDefault="008E709F" w:rsidP="0079499F">
            <w:pPr>
              <w:pStyle w:val="a4"/>
              <w:rPr>
                <w:b w:val="0"/>
                <w:sz w:val="18"/>
                <w:szCs w:val="18"/>
              </w:rPr>
            </w:pPr>
            <w:r w:rsidRPr="008E709F">
              <w:rPr>
                <w:b w:val="0"/>
                <w:sz w:val="18"/>
                <w:szCs w:val="18"/>
              </w:rPr>
              <w:t>4000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F" w:rsidRPr="008E709F" w:rsidRDefault="008E709F" w:rsidP="008E709F">
            <w:pPr>
              <w:pStyle w:val="a4"/>
              <w:rPr>
                <w:b w:val="0"/>
                <w:sz w:val="18"/>
                <w:szCs w:val="18"/>
              </w:rPr>
            </w:pPr>
            <w:r w:rsidRPr="008E709F">
              <w:rPr>
                <w:b w:val="0"/>
                <w:sz w:val="18"/>
                <w:szCs w:val="18"/>
              </w:rPr>
              <w:t>170400</w:t>
            </w:r>
            <w:r w:rsidR="0079499F" w:rsidRPr="008E709F">
              <w:rPr>
                <w:b w:val="0"/>
                <w:sz w:val="18"/>
                <w:szCs w:val="18"/>
              </w:rPr>
              <w:t>,00</w:t>
            </w:r>
          </w:p>
        </w:tc>
      </w:tr>
      <w:tr w:rsidR="0079499F" w:rsidRPr="008E709F" w:rsidTr="005029EE">
        <w:trPr>
          <w:trHeight w:val="2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F" w:rsidRPr="008E709F" w:rsidRDefault="0079499F" w:rsidP="0079499F">
            <w:pPr>
              <w:pStyle w:val="a4"/>
              <w:rPr>
                <w:b w:val="0"/>
                <w:sz w:val="18"/>
                <w:szCs w:val="18"/>
              </w:rPr>
            </w:pPr>
            <w:r w:rsidRPr="008E709F">
              <w:rPr>
                <w:b w:val="0"/>
                <w:sz w:val="18"/>
                <w:szCs w:val="18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9F" w:rsidRPr="008E709F" w:rsidRDefault="008E709F" w:rsidP="0079499F">
            <w:pPr>
              <w:pStyle w:val="a4"/>
              <w:rPr>
                <w:b w:val="0"/>
                <w:sz w:val="18"/>
                <w:szCs w:val="18"/>
              </w:rPr>
            </w:pPr>
            <w:r w:rsidRPr="008E709F">
              <w:rPr>
                <w:b w:val="0"/>
                <w:color w:val="000000"/>
                <w:sz w:val="20"/>
                <w:szCs w:val="20"/>
              </w:rPr>
              <w:t>Скарификаторы стерильный одноразовый  игла.28</w:t>
            </w:r>
            <w:r w:rsidRPr="008E709F">
              <w:rPr>
                <w:b w:val="0"/>
                <w:color w:val="000000"/>
                <w:sz w:val="20"/>
                <w:szCs w:val="20"/>
                <w:lang w:val="en-US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9F" w:rsidRPr="008E709F" w:rsidRDefault="00AA10E6" w:rsidP="00794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9F" w:rsidRPr="008E709F" w:rsidRDefault="008E709F" w:rsidP="0079499F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8E709F">
              <w:rPr>
                <w:b w:val="0"/>
                <w:sz w:val="18"/>
                <w:szCs w:val="18"/>
              </w:rPr>
              <w:t>42,60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9F" w:rsidRPr="008E709F" w:rsidRDefault="008E709F" w:rsidP="0079499F">
            <w:pPr>
              <w:pStyle w:val="a4"/>
              <w:rPr>
                <w:b w:val="0"/>
                <w:sz w:val="18"/>
                <w:szCs w:val="18"/>
              </w:rPr>
            </w:pPr>
            <w:r w:rsidRPr="008E709F">
              <w:rPr>
                <w:b w:val="0"/>
                <w:sz w:val="18"/>
                <w:szCs w:val="18"/>
              </w:rPr>
              <w:t>2000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F" w:rsidRPr="008E709F" w:rsidRDefault="008E709F" w:rsidP="0079499F">
            <w:pPr>
              <w:pStyle w:val="a4"/>
              <w:rPr>
                <w:b w:val="0"/>
                <w:sz w:val="18"/>
                <w:szCs w:val="18"/>
              </w:rPr>
            </w:pPr>
            <w:r w:rsidRPr="008E709F">
              <w:rPr>
                <w:b w:val="0"/>
                <w:sz w:val="18"/>
                <w:szCs w:val="18"/>
              </w:rPr>
              <w:t>85200</w:t>
            </w:r>
            <w:r w:rsidR="0079499F" w:rsidRPr="008E709F">
              <w:rPr>
                <w:b w:val="0"/>
                <w:sz w:val="18"/>
                <w:szCs w:val="18"/>
              </w:rPr>
              <w:t>,00</w:t>
            </w:r>
          </w:p>
        </w:tc>
      </w:tr>
      <w:tr w:rsidR="0079499F" w:rsidRPr="0079499F" w:rsidTr="005029EE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F" w:rsidRPr="0079499F" w:rsidRDefault="0079499F" w:rsidP="0079499F">
            <w:pPr>
              <w:pStyle w:val="a4"/>
              <w:rPr>
                <w:b w:val="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9F" w:rsidRPr="0079499F" w:rsidRDefault="0079499F" w:rsidP="0079499F">
            <w:pPr>
              <w:pStyle w:val="a4"/>
              <w:rPr>
                <w:b w:val="0"/>
                <w:sz w:val="18"/>
                <w:szCs w:val="18"/>
              </w:rPr>
            </w:pPr>
            <w:r w:rsidRPr="0079499F">
              <w:rPr>
                <w:b w:val="0"/>
                <w:sz w:val="18"/>
                <w:szCs w:val="18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9F" w:rsidRPr="0079499F" w:rsidRDefault="0079499F" w:rsidP="00794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9F" w:rsidRPr="0079499F" w:rsidRDefault="0079499F" w:rsidP="0079499F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99F" w:rsidRPr="0079499F" w:rsidRDefault="0079499F" w:rsidP="0079499F">
            <w:pPr>
              <w:pStyle w:val="a4"/>
              <w:rPr>
                <w:b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99F" w:rsidRPr="0079499F" w:rsidRDefault="008E709F" w:rsidP="0079499F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278000</w:t>
            </w:r>
            <w:r w:rsidR="0079499F">
              <w:rPr>
                <w:b w:val="0"/>
                <w:sz w:val="18"/>
                <w:szCs w:val="18"/>
              </w:rPr>
              <w:t>,00</w:t>
            </w:r>
          </w:p>
        </w:tc>
      </w:tr>
    </w:tbl>
    <w:p w:rsidR="006B053F" w:rsidRDefault="006B053F" w:rsidP="006B05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6B053F" w:rsidRDefault="006B053F" w:rsidP="006B05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D6C9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На основании ПП РК № 375 от 04.06.21 г главы 9 п 100 принято решение признать победителем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ТОО «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kk-KZ"/>
        </w:rPr>
        <w:t>Amir Pro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» </w:t>
      </w:r>
      <w:r w:rsidRPr="008D6C9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БИН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001140000601 </w:t>
      </w:r>
    </w:p>
    <w:tbl>
      <w:tblPr>
        <w:tblpPr w:leftFromText="180" w:rightFromText="180" w:vertAnchor="text" w:tblpX="108" w:tblpY="1"/>
        <w:tblOverlap w:val="never"/>
        <w:tblW w:w="10598" w:type="dxa"/>
        <w:tblLook w:val="04A0"/>
      </w:tblPr>
      <w:tblGrid>
        <w:gridCol w:w="867"/>
        <w:gridCol w:w="4344"/>
        <w:gridCol w:w="1443"/>
        <w:gridCol w:w="967"/>
        <w:gridCol w:w="992"/>
        <w:gridCol w:w="1985"/>
      </w:tblGrid>
      <w:tr w:rsidR="006B053F" w:rsidRPr="008D6C9C" w:rsidTr="00DC6C78">
        <w:trPr>
          <w:trHeight w:val="525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53F" w:rsidRPr="008D6C9C" w:rsidRDefault="006B053F" w:rsidP="00DC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6C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53F" w:rsidRPr="008D6C9C" w:rsidRDefault="006B053F" w:rsidP="00DC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6C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53F" w:rsidRPr="008D6C9C" w:rsidRDefault="006B053F" w:rsidP="00DC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6C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53F" w:rsidRPr="008D6C9C" w:rsidRDefault="006B053F" w:rsidP="00DC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6C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3F" w:rsidRPr="008D6C9C" w:rsidRDefault="006B053F" w:rsidP="00DC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6C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3F" w:rsidRPr="008D6C9C" w:rsidRDefault="006B053F" w:rsidP="00DC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D6C9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</w:t>
            </w:r>
          </w:p>
        </w:tc>
      </w:tr>
      <w:tr w:rsidR="006B053F" w:rsidRPr="008D6C9C" w:rsidTr="00DC6C78">
        <w:trPr>
          <w:trHeight w:val="525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53F" w:rsidRPr="00C036B8" w:rsidRDefault="006B053F" w:rsidP="00DC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53F" w:rsidRPr="00C036B8" w:rsidRDefault="006B053F" w:rsidP="00DC6C78">
            <w:pPr>
              <w:pStyle w:val="1"/>
              <w:spacing w:before="0" w:beforeAutospacing="0" w:after="0" w:afterAutospacing="0"/>
              <w:rPr>
                <w:b w:val="0"/>
                <w:color w:val="01011B"/>
                <w:sz w:val="18"/>
                <w:szCs w:val="18"/>
              </w:rPr>
            </w:pPr>
            <w:r w:rsidRPr="00C036B8">
              <w:rPr>
                <w:b w:val="0"/>
                <w:color w:val="01011B"/>
                <w:sz w:val="18"/>
                <w:szCs w:val="18"/>
              </w:rPr>
              <w:t>Штатив д/пробирок ШЛПП-02,п/эт на 40 гнезд</w:t>
            </w:r>
          </w:p>
          <w:p w:rsidR="006B053F" w:rsidRPr="00C036B8" w:rsidRDefault="006B053F" w:rsidP="00DC6C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53F" w:rsidRPr="00C036B8" w:rsidRDefault="006B053F" w:rsidP="00DC6C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36B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53F" w:rsidRPr="00C036B8" w:rsidRDefault="006B053F" w:rsidP="00DC6C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36B8">
              <w:rPr>
                <w:rFonts w:ascii="Times New Roman" w:hAnsi="Times New Roman" w:cs="Times New Roman"/>
                <w:sz w:val="18"/>
                <w:szCs w:val="18"/>
              </w:rPr>
              <w:t>2600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3F" w:rsidRPr="00C036B8" w:rsidRDefault="006B053F" w:rsidP="00DC6C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36B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3F" w:rsidRPr="00C036B8" w:rsidRDefault="006B053F" w:rsidP="00DC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13000</w:t>
            </w:r>
            <w:r w:rsidRPr="00C03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</w:tr>
      <w:tr w:rsidR="006B053F" w:rsidRPr="008D6C9C" w:rsidTr="00DC6C78">
        <w:trPr>
          <w:trHeight w:val="525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53F" w:rsidRPr="00C036B8" w:rsidRDefault="006B053F" w:rsidP="00DC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53F" w:rsidRPr="005029EE" w:rsidRDefault="006B053F" w:rsidP="00DC6C78">
            <w:pPr>
              <w:pStyle w:val="1"/>
              <w:spacing w:before="0" w:beforeAutospacing="0" w:after="0" w:afterAutospacing="0"/>
              <w:rPr>
                <w:b w:val="0"/>
                <w:color w:val="01011B"/>
                <w:sz w:val="20"/>
                <w:szCs w:val="20"/>
              </w:rPr>
            </w:pPr>
            <w:r w:rsidRPr="005029EE">
              <w:rPr>
                <w:b w:val="0"/>
                <w:color w:val="01011B"/>
                <w:sz w:val="20"/>
                <w:szCs w:val="20"/>
              </w:rPr>
              <w:t>Итого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53F" w:rsidRPr="00C036B8" w:rsidRDefault="006B053F" w:rsidP="00DC6C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B053F" w:rsidRPr="00C036B8" w:rsidRDefault="006B053F" w:rsidP="00DC6C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3F" w:rsidRPr="00C036B8" w:rsidRDefault="006B053F" w:rsidP="00DC6C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053F" w:rsidRPr="005029EE" w:rsidRDefault="006B053F" w:rsidP="00DC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13 000,00</w:t>
            </w:r>
          </w:p>
        </w:tc>
      </w:tr>
    </w:tbl>
    <w:p w:rsidR="000D157D" w:rsidRPr="006039CD" w:rsidRDefault="000D157D" w:rsidP="000D15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7C2EE2" w:rsidRPr="008D6C9C" w:rsidRDefault="002F4D28" w:rsidP="007C2E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D6C9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На основании ПП РК № 375 от 04.06.21 г главы 9 п 100 принято решение признать победителем </w:t>
      </w:r>
      <w:r w:rsidR="007C2EE2" w:rsidRPr="008D6C9C">
        <w:rPr>
          <w:rFonts w:ascii="Times New Roman" w:eastAsia="Times New Roman" w:hAnsi="Times New Roman" w:cs="Times New Roman"/>
          <w:color w:val="000000"/>
          <w:sz w:val="18"/>
          <w:szCs w:val="18"/>
        </w:rPr>
        <w:t>ТОО «ЮНИТЕК-М</w:t>
      </w:r>
      <w:r w:rsidR="00E13EBA" w:rsidRPr="008D6C9C">
        <w:rPr>
          <w:rFonts w:ascii="Times New Roman" w:eastAsia="Times New Roman" w:hAnsi="Times New Roman" w:cs="Times New Roman"/>
          <w:color w:val="000000"/>
          <w:sz w:val="18"/>
          <w:szCs w:val="18"/>
        </w:rPr>
        <w:t>»</w:t>
      </w:r>
      <w:r w:rsidRPr="008D6C9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БИН </w:t>
      </w:r>
      <w:r w:rsidR="007C2EE2" w:rsidRPr="008D6C9C">
        <w:rPr>
          <w:rFonts w:ascii="Times New Roman" w:eastAsia="Times New Roman" w:hAnsi="Times New Roman" w:cs="Times New Roman"/>
          <w:color w:val="000000"/>
          <w:sz w:val="18"/>
          <w:szCs w:val="18"/>
        </w:rPr>
        <w:t>160840017887</w:t>
      </w:r>
    </w:p>
    <w:p w:rsidR="002F4D28" w:rsidRPr="008D6C9C" w:rsidRDefault="002F4D28" w:rsidP="000D157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tblpX="40" w:tblpY="1"/>
        <w:tblOverlap w:val="never"/>
        <w:tblW w:w="10740" w:type="dxa"/>
        <w:tblLook w:val="04A0"/>
      </w:tblPr>
      <w:tblGrid>
        <w:gridCol w:w="817"/>
        <w:gridCol w:w="4394"/>
        <w:gridCol w:w="1418"/>
        <w:gridCol w:w="992"/>
        <w:gridCol w:w="992"/>
        <w:gridCol w:w="2127"/>
      </w:tblGrid>
      <w:tr w:rsidR="002F4D28" w:rsidRPr="008D6C9C" w:rsidTr="00F87465">
        <w:trPr>
          <w:trHeight w:val="5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D28" w:rsidRPr="00C036B8" w:rsidRDefault="002F4D28" w:rsidP="00F8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3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D28" w:rsidRPr="00C036B8" w:rsidRDefault="002F4D28" w:rsidP="00F8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3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D28" w:rsidRPr="00C036B8" w:rsidRDefault="002F4D28" w:rsidP="00F8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3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D28" w:rsidRPr="00C036B8" w:rsidRDefault="002F4D28" w:rsidP="00F8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3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D28" w:rsidRPr="00C036B8" w:rsidRDefault="002F4D28" w:rsidP="00F8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3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D28" w:rsidRPr="00C036B8" w:rsidRDefault="002F4D28" w:rsidP="00F8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3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сумма</w:t>
            </w:r>
          </w:p>
        </w:tc>
      </w:tr>
      <w:tr w:rsidR="008E709F" w:rsidRPr="008D6C9C" w:rsidTr="00F87465">
        <w:trPr>
          <w:trHeight w:val="5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709F" w:rsidRPr="00C036B8" w:rsidRDefault="008E709F" w:rsidP="00F874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6B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709F" w:rsidRPr="00C036B8" w:rsidRDefault="008E709F" w:rsidP="00F87465">
            <w:pPr>
              <w:pStyle w:val="a4"/>
              <w:jc w:val="left"/>
              <w:rPr>
                <w:b w:val="0"/>
                <w:sz w:val="18"/>
                <w:szCs w:val="18"/>
              </w:rPr>
            </w:pPr>
            <w:r w:rsidRPr="00C036B8">
              <w:rPr>
                <w:b w:val="0"/>
                <w:sz w:val="18"/>
                <w:szCs w:val="18"/>
              </w:rPr>
              <w:t>Очищающий раствор (</w:t>
            </w:r>
            <w:r w:rsidRPr="00C036B8">
              <w:rPr>
                <w:b w:val="0"/>
                <w:sz w:val="18"/>
                <w:szCs w:val="18"/>
                <w:lang w:val="en-US"/>
              </w:rPr>
              <w:t>OP</w:t>
            </w:r>
            <w:r w:rsidRPr="00C036B8">
              <w:rPr>
                <w:b w:val="0"/>
                <w:sz w:val="18"/>
                <w:szCs w:val="18"/>
              </w:rPr>
              <w:t>), объемом 100</w:t>
            </w:r>
            <w:r w:rsidRPr="00C036B8">
              <w:rPr>
                <w:b w:val="0"/>
                <w:sz w:val="18"/>
                <w:szCs w:val="18"/>
                <w:lang w:val="en-US"/>
              </w:rPr>
              <w:t>ml</w:t>
            </w:r>
            <w:r w:rsidRPr="00C036B8">
              <w:rPr>
                <w:b w:val="0"/>
                <w:sz w:val="18"/>
                <w:szCs w:val="18"/>
              </w:rPr>
              <w:t xml:space="preserve"> (чистящий) Гематологический анализатор Н30 Эдан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709F" w:rsidRPr="00C036B8" w:rsidRDefault="008E709F" w:rsidP="00F874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6B8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709F" w:rsidRPr="00C036B8" w:rsidRDefault="008E709F" w:rsidP="00F87465">
            <w:pPr>
              <w:pStyle w:val="a4"/>
              <w:jc w:val="left"/>
              <w:rPr>
                <w:b w:val="0"/>
                <w:sz w:val="18"/>
                <w:szCs w:val="18"/>
              </w:rPr>
            </w:pPr>
            <w:r w:rsidRPr="00C036B8">
              <w:rPr>
                <w:b w:val="0"/>
                <w:sz w:val="18"/>
                <w:szCs w:val="18"/>
              </w:rPr>
              <w:t>24200,00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709F" w:rsidRPr="00C036B8" w:rsidRDefault="008E709F" w:rsidP="00F87465">
            <w:pPr>
              <w:pStyle w:val="a4"/>
              <w:jc w:val="left"/>
              <w:rPr>
                <w:b w:val="0"/>
                <w:sz w:val="18"/>
                <w:szCs w:val="18"/>
              </w:rPr>
            </w:pPr>
            <w:r w:rsidRPr="00C036B8">
              <w:rPr>
                <w:b w:val="0"/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709F" w:rsidRPr="00C036B8" w:rsidRDefault="00C036B8" w:rsidP="00F87465">
            <w:pPr>
              <w:pStyle w:val="a4"/>
              <w:spacing w:line="276" w:lineRule="auto"/>
              <w:jc w:val="left"/>
              <w:rPr>
                <w:b w:val="0"/>
                <w:sz w:val="18"/>
                <w:szCs w:val="18"/>
              </w:rPr>
            </w:pPr>
            <w:r w:rsidRPr="00C036B8">
              <w:rPr>
                <w:b w:val="0"/>
                <w:sz w:val="18"/>
                <w:szCs w:val="18"/>
              </w:rPr>
              <w:t>121000</w:t>
            </w:r>
            <w:r w:rsidR="008E709F" w:rsidRPr="00C036B8">
              <w:rPr>
                <w:b w:val="0"/>
                <w:sz w:val="18"/>
                <w:szCs w:val="18"/>
              </w:rPr>
              <w:t>,00</w:t>
            </w:r>
          </w:p>
        </w:tc>
      </w:tr>
      <w:tr w:rsidR="00C036B8" w:rsidRPr="008D6C9C" w:rsidTr="00F87465">
        <w:trPr>
          <w:trHeight w:val="5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6B8" w:rsidRPr="00C036B8" w:rsidRDefault="00C036B8" w:rsidP="00F874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6B8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6B8" w:rsidRPr="00C036B8" w:rsidRDefault="00C036B8" w:rsidP="00F87465">
            <w:pPr>
              <w:pStyle w:val="a4"/>
              <w:jc w:val="left"/>
              <w:rPr>
                <w:b w:val="0"/>
                <w:sz w:val="18"/>
                <w:szCs w:val="18"/>
              </w:rPr>
            </w:pPr>
            <w:r w:rsidRPr="00C036B8">
              <w:rPr>
                <w:b w:val="0"/>
                <w:sz w:val="18"/>
                <w:szCs w:val="18"/>
                <w:lang w:val="kk-KZ"/>
              </w:rPr>
              <w:t>Контрольная сыворотка для диагностики сифилиса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6B8" w:rsidRPr="00C036B8" w:rsidRDefault="00C036B8" w:rsidP="00F874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6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6B8" w:rsidRPr="00C036B8" w:rsidRDefault="00C036B8" w:rsidP="00F87465">
            <w:pPr>
              <w:pStyle w:val="a4"/>
              <w:jc w:val="left"/>
              <w:rPr>
                <w:b w:val="0"/>
                <w:sz w:val="18"/>
                <w:szCs w:val="18"/>
              </w:rPr>
            </w:pPr>
            <w:r w:rsidRPr="00C036B8">
              <w:rPr>
                <w:b w:val="0"/>
                <w:sz w:val="18"/>
                <w:szCs w:val="18"/>
              </w:rPr>
              <w:t>112000,00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36B8" w:rsidRPr="00C036B8" w:rsidRDefault="00C036B8" w:rsidP="00F87465">
            <w:pPr>
              <w:pStyle w:val="a4"/>
              <w:jc w:val="left"/>
              <w:rPr>
                <w:b w:val="0"/>
                <w:sz w:val="18"/>
                <w:szCs w:val="18"/>
              </w:rPr>
            </w:pPr>
            <w:r w:rsidRPr="00C036B8"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36B8" w:rsidRPr="00C036B8" w:rsidRDefault="00C036B8" w:rsidP="00F87465">
            <w:pPr>
              <w:pStyle w:val="a4"/>
              <w:jc w:val="left"/>
              <w:rPr>
                <w:b w:val="0"/>
                <w:sz w:val="18"/>
                <w:szCs w:val="18"/>
              </w:rPr>
            </w:pPr>
            <w:r w:rsidRPr="00C036B8">
              <w:rPr>
                <w:b w:val="0"/>
                <w:sz w:val="18"/>
                <w:szCs w:val="18"/>
              </w:rPr>
              <w:t>112000,00</w:t>
            </w:r>
          </w:p>
        </w:tc>
      </w:tr>
      <w:tr w:rsidR="00C036B8" w:rsidRPr="008D6C9C" w:rsidTr="00F87465">
        <w:trPr>
          <w:trHeight w:val="5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6B8" w:rsidRPr="00C036B8" w:rsidRDefault="00C036B8" w:rsidP="00F874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6B8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6B8" w:rsidRPr="00C036B8" w:rsidRDefault="00C036B8" w:rsidP="00F8746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36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Диагностикум бруцеллезный</w:t>
            </w:r>
          </w:p>
          <w:p w:rsidR="00C036B8" w:rsidRPr="00C036B8" w:rsidRDefault="00C036B8" w:rsidP="00F87465">
            <w:pPr>
              <w:pStyle w:val="a4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6B8" w:rsidRPr="00C036B8" w:rsidRDefault="00C036B8" w:rsidP="00F8746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036B8">
              <w:rPr>
                <w:rFonts w:ascii="Times New Roman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36B8" w:rsidRPr="00C036B8" w:rsidRDefault="00C036B8" w:rsidP="00F87465">
            <w:pPr>
              <w:pStyle w:val="a4"/>
              <w:jc w:val="left"/>
              <w:rPr>
                <w:b w:val="0"/>
                <w:sz w:val="18"/>
                <w:szCs w:val="18"/>
              </w:rPr>
            </w:pPr>
            <w:r w:rsidRPr="00C036B8">
              <w:rPr>
                <w:b w:val="0"/>
                <w:sz w:val="18"/>
                <w:szCs w:val="18"/>
              </w:rPr>
              <w:t>63000,00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36B8" w:rsidRPr="00C036B8" w:rsidRDefault="00C036B8" w:rsidP="00F87465">
            <w:pPr>
              <w:pStyle w:val="a4"/>
              <w:jc w:val="left"/>
              <w:rPr>
                <w:b w:val="0"/>
                <w:sz w:val="18"/>
                <w:szCs w:val="18"/>
              </w:rPr>
            </w:pPr>
            <w:r w:rsidRPr="00C036B8">
              <w:rPr>
                <w:b w:val="0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036B8" w:rsidRPr="00C036B8" w:rsidRDefault="00C036B8" w:rsidP="00F87465">
            <w:pPr>
              <w:pStyle w:val="a4"/>
              <w:jc w:val="left"/>
              <w:rPr>
                <w:b w:val="0"/>
                <w:sz w:val="18"/>
                <w:szCs w:val="18"/>
              </w:rPr>
            </w:pPr>
            <w:r w:rsidRPr="00C036B8">
              <w:rPr>
                <w:b w:val="0"/>
                <w:sz w:val="18"/>
                <w:szCs w:val="18"/>
              </w:rPr>
              <w:t>63000,00</w:t>
            </w:r>
          </w:p>
        </w:tc>
      </w:tr>
      <w:tr w:rsidR="008E709F" w:rsidRPr="008D6C9C" w:rsidTr="00F87465">
        <w:trPr>
          <w:trHeight w:val="5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709F" w:rsidRPr="00C036B8" w:rsidRDefault="008E709F" w:rsidP="00F874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6B8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709F" w:rsidRPr="00C036B8" w:rsidRDefault="008E709F" w:rsidP="00F87465">
            <w:pPr>
              <w:pStyle w:val="a4"/>
              <w:jc w:val="left"/>
              <w:rPr>
                <w:b w:val="0"/>
                <w:sz w:val="18"/>
                <w:szCs w:val="18"/>
              </w:rPr>
            </w:pPr>
            <w:r w:rsidRPr="00C036B8">
              <w:rPr>
                <w:b w:val="0"/>
                <w:sz w:val="18"/>
                <w:szCs w:val="18"/>
              </w:rPr>
              <w:t>Окраска по Циль-Нильсену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709F" w:rsidRPr="00C036B8" w:rsidRDefault="008E709F" w:rsidP="00F874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6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709F" w:rsidRPr="00C036B8" w:rsidRDefault="008E709F" w:rsidP="00F87465">
            <w:pPr>
              <w:pStyle w:val="a4"/>
              <w:jc w:val="left"/>
              <w:rPr>
                <w:b w:val="0"/>
                <w:sz w:val="18"/>
                <w:szCs w:val="18"/>
              </w:rPr>
            </w:pPr>
            <w:r w:rsidRPr="00C036B8">
              <w:rPr>
                <w:b w:val="0"/>
                <w:sz w:val="18"/>
                <w:szCs w:val="18"/>
              </w:rPr>
              <w:t>5500,00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709F" w:rsidRPr="00C036B8" w:rsidRDefault="008E709F" w:rsidP="00F87465">
            <w:pPr>
              <w:pStyle w:val="a4"/>
              <w:jc w:val="left"/>
              <w:rPr>
                <w:b w:val="0"/>
                <w:sz w:val="18"/>
                <w:szCs w:val="18"/>
              </w:rPr>
            </w:pPr>
            <w:r w:rsidRPr="00C036B8">
              <w:rPr>
                <w:b w:val="0"/>
                <w:sz w:val="18"/>
                <w:szCs w:val="18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709F" w:rsidRPr="00C036B8" w:rsidRDefault="00C036B8" w:rsidP="00F87465">
            <w:pPr>
              <w:pStyle w:val="a4"/>
              <w:spacing w:line="276" w:lineRule="auto"/>
              <w:jc w:val="left"/>
              <w:rPr>
                <w:b w:val="0"/>
                <w:sz w:val="18"/>
                <w:szCs w:val="18"/>
              </w:rPr>
            </w:pPr>
            <w:r w:rsidRPr="00C036B8">
              <w:rPr>
                <w:b w:val="0"/>
                <w:sz w:val="18"/>
                <w:szCs w:val="18"/>
              </w:rPr>
              <w:t>44000</w:t>
            </w:r>
            <w:r w:rsidR="008E709F" w:rsidRPr="00C036B8">
              <w:rPr>
                <w:b w:val="0"/>
                <w:sz w:val="18"/>
                <w:szCs w:val="18"/>
              </w:rPr>
              <w:t>,00</w:t>
            </w:r>
          </w:p>
        </w:tc>
      </w:tr>
      <w:tr w:rsidR="008E709F" w:rsidRPr="008D6C9C" w:rsidTr="00F87465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09F" w:rsidRPr="00C036B8" w:rsidRDefault="008E709F" w:rsidP="00F8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3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C036B8" w:rsidRPr="00C03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709F" w:rsidRPr="00C036B8" w:rsidRDefault="008E709F" w:rsidP="00F87465">
            <w:pPr>
              <w:pStyle w:val="a4"/>
              <w:jc w:val="left"/>
              <w:rPr>
                <w:b w:val="0"/>
                <w:sz w:val="18"/>
                <w:szCs w:val="18"/>
              </w:rPr>
            </w:pPr>
            <w:r w:rsidRPr="00C036B8">
              <w:rPr>
                <w:b w:val="0"/>
                <w:sz w:val="18"/>
                <w:szCs w:val="18"/>
                <w:lang w:val="kk-KZ"/>
              </w:rPr>
              <w:t>Масло иммерсионное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09F" w:rsidRPr="00C036B8" w:rsidRDefault="008E709F" w:rsidP="00F874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6B8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09F" w:rsidRPr="00C036B8" w:rsidRDefault="008E709F" w:rsidP="00F87465">
            <w:pPr>
              <w:pStyle w:val="a4"/>
              <w:jc w:val="left"/>
              <w:rPr>
                <w:b w:val="0"/>
                <w:sz w:val="18"/>
                <w:szCs w:val="18"/>
              </w:rPr>
            </w:pPr>
            <w:r w:rsidRPr="00C036B8">
              <w:rPr>
                <w:b w:val="0"/>
                <w:sz w:val="18"/>
                <w:szCs w:val="18"/>
              </w:rPr>
              <w:t>1600,00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709F" w:rsidRPr="00C036B8" w:rsidRDefault="008E709F" w:rsidP="00F87465">
            <w:pPr>
              <w:pStyle w:val="a4"/>
              <w:jc w:val="left"/>
              <w:rPr>
                <w:b w:val="0"/>
                <w:sz w:val="18"/>
                <w:szCs w:val="18"/>
              </w:rPr>
            </w:pPr>
            <w:r w:rsidRPr="00C036B8">
              <w:rPr>
                <w:b w:val="0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09F" w:rsidRPr="00C036B8" w:rsidRDefault="00C036B8" w:rsidP="00F87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3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6400</w:t>
            </w:r>
            <w:r w:rsidR="008E709F" w:rsidRPr="00C03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</w:tr>
      <w:tr w:rsidR="00E11DC1" w:rsidRPr="008D6C9C" w:rsidTr="00F87465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DC1" w:rsidRPr="00C036B8" w:rsidRDefault="00E11DC1" w:rsidP="00E11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DC1" w:rsidRPr="00092D7E" w:rsidRDefault="00E11DC1" w:rsidP="00E11DC1">
            <w:pPr>
              <w:pStyle w:val="a4"/>
              <w:rPr>
                <w:b w:val="0"/>
                <w:sz w:val="18"/>
                <w:szCs w:val="18"/>
              </w:rPr>
            </w:pPr>
            <w:r w:rsidRPr="00092D7E">
              <w:rPr>
                <w:b w:val="0"/>
                <w:sz w:val="18"/>
                <w:szCs w:val="18"/>
                <w:lang w:val="kk-KZ"/>
              </w:rPr>
              <w:t>Окраска по Романовскому –Гимзе/1л/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C1" w:rsidRPr="00092D7E" w:rsidRDefault="00E11DC1" w:rsidP="00E11D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D7E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DC1" w:rsidRPr="00092D7E" w:rsidRDefault="00E11DC1" w:rsidP="00E11DC1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>
              <w:rPr>
                <w:b w:val="0"/>
                <w:sz w:val="18"/>
                <w:szCs w:val="18"/>
                <w:lang w:val="kk-KZ"/>
              </w:rPr>
              <w:t>5520,00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C1" w:rsidRPr="00092D7E" w:rsidRDefault="00E11DC1" w:rsidP="00E11DC1">
            <w:pPr>
              <w:pStyle w:val="a4"/>
              <w:rPr>
                <w:b w:val="0"/>
                <w:sz w:val="18"/>
                <w:szCs w:val="18"/>
              </w:rPr>
            </w:pPr>
            <w:r w:rsidRPr="00092D7E">
              <w:rPr>
                <w:b w:val="0"/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DC1" w:rsidRPr="00E11DC1" w:rsidRDefault="00E11DC1" w:rsidP="00E11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1D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27600,00</w:t>
            </w:r>
          </w:p>
        </w:tc>
      </w:tr>
      <w:tr w:rsidR="00E11DC1" w:rsidRPr="008D6C9C" w:rsidTr="00F87465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DC1" w:rsidRPr="00C036B8" w:rsidRDefault="00E11DC1" w:rsidP="00E11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3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DC1" w:rsidRPr="00C036B8" w:rsidRDefault="00E11DC1" w:rsidP="00E11DC1">
            <w:pPr>
              <w:pStyle w:val="a4"/>
              <w:jc w:val="left"/>
              <w:rPr>
                <w:b w:val="0"/>
                <w:sz w:val="18"/>
                <w:szCs w:val="18"/>
              </w:rPr>
            </w:pPr>
            <w:r w:rsidRPr="00C036B8">
              <w:rPr>
                <w:b w:val="0"/>
                <w:sz w:val="18"/>
                <w:szCs w:val="18"/>
                <w:lang w:val="kk-KZ"/>
              </w:rPr>
              <w:t>Лимонно-кислый натрий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C1" w:rsidRPr="00C036B8" w:rsidRDefault="00E11DC1" w:rsidP="00E11D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6B8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DC1" w:rsidRPr="00C036B8" w:rsidRDefault="00E11DC1" w:rsidP="00E11DC1">
            <w:pPr>
              <w:pStyle w:val="a4"/>
              <w:jc w:val="left"/>
              <w:rPr>
                <w:b w:val="0"/>
                <w:sz w:val="18"/>
                <w:szCs w:val="18"/>
                <w:lang w:val="kk-KZ"/>
              </w:rPr>
            </w:pPr>
            <w:r w:rsidRPr="00C036B8">
              <w:rPr>
                <w:b w:val="0"/>
                <w:sz w:val="18"/>
                <w:szCs w:val="18"/>
                <w:lang w:val="kk-KZ"/>
              </w:rPr>
              <w:t>14000,00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C1" w:rsidRPr="00C036B8" w:rsidRDefault="00E11DC1" w:rsidP="00E11DC1">
            <w:pPr>
              <w:pStyle w:val="a4"/>
              <w:jc w:val="left"/>
              <w:rPr>
                <w:b w:val="0"/>
                <w:sz w:val="18"/>
                <w:szCs w:val="18"/>
              </w:rPr>
            </w:pPr>
            <w:r w:rsidRPr="00C036B8">
              <w:rPr>
                <w:b w:val="0"/>
                <w:sz w:val="18"/>
                <w:szCs w:val="18"/>
                <w:lang w:val="kk-KZ"/>
              </w:rPr>
              <w:t>0,5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DC1" w:rsidRPr="00E11DC1" w:rsidRDefault="00E11DC1" w:rsidP="00E11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1D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7000,00</w:t>
            </w:r>
          </w:p>
        </w:tc>
      </w:tr>
      <w:tr w:rsidR="00E11DC1" w:rsidRPr="008D6C9C" w:rsidTr="00F87465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DC1" w:rsidRPr="00C036B8" w:rsidRDefault="00E11DC1" w:rsidP="00E11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3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DC1" w:rsidRPr="00C036B8" w:rsidRDefault="00E11DC1" w:rsidP="00E11DC1">
            <w:pPr>
              <w:pStyle w:val="a4"/>
              <w:jc w:val="left"/>
              <w:rPr>
                <w:b w:val="0"/>
                <w:sz w:val="18"/>
                <w:szCs w:val="18"/>
              </w:rPr>
            </w:pPr>
            <w:r w:rsidRPr="00C036B8">
              <w:rPr>
                <w:b w:val="0"/>
                <w:sz w:val="18"/>
                <w:szCs w:val="18"/>
                <w:lang w:val="kk-KZ"/>
              </w:rPr>
              <w:t>Сульфосалициловая кислота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C1" w:rsidRPr="00C036B8" w:rsidRDefault="00E11DC1" w:rsidP="00E11D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6B8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DC1" w:rsidRPr="00C036B8" w:rsidRDefault="00E11DC1" w:rsidP="00E11DC1">
            <w:pPr>
              <w:pStyle w:val="a4"/>
              <w:jc w:val="left"/>
              <w:rPr>
                <w:b w:val="0"/>
                <w:sz w:val="18"/>
                <w:szCs w:val="18"/>
              </w:rPr>
            </w:pPr>
            <w:r w:rsidRPr="00C036B8">
              <w:rPr>
                <w:b w:val="0"/>
                <w:sz w:val="18"/>
                <w:szCs w:val="18"/>
              </w:rPr>
              <w:t>16000,00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C1" w:rsidRPr="00C036B8" w:rsidRDefault="00E11DC1" w:rsidP="00E11DC1">
            <w:pPr>
              <w:pStyle w:val="a4"/>
              <w:jc w:val="left"/>
              <w:rPr>
                <w:b w:val="0"/>
                <w:sz w:val="18"/>
                <w:szCs w:val="18"/>
              </w:rPr>
            </w:pPr>
            <w:r w:rsidRPr="00C036B8">
              <w:rPr>
                <w:b w:val="0"/>
                <w:sz w:val="18"/>
                <w:szCs w:val="18"/>
              </w:rPr>
              <w:t>0,5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DC1" w:rsidRPr="00E11DC1" w:rsidRDefault="00E11DC1" w:rsidP="00E11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11D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8000,00</w:t>
            </w:r>
          </w:p>
        </w:tc>
      </w:tr>
      <w:tr w:rsidR="00E11DC1" w:rsidRPr="008D6C9C" w:rsidTr="00F87465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DC1" w:rsidRPr="00C036B8" w:rsidRDefault="00E11DC1" w:rsidP="00E11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3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DC1" w:rsidRPr="00C036B8" w:rsidRDefault="00E11DC1" w:rsidP="00E11DC1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36B8">
              <w:rPr>
                <w:rFonts w:ascii="Times New Roman" w:hAnsi="Times New Roman" w:cs="Times New Roman"/>
                <w:sz w:val="18"/>
                <w:szCs w:val="18"/>
              </w:rPr>
              <w:t>Тест-полоски для экспресс анализатора Коагучек(24 шт.)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C1" w:rsidRPr="00C036B8" w:rsidRDefault="00E11DC1" w:rsidP="00E11D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6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DC1" w:rsidRPr="00C036B8" w:rsidRDefault="00E11DC1" w:rsidP="00E11DC1">
            <w:pPr>
              <w:pStyle w:val="a4"/>
              <w:jc w:val="left"/>
              <w:rPr>
                <w:b w:val="0"/>
                <w:sz w:val="18"/>
                <w:szCs w:val="18"/>
              </w:rPr>
            </w:pPr>
            <w:r w:rsidRPr="00C036B8">
              <w:rPr>
                <w:b w:val="0"/>
                <w:sz w:val="18"/>
                <w:szCs w:val="18"/>
              </w:rPr>
              <w:t>165000,00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C1" w:rsidRPr="00C036B8" w:rsidRDefault="00E11DC1" w:rsidP="00E11DC1">
            <w:pPr>
              <w:pStyle w:val="a4"/>
              <w:jc w:val="left"/>
              <w:rPr>
                <w:b w:val="0"/>
                <w:sz w:val="18"/>
                <w:szCs w:val="18"/>
              </w:rPr>
            </w:pPr>
            <w:r w:rsidRPr="00C036B8">
              <w:rPr>
                <w:b w:val="0"/>
                <w:sz w:val="18"/>
                <w:szCs w:val="1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DC1" w:rsidRPr="00C036B8" w:rsidRDefault="00E11DC1" w:rsidP="00E11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3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990000,00</w:t>
            </w:r>
          </w:p>
        </w:tc>
      </w:tr>
      <w:tr w:rsidR="00E11DC1" w:rsidRPr="008D6C9C" w:rsidTr="00F87465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DC1" w:rsidRPr="00C036B8" w:rsidRDefault="00E11DC1" w:rsidP="00E11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3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DC1" w:rsidRPr="00C036B8" w:rsidRDefault="00E11DC1" w:rsidP="00E11DC1">
            <w:pPr>
              <w:pStyle w:val="a4"/>
              <w:jc w:val="left"/>
              <w:rPr>
                <w:b w:val="0"/>
                <w:sz w:val="18"/>
                <w:szCs w:val="18"/>
              </w:rPr>
            </w:pPr>
            <w:r w:rsidRPr="00C036B8">
              <w:rPr>
                <w:b w:val="0"/>
                <w:sz w:val="18"/>
                <w:szCs w:val="18"/>
              </w:rPr>
              <w:t>Тест-полоски холестерина №25  к прибору ABK Care Multi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C1" w:rsidRPr="00C036B8" w:rsidRDefault="00E11DC1" w:rsidP="00E11DC1">
            <w:pPr>
              <w:pStyle w:val="a4"/>
              <w:jc w:val="left"/>
              <w:rPr>
                <w:b w:val="0"/>
                <w:sz w:val="18"/>
                <w:szCs w:val="18"/>
              </w:rPr>
            </w:pPr>
            <w:r w:rsidRPr="00C036B8">
              <w:rPr>
                <w:b w:val="0"/>
                <w:sz w:val="18"/>
                <w:szCs w:val="18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DC1" w:rsidRPr="00C036B8" w:rsidRDefault="00E11DC1" w:rsidP="00E11DC1">
            <w:pPr>
              <w:pStyle w:val="a4"/>
              <w:jc w:val="left"/>
              <w:rPr>
                <w:b w:val="0"/>
                <w:sz w:val="18"/>
                <w:szCs w:val="18"/>
                <w:lang w:val="kk-KZ"/>
              </w:rPr>
            </w:pPr>
            <w:r w:rsidRPr="00C036B8">
              <w:rPr>
                <w:b w:val="0"/>
                <w:sz w:val="18"/>
                <w:szCs w:val="18"/>
                <w:lang w:val="kk-KZ"/>
              </w:rPr>
              <w:t>7400,00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C1" w:rsidRPr="00C036B8" w:rsidRDefault="00E11DC1" w:rsidP="00E11DC1">
            <w:pPr>
              <w:pStyle w:val="a4"/>
              <w:jc w:val="left"/>
              <w:rPr>
                <w:b w:val="0"/>
                <w:sz w:val="18"/>
                <w:szCs w:val="18"/>
              </w:rPr>
            </w:pPr>
            <w:r w:rsidRPr="00C036B8">
              <w:rPr>
                <w:b w:val="0"/>
                <w:sz w:val="18"/>
                <w:szCs w:val="18"/>
                <w:lang w:val="kk-KZ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DC1" w:rsidRPr="00C036B8" w:rsidRDefault="00E11DC1" w:rsidP="00E11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3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185000,00</w:t>
            </w:r>
          </w:p>
        </w:tc>
      </w:tr>
      <w:tr w:rsidR="00E11DC1" w:rsidRPr="008D6C9C" w:rsidTr="00F87465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DC1" w:rsidRPr="00C036B8" w:rsidRDefault="00E11DC1" w:rsidP="00E11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3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DC1" w:rsidRPr="00C036B8" w:rsidRDefault="00E11DC1" w:rsidP="00E11DC1">
            <w:pPr>
              <w:pStyle w:val="a4"/>
              <w:jc w:val="left"/>
              <w:rPr>
                <w:b w:val="0"/>
                <w:sz w:val="18"/>
                <w:szCs w:val="18"/>
              </w:rPr>
            </w:pPr>
            <w:r w:rsidRPr="00C036B8">
              <w:rPr>
                <w:b w:val="0"/>
                <w:sz w:val="18"/>
                <w:szCs w:val="18"/>
              </w:rPr>
              <w:t>Тест-полоски глюкозы №50  к прибору ABK Care Multi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C1" w:rsidRPr="00C036B8" w:rsidRDefault="00E11DC1" w:rsidP="00E11DC1">
            <w:pPr>
              <w:pStyle w:val="a4"/>
              <w:jc w:val="left"/>
              <w:rPr>
                <w:b w:val="0"/>
                <w:sz w:val="18"/>
                <w:szCs w:val="18"/>
              </w:rPr>
            </w:pPr>
            <w:r w:rsidRPr="00C036B8">
              <w:rPr>
                <w:b w:val="0"/>
                <w:sz w:val="18"/>
                <w:szCs w:val="18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DC1" w:rsidRPr="00C036B8" w:rsidRDefault="00E11DC1" w:rsidP="00E11DC1">
            <w:pPr>
              <w:pStyle w:val="a4"/>
              <w:jc w:val="left"/>
              <w:rPr>
                <w:b w:val="0"/>
                <w:sz w:val="18"/>
                <w:szCs w:val="18"/>
              </w:rPr>
            </w:pPr>
            <w:r w:rsidRPr="00C036B8">
              <w:rPr>
                <w:b w:val="0"/>
                <w:sz w:val="18"/>
                <w:szCs w:val="18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C1" w:rsidRPr="00C036B8" w:rsidRDefault="00E11DC1" w:rsidP="00E11DC1">
            <w:pPr>
              <w:pStyle w:val="a4"/>
              <w:jc w:val="left"/>
              <w:rPr>
                <w:b w:val="0"/>
                <w:sz w:val="18"/>
                <w:szCs w:val="18"/>
              </w:rPr>
            </w:pPr>
            <w:r w:rsidRPr="00C036B8">
              <w:rPr>
                <w:b w:val="0"/>
                <w:sz w:val="18"/>
                <w:szCs w:val="18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DC1" w:rsidRPr="00C036B8" w:rsidRDefault="00E11DC1" w:rsidP="00E11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3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250000,00</w:t>
            </w:r>
          </w:p>
        </w:tc>
      </w:tr>
      <w:tr w:rsidR="00E11DC1" w:rsidRPr="008D6C9C" w:rsidTr="00F87465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DC1" w:rsidRPr="00C036B8" w:rsidRDefault="00E11DC1" w:rsidP="00E11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3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DC1" w:rsidRPr="00C036B8" w:rsidRDefault="00E11DC1" w:rsidP="00E11D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6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Тест SD Bioline HB</w:t>
            </w:r>
            <w:r w:rsidRPr="00C036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C036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A</w:t>
            </w:r>
            <w:r w:rsidRPr="00C036B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</w:t>
            </w:r>
            <w:r w:rsidRPr="00C036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036B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экспресс тест для определения гепатита В №30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C1" w:rsidRPr="00C036B8" w:rsidRDefault="00E11DC1" w:rsidP="00E11DC1">
            <w:pPr>
              <w:pStyle w:val="a4"/>
              <w:jc w:val="left"/>
              <w:rPr>
                <w:b w:val="0"/>
                <w:sz w:val="18"/>
                <w:szCs w:val="18"/>
              </w:rPr>
            </w:pPr>
            <w:r w:rsidRPr="00C036B8">
              <w:rPr>
                <w:b w:val="0"/>
                <w:sz w:val="18"/>
                <w:szCs w:val="18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DC1" w:rsidRPr="00C036B8" w:rsidRDefault="00E11DC1" w:rsidP="00E11DC1">
            <w:pPr>
              <w:pStyle w:val="a4"/>
              <w:jc w:val="left"/>
              <w:rPr>
                <w:b w:val="0"/>
                <w:sz w:val="18"/>
                <w:szCs w:val="18"/>
                <w:lang w:val="kk-KZ"/>
              </w:rPr>
            </w:pPr>
            <w:r w:rsidRPr="00C036B8">
              <w:rPr>
                <w:b w:val="0"/>
                <w:sz w:val="18"/>
                <w:szCs w:val="18"/>
                <w:lang w:val="kk-KZ"/>
              </w:rPr>
              <w:t>9500,00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C1" w:rsidRPr="00C036B8" w:rsidRDefault="00E11DC1" w:rsidP="00E11DC1">
            <w:pPr>
              <w:pStyle w:val="a4"/>
              <w:jc w:val="left"/>
              <w:rPr>
                <w:b w:val="0"/>
                <w:sz w:val="18"/>
                <w:szCs w:val="18"/>
              </w:rPr>
            </w:pPr>
            <w:r w:rsidRPr="00C036B8">
              <w:rPr>
                <w:b w:val="0"/>
                <w:sz w:val="18"/>
                <w:szCs w:val="18"/>
                <w:lang w:val="kk-KZ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DC1" w:rsidRPr="00C036B8" w:rsidRDefault="00E11DC1" w:rsidP="00E11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3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142500,00</w:t>
            </w:r>
          </w:p>
        </w:tc>
      </w:tr>
      <w:tr w:rsidR="00E11DC1" w:rsidRPr="008D6C9C" w:rsidTr="00F87465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DC1" w:rsidRPr="00C036B8" w:rsidRDefault="00E11DC1" w:rsidP="00E11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3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DC1" w:rsidRPr="00C036B8" w:rsidRDefault="00E11DC1" w:rsidP="00E11DC1">
            <w:pPr>
              <w:pStyle w:val="a4"/>
              <w:jc w:val="left"/>
              <w:rPr>
                <w:b w:val="0"/>
                <w:sz w:val="18"/>
                <w:szCs w:val="18"/>
              </w:rPr>
            </w:pPr>
            <w:r w:rsidRPr="00C036B8">
              <w:rPr>
                <w:b w:val="0"/>
                <w:sz w:val="18"/>
                <w:szCs w:val="18"/>
                <w:lang w:val="kk-KZ"/>
              </w:rPr>
              <w:t>Тест SD Bioline HСV</w:t>
            </w:r>
            <w:r w:rsidRPr="00C036B8">
              <w:rPr>
                <w:b w:val="0"/>
                <w:sz w:val="18"/>
                <w:szCs w:val="18"/>
              </w:rPr>
              <w:t xml:space="preserve"> </w:t>
            </w:r>
            <w:r w:rsidRPr="00C036B8">
              <w:rPr>
                <w:b w:val="0"/>
                <w:sz w:val="18"/>
                <w:szCs w:val="18"/>
                <w:lang w:val="kk-KZ"/>
              </w:rPr>
              <w:t xml:space="preserve">экспресс тест для определения гепатита </w:t>
            </w:r>
            <w:r w:rsidRPr="00C036B8">
              <w:rPr>
                <w:b w:val="0"/>
                <w:sz w:val="18"/>
                <w:szCs w:val="18"/>
                <w:lang w:val="en-US"/>
              </w:rPr>
              <w:t>C</w:t>
            </w:r>
            <w:r w:rsidRPr="00C036B8">
              <w:rPr>
                <w:b w:val="0"/>
                <w:sz w:val="18"/>
                <w:szCs w:val="18"/>
                <w:lang w:val="kk-KZ"/>
              </w:rPr>
              <w:t xml:space="preserve"> №30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C1" w:rsidRPr="00C036B8" w:rsidRDefault="00E11DC1" w:rsidP="00E11DC1">
            <w:pPr>
              <w:pStyle w:val="a4"/>
              <w:jc w:val="left"/>
              <w:rPr>
                <w:b w:val="0"/>
                <w:sz w:val="18"/>
                <w:szCs w:val="18"/>
              </w:rPr>
            </w:pPr>
            <w:r w:rsidRPr="00C036B8">
              <w:rPr>
                <w:b w:val="0"/>
                <w:sz w:val="18"/>
                <w:szCs w:val="18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DC1" w:rsidRPr="00C036B8" w:rsidRDefault="00E11DC1" w:rsidP="00E11DC1">
            <w:pPr>
              <w:pStyle w:val="a4"/>
              <w:jc w:val="left"/>
              <w:rPr>
                <w:b w:val="0"/>
                <w:sz w:val="18"/>
                <w:szCs w:val="18"/>
              </w:rPr>
            </w:pPr>
            <w:r w:rsidRPr="00C036B8">
              <w:rPr>
                <w:b w:val="0"/>
                <w:sz w:val="18"/>
                <w:szCs w:val="18"/>
              </w:rPr>
              <w:t>13500,00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C1" w:rsidRPr="00C036B8" w:rsidRDefault="00E11DC1" w:rsidP="00E11DC1">
            <w:pPr>
              <w:pStyle w:val="a4"/>
              <w:jc w:val="left"/>
              <w:rPr>
                <w:b w:val="0"/>
                <w:sz w:val="18"/>
                <w:szCs w:val="18"/>
              </w:rPr>
            </w:pPr>
            <w:r w:rsidRPr="00C036B8">
              <w:rPr>
                <w:b w:val="0"/>
                <w:sz w:val="18"/>
                <w:szCs w:val="18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DC1" w:rsidRPr="00C036B8" w:rsidRDefault="00E11DC1" w:rsidP="00E11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3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202500,00</w:t>
            </w:r>
          </w:p>
        </w:tc>
      </w:tr>
      <w:tr w:rsidR="00E11DC1" w:rsidRPr="008D6C9C" w:rsidTr="00F87465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DC1" w:rsidRPr="00C036B8" w:rsidRDefault="00E11DC1" w:rsidP="00E11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3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DC1" w:rsidRPr="00C036B8" w:rsidRDefault="00E11DC1" w:rsidP="00E11DC1">
            <w:pPr>
              <w:pStyle w:val="a4"/>
              <w:jc w:val="left"/>
              <w:rPr>
                <w:b w:val="0"/>
                <w:sz w:val="18"/>
                <w:szCs w:val="18"/>
              </w:rPr>
            </w:pPr>
            <w:r w:rsidRPr="00C036B8">
              <w:rPr>
                <w:b w:val="0"/>
                <w:sz w:val="18"/>
                <w:szCs w:val="18"/>
              </w:rPr>
              <w:t>Пробирки центрифужные без  делений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C1" w:rsidRPr="00C036B8" w:rsidRDefault="00E11DC1" w:rsidP="00E11D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6B8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DC1" w:rsidRPr="00C036B8" w:rsidRDefault="00E11DC1" w:rsidP="00E11DC1">
            <w:pPr>
              <w:pStyle w:val="a4"/>
              <w:jc w:val="left"/>
              <w:rPr>
                <w:b w:val="0"/>
                <w:sz w:val="18"/>
                <w:szCs w:val="18"/>
                <w:lang w:val="kk-KZ"/>
              </w:rPr>
            </w:pPr>
            <w:r w:rsidRPr="00C036B8">
              <w:rPr>
                <w:b w:val="0"/>
                <w:sz w:val="18"/>
                <w:szCs w:val="18"/>
                <w:lang w:val="kk-KZ"/>
              </w:rPr>
              <w:t>90,00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C1" w:rsidRPr="00C036B8" w:rsidRDefault="00E11DC1" w:rsidP="00E11DC1">
            <w:pPr>
              <w:pStyle w:val="a4"/>
              <w:jc w:val="left"/>
              <w:rPr>
                <w:b w:val="0"/>
                <w:sz w:val="18"/>
                <w:szCs w:val="18"/>
              </w:rPr>
            </w:pPr>
            <w:r w:rsidRPr="00C036B8">
              <w:rPr>
                <w:b w:val="0"/>
                <w:sz w:val="18"/>
                <w:szCs w:val="18"/>
                <w:lang w:val="kk-KZ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DC1" w:rsidRPr="00C036B8" w:rsidRDefault="00E11DC1" w:rsidP="00E11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3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45000,00</w:t>
            </w:r>
          </w:p>
        </w:tc>
      </w:tr>
      <w:tr w:rsidR="00E11DC1" w:rsidRPr="008D6C9C" w:rsidTr="00F87465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DC1" w:rsidRPr="00C036B8" w:rsidRDefault="00E11DC1" w:rsidP="00E11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3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DC1" w:rsidRPr="00C036B8" w:rsidRDefault="00E11DC1" w:rsidP="00E11DC1">
            <w:pPr>
              <w:pStyle w:val="a4"/>
              <w:jc w:val="left"/>
              <w:rPr>
                <w:b w:val="0"/>
                <w:sz w:val="18"/>
                <w:szCs w:val="18"/>
              </w:rPr>
            </w:pPr>
            <w:r w:rsidRPr="00C036B8">
              <w:rPr>
                <w:b w:val="0"/>
                <w:sz w:val="18"/>
                <w:szCs w:val="18"/>
              </w:rPr>
              <w:t>Петли бактериологические     10 мкл, с иглой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C1" w:rsidRPr="00C036B8" w:rsidRDefault="00E11DC1" w:rsidP="00E11D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6B8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DC1" w:rsidRPr="00C036B8" w:rsidRDefault="00E11DC1" w:rsidP="00E11DC1">
            <w:pPr>
              <w:pStyle w:val="a4"/>
              <w:jc w:val="left"/>
              <w:rPr>
                <w:b w:val="0"/>
                <w:sz w:val="18"/>
                <w:szCs w:val="18"/>
              </w:rPr>
            </w:pPr>
            <w:r w:rsidRPr="00C036B8">
              <w:rPr>
                <w:b w:val="0"/>
                <w:sz w:val="18"/>
                <w:szCs w:val="18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C1" w:rsidRPr="00C036B8" w:rsidRDefault="00E11DC1" w:rsidP="00E11DC1">
            <w:pPr>
              <w:pStyle w:val="a4"/>
              <w:jc w:val="left"/>
              <w:rPr>
                <w:b w:val="0"/>
                <w:sz w:val="18"/>
                <w:szCs w:val="18"/>
              </w:rPr>
            </w:pPr>
            <w:r w:rsidRPr="00C036B8">
              <w:rPr>
                <w:b w:val="0"/>
                <w:sz w:val="18"/>
                <w:szCs w:val="18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DC1" w:rsidRPr="00C036B8" w:rsidRDefault="00E11DC1" w:rsidP="00E11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3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25000,00</w:t>
            </w:r>
          </w:p>
        </w:tc>
      </w:tr>
      <w:tr w:rsidR="00E11DC1" w:rsidRPr="008D6C9C" w:rsidTr="00F87465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DC1" w:rsidRPr="00C036B8" w:rsidRDefault="00E11DC1" w:rsidP="00E11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3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DC1" w:rsidRPr="00C036B8" w:rsidRDefault="00E11DC1" w:rsidP="00E11DC1">
            <w:pPr>
              <w:pStyle w:val="a4"/>
              <w:jc w:val="left"/>
              <w:rPr>
                <w:b w:val="0"/>
                <w:sz w:val="18"/>
                <w:szCs w:val="18"/>
              </w:rPr>
            </w:pPr>
            <w:r w:rsidRPr="00C036B8">
              <w:rPr>
                <w:b w:val="0"/>
                <w:sz w:val="18"/>
                <w:szCs w:val="18"/>
              </w:rPr>
              <w:t>Наконечники  на 100 мкл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C1" w:rsidRPr="00C036B8" w:rsidRDefault="00E11DC1" w:rsidP="00E11DC1">
            <w:pPr>
              <w:pStyle w:val="a4"/>
              <w:jc w:val="left"/>
              <w:rPr>
                <w:b w:val="0"/>
                <w:sz w:val="18"/>
                <w:szCs w:val="18"/>
              </w:rPr>
            </w:pPr>
            <w:r w:rsidRPr="00C036B8">
              <w:rPr>
                <w:b w:val="0"/>
                <w:sz w:val="18"/>
                <w:szCs w:val="18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DC1" w:rsidRPr="00C036B8" w:rsidRDefault="00E11DC1" w:rsidP="00E11DC1">
            <w:pPr>
              <w:pStyle w:val="a4"/>
              <w:jc w:val="left"/>
              <w:rPr>
                <w:b w:val="0"/>
                <w:sz w:val="18"/>
                <w:szCs w:val="18"/>
              </w:rPr>
            </w:pPr>
            <w:r w:rsidRPr="00C036B8">
              <w:rPr>
                <w:b w:val="0"/>
                <w:sz w:val="18"/>
                <w:szCs w:val="18"/>
              </w:rPr>
              <w:t>1950,00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C1" w:rsidRPr="00C036B8" w:rsidRDefault="00E11DC1" w:rsidP="00E11DC1">
            <w:pPr>
              <w:pStyle w:val="a4"/>
              <w:jc w:val="left"/>
              <w:rPr>
                <w:b w:val="0"/>
                <w:sz w:val="18"/>
                <w:szCs w:val="18"/>
              </w:rPr>
            </w:pPr>
            <w:r w:rsidRPr="00C036B8">
              <w:rPr>
                <w:b w:val="0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DC1" w:rsidRPr="00C036B8" w:rsidRDefault="00E11DC1" w:rsidP="00E11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3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7800,00</w:t>
            </w:r>
          </w:p>
        </w:tc>
      </w:tr>
      <w:tr w:rsidR="00E11DC1" w:rsidRPr="008D6C9C" w:rsidTr="00F87465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DC1" w:rsidRPr="00C036B8" w:rsidRDefault="00E11DC1" w:rsidP="00E11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3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DC1" w:rsidRPr="00C036B8" w:rsidRDefault="00E11DC1" w:rsidP="00E11DC1">
            <w:pPr>
              <w:pStyle w:val="a4"/>
              <w:jc w:val="left"/>
              <w:rPr>
                <w:b w:val="0"/>
                <w:sz w:val="18"/>
                <w:szCs w:val="18"/>
              </w:rPr>
            </w:pPr>
            <w:r w:rsidRPr="00C036B8">
              <w:rPr>
                <w:b w:val="0"/>
                <w:sz w:val="18"/>
                <w:szCs w:val="18"/>
              </w:rPr>
              <w:t xml:space="preserve">Тест на определение тропонина в сыворотке крови на анализаторе </w:t>
            </w:r>
            <w:r w:rsidRPr="00C036B8">
              <w:rPr>
                <w:b w:val="0"/>
                <w:sz w:val="18"/>
                <w:szCs w:val="18"/>
                <w:lang w:val="en-US"/>
              </w:rPr>
              <w:t>Finecare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C1" w:rsidRPr="00C036B8" w:rsidRDefault="00E11DC1" w:rsidP="00E11DC1">
            <w:pPr>
              <w:pStyle w:val="a4"/>
              <w:jc w:val="left"/>
              <w:rPr>
                <w:b w:val="0"/>
                <w:sz w:val="18"/>
                <w:szCs w:val="18"/>
              </w:rPr>
            </w:pPr>
            <w:r w:rsidRPr="00C036B8">
              <w:rPr>
                <w:b w:val="0"/>
                <w:sz w:val="18"/>
                <w:szCs w:val="18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DC1" w:rsidRPr="00C036B8" w:rsidRDefault="00E11DC1" w:rsidP="00E11DC1">
            <w:pPr>
              <w:pStyle w:val="a4"/>
              <w:jc w:val="left"/>
              <w:rPr>
                <w:b w:val="0"/>
                <w:sz w:val="18"/>
                <w:szCs w:val="18"/>
              </w:rPr>
            </w:pPr>
            <w:r w:rsidRPr="00C036B8">
              <w:rPr>
                <w:b w:val="0"/>
                <w:sz w:val="18"/>
                <w:szCs w:val="18"/>
              </w:rPr>
              <w:t>117450,00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C1" w:rsidRPr="00C036B8" w:rsidRDefault="00E11DC1" w:rsidP="00E11DC1">
            <w:pPr>
              <w:pStyle w:val="a4"/>
              <w:jc w:val="left"/>
              <w:rPr>
                <w:b w:val="0"/>
                <w:sz w:val="18"/>
                <w:szCs w:val="18"/>
              </w:rPr>
            </w:pPr>
            <w:r w:rsidRPr="00C036B8">
              <w:rPr>
                <w:b w:val="0"/>
                <w:sz w:val="18"/>
                <w:szCs w:val="18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DC1" w:rsidRPr="00C036B8" w:rsidRDefault="00E11DC1" w:rsidP="00E11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3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1174500,00</w:t>
            </w:r>
          </w:p>
        </w:tc>
      </w:tr>
      <w:tr w:rsidR="00E11DC1" w:rsidRPr="008D6C9C" w:rsidTr="00F87465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DC1" w:rsidRPr="00C036B8" w:rsidRDefault="00E11DC1" w:rsidP="00E11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3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DC1" w:rsidRPr="00C036B8" w:rsidRDefault="00E11DC1" w:rsidP="00E11DC1">
            <w:pPr>
              <w:pStyle w:val="a4"/>
              <w:jc w:val="left"/>
              <w:rPr>
                <w:b w:val="0"/>
                <w:sz w:val="18"/>
                <w:szCs w:val="18"/>
              </w:rPr>
            </w:pPr>
            <w:r w:rsidRPr="00C036B8">
              <w:rPr>
                <w:b w:val="0"/>
                <w:sz w:val="18"/>
                <w:szCs w:val="18"/>
              </w:rPr>
              <w:t xml:space="preserve">Тест на определение D-Dimer в сыворотке крови на анализатор </w:t>
            </w:r>
            <w:r w:rsidRPr="00C036B8">
              <w:rPr>
                <w:b w:val="0"/>
                <w:sz w:val="18"/>
                <w:szCs w:val="18"/>
                <w:lang w:val="en-US"/>
              </w:rPr>
              <w:t>Finecare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C1" w:rsidRPr="00C036B8" w:rsidRDefault="00E11DC1" w:rsidP="00E11DC1">
            <w:pPr>
              <w:pStyle w:val="a4"/>
              <w:jc w:val="left"/>
              <w:rPr>
                <w:b w:val="0"/>
                <w:sz w:val="18"/>
                <w:szCs w:val="18"/>
              </w:rPr>
            </w:pPr>
            <w:r w:rsidRPr="00C036B8">
              <w:rPr>
                <w:b w:val="0"/>
                <w:sz w:val="18"/>
                <w:szCs w:val="18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DC1" w:rsidRPr="00C036B8" w:rsidRDefault="00E11DC1" w:rsidP="00E11DC1">
            <w:pPr>
              <w:pStyle w:val="a4"/>
              <w:jc w:val="left"/>
              <w:rPr>
                <w:b w:val="0"/>
                <w:sz w:val="18"/>
                <w:szCs w:val="18"/>
              </w:rPr>
            </w:pPr>
            <w:r w:rsidRPr="00C036B8">
              <w:rPr>
                <w:b w:val="0"/>
                <w:sz w:val="18"/>
                <w:szCs w:val="18"/>
              </w:rPr>
              <w:t>103680,00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C1" w:rsidRPr="00C036B8" w:rsidRDefault="00E11DC1" w:rsidP="00E11DC1">
            <w:pPr>
              <w:pStyle w:val="a4"/>
              <w:jc w:val="left"/>
              <w:rPr>
                <w:b w:val="0"/>
                <w:sz w:val="18"/>
                <w:szCs w:val="18"/>
              </w:rPr>
            </w:pPr>
            <w:r w:rsidRPr="00C036B8">
              <w:rPr>
                <w:b w:val="0"/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DC1" w:rsidRPr="00C036B8" w:rsidRDefault="00E11DC1" w:rsidP="00E11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3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518400,00</w:t>
            </w:r>
          </w:p>
        </w:tc>
      </w:tr>
      <w:tr w:rsidR="00E11DC1" w:rsidRPr="008D6C9C" w:rsidTr="00F87465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DC1" w:rsidRPr="00C036B8" w:rsidRDefault="00E11DC1" w:rsidP="00E11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3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DC1" w:rsidRPr="00C036B8" w:rsidRDefault="00E11DC1" w:rsidP="00E11D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6B8">
              <w:rPr>
                <w:rFonts w:ascii="Times New Roman" w:hAnsi="Times New Roman" w:cs="Times New Roman"/>
                <w:sz w:val="18"/>
                <w:szCs w:val="18"/>
              </w:rPr>
              <w:t>Антиген кардиолипиновый (РМП)</w:t>
            </w:r>
          </w:p>
          <w:p w:rsidR="00E11DC1" w:rsidRPr="00C036B8" w:rsidRDefault="00E11DC1" w:rsidP="00E11D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C1" w:rsidRPr="00C036B8" w:rsidRDefault="00E11DC1" w:rsidP="00E11D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6B8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DC1" w:rsidRPr="00C036B8" w:rsidRDefault="00E11DC1" w:rsidP="00E11DC1">
            <w:pPr>
              <w:pStyle w:val="a4"/>
              <w:jc w:val="left"/>
              <w:rPr>
                <w:b w:val="0"/>
                <w:sz w:val="18"/>
                <w:szCs w:val="18"/>
              </w:rPr>
            </w:pPr>
            <w:r w:rsidRPr="00C036B8">
              <w:rPr>
                <w:b w:val="0"/>
                <w:sz w:val="18"/>
                <w:szCs w:val="18"/>
              </w:rPr>
              <w:t>26100,00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C1" w:rsidRPr="00C036B8" w:rsidRDefault="00E11DC1" w:rsidP="00E11DC1">
            <w:pPr>
              <w:pStyle w:val="a4"/>
              <w:jc w:val="left"/>
              <w:rPr>
                <w:b w:val="0"/>
                <w:sz w:val="18"/>
                <w:szCs w:val="18"/>
              </w:rPr>
            </w:pPr>
            <w:r w:rsidRPr="00C036B8">
              <w:rPr>
                <w:b w:val="0"/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DC1" w:rsidRPr="00C036B8" w:rsidRDefault="00E11DC1" w:rsidP="00E11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036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130500,00</w:t>
            </w:r>
          </w:p>
        </w:tc>
      </w:tr>
      <w:tr w:rsidR="00E11DC1" w:rsidRPr="008D6C9C" w:rsidTr="00F87465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DC1" w:rsidRPr="00C036B8" w:rsidRDefault="00E11DC1" w:rsidP="00E11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DC1" w:rsidRPr="00C036B8" w:rsidRDefault="00E11DC1" w:rsidP="00E11D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6542">
              <w:rPr>
                <w:color w:val="000000"/>
                <w:sz w:val="20"/>
                <w:szCs w:val="20"/>
              </w:rPr>
              <w:t>Капилляры Панченкова (пипетка к СОЭ-метру),50шт.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C1" w:rsidRPr="00C036B8" w:rsidRDefault="00E11DC1" w:rsidP="00E11D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DC1" w:rsidRPr="00C036B8" w:rsidRDefault="00E11DC1" w:rsidP="00E11DC1">
            <w:pPr>
              <w:pStyle w:val="a4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255,00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C1" w:rsidRPr="00C036B8" w:rsidRDefault="00E11DC1" w:rsidP="00E11DC1">
            <w:pPr>
              <w:pStyle w:val="a4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DC1" w:rsidRPr="00C036B8" w:rsidRDefault="00E11DC1" w:rsidP="00E11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1530,00</w:t>
            </w:r>
          </w:p>
        </w:tc>
      </w:tr>
      <w:tr w:rsidR="00E11DC1" w:rsidRPr="008D6C9C" w:rsidTr="00F87465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DC1" w:rsidRPr="001947C7" w:rsidRDefault="00E11DC1" w:rsidP="00E11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19.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DC1" w:rsidRPr="00C036B8" w:rsidRDefault="00E11DC1" w:rsidP="00E11D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263B">
              <w:rPr>
                <w:rFonts w:ascii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  <w:t>Штатив для пробирок ШЛПП-02, п/эт на 20гн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C1" w:rsidRPr="00C036B8" w:rsidRDefault="00E11DC1" w:rsidP="00E11D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DC1" w:rsidRPr="00C036B8" w:rsidRDefault="00E11DC1" w:rsidP="00E11DC1">
            <w:pPr>
              <w:pStyle w:val="a4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C1" w:rsidRPr="00C036B8" w:rsidRDefault="00E11DC1" w:rsidP="00E11DC1">
            <w:pPr>
              <w:pStyle w:val="a4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DC1" w:rsidRPr="00C036B8" w:rsidRDefault="00E11DC1" w:rsidP="00E11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15000,00</w:t>
            </w:r>
          </w:p>
        </w:tc>
      </w:tr>
      <w:tr w:rsidR="00E11DC1" w:rsidRPr="008D6C9C" w:rsidTr="00F87465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DC1" w:rsidRPr="001947C7" w:rsidRDefault="00E11DC1" w:rsidP="00E11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20.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DC1" w:rsidRPr="0079263B" w:rsidRDefault="00E11DC1" w:rsidP="00E11DC1">
            <w:pPr>
              <w:pStyle w:val="1"/>
              <w:spacing w:before="0" w:beforeAutospacing="0" w:after="0" w:afterAutospacing="0"/>
              <w:rPr>
                <w:b w:val="0"/>
                <w:color w:val="01011B"/>
                <w:sz w:val="20"/>
                <w:szCs w:val="20"/>
              </w:rPr>
            </w:pPr>
            <w:r w:rsidRPr="0079263B">
              <w:rPr>
                <w:b w:val="0"/>
                <w:color w:val="01011B"/>
                <w:sz w:val="20"/>
                <w:szCs w:val="20"/>
              </w:rPr>
              <w:t>Штатив д/пробирок ШЛПП-02,п/эт на 10 гнезд</w:t>
            </w:r>
          </w:p>
          <w:p w:rsidR="00E11DC1" w:rsidRPr="0079263B" w:rsidRDefault="00E11DC1" w:rsidP="00E11DC1">
            <w:pPr>
              <w:rPr>
                <w:rFonts w:ascii="Times New Roman" w:hAnsi="Times New Roman" w:cs="Times New Roman"/>
                <w:color w:val="01011B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C1" w:rsidRDefault="00E11DC1" w:rsidP="00E11D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DC1" w:rsidRDefault="00E11DC1" w:rsidP="00E11DC1">
            <w:pPr>
              <w:pStyle w:val="a4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C1" w:rsidRDefault="00E11DC1" w:rsidP="00E11DC1">
            <w:pPr>
              <w:pStyle w:val="a4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DC1" w:rsidRDefault="00E11DC1" w:rsidP="00E11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15000,00</w:t>
            </w:r>
          </w:p>
        </w:tc>
      </w:tr>
      <w:tr w:rsidR="00E11DC1" w:rsidRPr="008D6C9C" w:rsidTr="00F87465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DC1" w:rsidRPr="00C036B8" w:rsidRDefault="00E11DC1" w:rsidP="00E11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1DC1" w:rsidRPr="00C036B8" w:rsidRDefault="00E11DC1" w:rsidP="00E11D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36B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 w:rsidR="006F5D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F5D4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четыре миллиона девяносто одна тысяча семьсот тридцать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C1" w:rsidRPr="00C036B8" w:rsidRDefault="00E11DC1" w:rsidP="00E11D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DC1" w:rsidRPr="00C036B8" w:rsidRDefault="00E11DC1" w:rsidP="00E11DC1">
            <w:pPr>
              <w:pStyle w:val="a4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1DC1" w:rsidRPr="00C036B8" w:rsidRDefault="00E11DC1" w:rsidP="00E11DC1">
            <w:pPr>
              <w:pStyle w:val="a4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DC1" w:rsidRPr="00C036B8" w:rsidRDefault="00E11DC1" w:rsidP="00E11D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4 091 730,00</w:t>
            </w:r>
          </w:p>
        </w:tc>
      </w:tr>
    </w:tbl>
    <w:p w:rsidR="00C036B8" w:rsidRDefault="00C036B8" w:rsidP="00C03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D6B97" w:rsidRPr="008D6C9C" w:rsidRDefault="00CD6B97" w:rsidP="00CD6B9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44509" w:rsidRPr="008D6C9C" w:rsidRDefault="00044509" w:rsidP="008D6C9C">
      <w:pPr>
        <w:spacing w:after="0" w:line="240" w:lineRule="auto"/>
        <w:ind w:right="-285"/>
        <w:rPr>
          <w:rFonts w:ascii="Times New Roman" w:hAnsi="Times New Roman" w:cs="Times New Roman"/>
          <w:sz w:val="18"/>
          <w:szCs w:val="18"/>
        </w:rPr>
      </w:pPr>
      <w:r w:rsidRPr="008D6C9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Организатору закупок КГП "Сарыкольская РБ" разместить информацию об итогах проведенных закупок способом запроса ценовых предложений на интернет-ресурсе заказчика. </w:t>
      </w:r>
    </w:p>
    <w:p w:rsidR="004E410D" w:rsidRPr="008D6C9C" w:rsidRDefault="004E410D" w:rsidP="00163C9F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</w:p>
    <w:p w:rsidR="002F4D28" w:rsidRDefault="00044509" w:rsidP="002F4D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D6C9C">
        <w:rPr>
          <w:rFonts w:ascii="Times New Roman" w:eastAsia="Times New Roman" w:hAnsi="Times New Roman" w:cs="Times New Roman"/>
          <w:color w:val="000000"/>
          <w:sz w:val="18"/>
          <w:szCs w:val="18"/>
        </w:rPr>
        <w:t>Организа</w:t>
      </w:r>
      <w:r w:rsidR="006B0A0F" w:rsidRPr="008D6C9C">
        <w:rPr>
          <w:rFonts w:ascii="Times New Roman" w:eastAsia="Times New Roman" w:hAnsi="Times New Roman" w:cs="Times New Roman"/>
          <w:color w:val="000000"/>
          <w:sz w:val="18"/>
          <w:szCs w:val="18"/>
        </w:rPr>
        <w:t>тору закупок КГП "Сарыкольская</w:t>
      </w:r>
      <w:r w:rsidRPr="008D6C9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РБ" в срок </w:t>
      </w:r>
      <w:r w:rsidR="006819CE" w:rsidRPr="008D6C9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до </w:t>
      </w:r>
      <w:r w:rsidR="00A27DDF">
        <w:rPr>
          <w:rFonts w:ascii="Times New Roman" w:eastAsia="Times New Roman" w:hAnsi="Times New Roman" w:cs="Times New Roman"/>
          <w:color w:val="000000"/>
          <w:sz w:val="18"/>
          <w:szCs w:val="18"/>
        </w:rPr>
        <w:t>8</w:t>
      </w:r>
      <w:r w:rsidR="008D6C9C" w:rsidRPr="008D6C9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A27DDF">
        <w:rPr>
          <w:rFonts w:ascii="Times New Roman" w:eastAsia="Times New Roman" w:hAnsi="Times New Roman" w:cs="Times New Roman"/>
          <w:color w:val="000000"/>
          <w:sz w:val="18"/>
          <w:szCs w:val="18"/>
        </w:rPr>
        <w:t>феврал</w:t>
      </w:r>
      <w:r w:rsidR="006819CE" w:rsidRPr="008D6C9C"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 w:rsidR="00A27DD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8D6C9C" w:rsidRPr="008D6C9C">
        <w:rPr>
          <w:rFonts w:ascii="Times New Roman" w:eastAsia="Times New Roman" w:hAnsi="Times New Roman" w:cs="Times New Roman"/>
          <w:color w:val="000000"/>
          <w:sz w:val="18"/>
          <w:szCs w:val="18"/>
        </w:rPr>
        <w:t>2024</w:t>
      </w:r>
      <w:r w:rsidR="004E410D" w:rsidRPr="008D6C9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года заключить договор с:</w:t>
      </w:r>
    </w:p>
    <w:p w:rsidR="00E92F95" w:rsidRPr="00E92F95" w:rsidRDefault="00E92F95" w:rsidP="002F4D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F4D28" w:rsidRPr="00E92F95" w:rsidRDefault="002F4D28" w:rsidP="005029EE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92F9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- </w:t>
      </w:r>
      <w:r w:rsidR="005029E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ТОО «ОрдаМед Костанай» </w:t>
      </w:r>
      <w:r w:rsidRPr="00E92F9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на </w:t>
      </w:r>
      <w:r w:rsidRPr="005029E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сумму </w:t>
      </w:r>
      <w:r w:rsidR="005029EE" w:rsidRPr="005029EE">
        <w:rPr>
          <w:rFonts w:ascii="Times New Roman" w:hAnsi="Times New Roman" w:cs="Times New Roman"/>
          <w:sz w:val="18"/>
          <w:szCs w:val="18"/>
          <w:lang w:val="kk-KZ"/>
        </w:rPr>
        <w:t>7 011 680,00</w:t>
      </w:r>
      <w:r w:rsidR="005029EE" w:rsidRPr="00E92F9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E92F95">
        <w:rPr>
          <w:rFonts w:ascii="Times New Roman" w:eastAsia="Times New Roman" w:hAnsi="Times New Roman" w:cs="Times New Roman"/>
          <w:color w:val="000000"/>
          <w:sz w:val="18"/>
          <w:szCs w:val="18"/>
        </w:rPr>
        <w:t>(</w:t>
      </w:r>
      <w:r w:rsidR="005029EE">
        <w:rPr>
          <w:rFonts w:ascii="Times New Roman" w:eastAsia="Times New Roman" w:hAnsi="Times New Roman" w:cs="Times New Roman"/>
          <w:color w:val="000000"/>
          <w:sz w:val="18"/>
          <w:szCs w:val="18"/>
        </w:rPr>
        <w:t>сем</w:t>
      </w:r>
      <w:r w:rsidR="00E92F95" w:rsidRPr="00E92F9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ь миллионов </w:t>
      </w:r>
      <w:r w:rsidR="005029EE">
        <w:rPr>
          <w:rFonts w:ascii="Times New Roman" w:eastAsia="Times New Roman" w:hAnsi="Times New Roman" w:cs="Times New Roman"/>
          <w:color w:val="000000"/>
          <w:sz w:val="18"/>
          <w:szCs w:val="18"/>
        </w:rPr>
        <w:t>одиннадцать тысяч шестьсот восемьдесят</w:t>
      </w:r>
      <w:r w:rsidR="00E92F95" w:rsidRPr="00E92F9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) </w:t>
      </w:r>
      <w:r w:rsidRPr="00E92F95">
        <w:rPr>
          <w:rFonts w:ascii="Times New Roman" w:eastAsia="Times New Roman" w:hAnsi="Times New Roman" w:cs="Times New Roman"/>
          <w:color w:val="000000"/>
          <w:sz w:val="18"/>
          <w:szCs w:val="18"/>
        </w:rPr>
        <w:t>тенге</w:t>
      </w:r>
    </w:p>
    <w:p w:rsidR="002F4D28" w:rsidRPr="00E92F95" w:rsidRDefault="00A27DDF" w:rsidP="00E92F95">
      <w:pPr>
        <w:spacing w:after="0" w:line="240" w:lineRule="auto"/>
        <w:ind w:left="142"/>
        <w:rPr>
          <w:rFonts w:ascii="Times New Roman" w:hAnsi="Times New Roman" w:cs="Times New Roman"/>
          <w:sz w:val="18"/>
          <w:szCs w:val="18"/>
        </w:rPr>
      </w:pPr>
      <w:r w:rsidRPr="00E92F9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- </w:t>
      </w:r>
      <w:r w:rsidR="00E92F95" w:rsidRPr="00E92F9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ТОО «АО-НАБ» </w:t>
      </w:r>
      <w:r w:rsidRPr="00E92F9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на </w:t>
      </w:r>
      <w:r w:rsidRPr="005029E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сумму </w:t>
      </w:r>
      <w:r w:rsidR="005029EE" w:rsidRPr="005029EE">
        <w:rPr>
          <w:sz w:val="18"/>
          <w:szCs w:val="18"/>
        </w:rPr>
        <w:t>112 000,00</w:t>
      </w:r>
      <w:r w:rsidR="005029EE" w:rsidRPr="00E92F95">
        <w:rPr>
          <w:rFonts w:ascii="Times New Roman" w:hAnsi="Times New Roman" w:cs="Times New Roman"/>
          <w:sz w:val="18"/>
          <w:szCs w:val="18"/>
        </w:rPr>
        <w:t xml:space="preserve"> </w:t>
      </w:r>
      <w:r w:rsidR="00E92F95" w:rsidRPr="00E92F95">
        <w:rPr>
          <w:rFonts w:ascii="Times New Roman" w:hAnsi="Times New Roman" w:cs="Times New Roman"/>
          <w:sz w:val="18"/>
          <w:szCs w:val="18"/>
        </w:rPr>
        <w:t>(</w:t>
      </w:r>
      <w:r w:rsidR="005029EE">
        <w:rPr>
          <w:rFonts w:ascii="Times New Roman" w:hAnsi="Times New Roman" w:cs="Times New Roman"/>
          <w:sz w:val="18"/>
          <w:szCs w:val="18"/>
        </w:rPr>
        <w:t>сто двенадцать</w:t>
      </w:r>
      <w:r w:rsidR="00E92F95" w:rsidRPr="00E92F95">
        <w:rPr>
          <w:rFonts w:ascii="Times New Roman" w:hAnsi="Times New Roman" w:cs="Times New Roman"/>
          <w:sz w:val="18"/>
          <w:szCs w:val="18"/>
        </w:rPr>
        <w:t xml:space="preserve"> ты</w:t>
      </w:r>
      <w:r w:rsidR="005029EE">
        <w:rPr>
          <w:rFonts w:ascii="Times New Roman" w:hAnsi="Times New Roman" w:cs="Times New Roman"/>
          <w:sz w:val="18"/>
          <w:szCs w:val="18"/>
        </w:rPr>
        <w:t>сяч</w:t>
      </w:r>
      <w:r w:rsidR="00E92F95" w:rsidRPr="00E92F95">
        <w:rPr>
          <w:rFonts w:ascii="Times New Roman" w:hAnsi="Times New Roman" w:cs="Times New Roman"/>
          <w:sz w:val="18"/>
          <w:szCs w:val="18"/>
        </w:rPr>
        <w:t>) тенге</w:t>
      </w:r>
    </w:p>
    <w:p w:rsidR="00E92F95" w:rsidRPr="00E92F95" w:rsidRDefault="00E92F95" w:rsidP="00E92F95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92F95">
        <w:rPr>
          <w:rFonts w:ascii="Times New Roman" w:hAnsi="Times New Roman" w:cs="Times New Roman"/>
          <w:sz w:val="18"/>
          <w:szCs w:val="18"/>
        </w:rPr>
        <w:t xml:space="preserve">- </w:t>
      </w:r>
      <w:r w:rsidRPr="00E92F9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ТОО «СТ-ФАРМ» на сумму </w:t>
      </w:r>
      <w:r w:rsidR="005029EE" w:rsidRPr="005029EE">
        <w:rPr>
          <w:rFonts w:ascii="Times New Roman" w:hAnsi="Times New Roman" w:cs="Times New Roman"/>
          <w:sz w:val="18"/>
          <w:szCs w:val="18"/>
        </w:rPr>
        <w:t>278 000,00</w:t>
      </w:r>
      <w:r w:rsidR="005029EE" w:rsidRPr="00E92F95">
        <w:rPr>
          <w:rFonts w:ascii="Times New Roman" w:hAnsi="Times New Roman" w:cs="Times New Roman"/>
          <w:sz w:val="18"/>
          <w:szCs w:val="18"/>
        </w:rPr>
        <w:t xml:space="preserve"> </w:t>
      </w:r>
      <w:r w:rsidRPr="00E92F95">
        <w:rPr>
          <w:rFonts w:ascii="Times New Roman" w:hAnsi="Times New Roman" w:cs="Times New Roman"/>
          <w:sz w:val="18"/>
          <w:szCs w:val="18"/>
        </w:rPr>
        <w:t>(</w:t>
      </w:r>
      <w:r w:rsidR="005029EE">
        <w:rPr>
          <w:rFonts w:ascii="Times New Roman" w:hAnsi="Times New Roman" w:cs="Times New Roman"/>
          <w:sz w:val="18"/>
          <w:szCs w:val="18"/>
        </w:rPr>
        <w:t>двести семьдесят восемь тысяч</w:t>
      </w:r>
      <w:r w:rsidRPr="00E92F95">
        <w:rPr>
          <w:rFonts w:ascii="Times New Roman" w:hAnsi="Times New Roman" w:cs="Times New Roman"/>
          <w:sz w:val="18"/>
          <w:szCs w:val="18"/>
        </w:rPr>
        <w:t>) тенге</w:t>
      </w:r>
    </w:p>
    <w:p w:rsidR="00044509" w:rsidRPr="00E92F95" w:rsidRDefault="00E92F95" w:rsidP="00E92F95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92F9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- ТОО «ЮНИТЕК-М» на сумму </w:t>
      </w:r>
      <w:r w:rsidR="006B053F">
        <w:rPr>
          <w:rFonts w:ascii="Times New Roman" w:eastAsia="Times New Roman" w:hAnsi="Times New Roman" w:cs="Times New Roman"/>
          <w:color w:val="000000"/>
          <w:sz w:val="18"/>
          <w:szCs w:val="18"/>
        </w:rPr>
        <w:t>4</w:t>
      </w:r>
      <w:r w:rsidR="00E11DC1">
        <w:rPr>
          <w:rFonts w:ascii="Times New Roman" w:eastAsia="Times New Roman" w:hAnsi="Times New Roman" w:cs="Times New Roman"/>
          <w:color w:val="000000"/>
          <w:sz w:val="18"/>
          <w:szCs w:val="18"/>
        </w:rPr>
        <w:t> 091 730</w:t>
      </w:r>
      <w:r w:rsidR="005029EE" w:rsidRPr="00C036B8">
        <w:rPr>
          <w:rFonts w:ascii="Times New Roman" w:eastAsia="Times New Roman" w:hAnsi="Times New Roman" w:cs="Times New Roman"/>
          <w:color w:val="000000"/>
          <w:sz w:val="18"/>
          <w:szCs w:val="18"/>
        </w:rPr>
        <w:t>,00</w:t>
      </w:r>
      <w:r w:rsidR="005029EE" w:rsidRPr="00E92F9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E92F95">
        <w:rPr>
          <w:rFonts w:ascii="Times New Roman" w:eastAsia="Times New Roman" w:hAnsi="Times New Roman" w:cs="Times New Roman"/>
          <w:color w:val="000000"/>
          <w:sz w:val="18"/>
          <w:szCs w:val="18"/>
        </w:rPr>
        <w:t>(</w:t>
      </w:r>
      <w:r w:rsidR="005029EE">
        <w:rPr>
          <w:rFonts w:ascii="Times New Roman" w:eastAsia="Times New Roman" w:hAnsi="Times New Roman" w:cs="Times New Roman"/>
          <w:color w:val="000000"/>
          <w:sz w:val="18"/>
          <w:szCs w:val="18"/>
        </w:rPr>
        <w:t>четыре миллион</w:t>
      </w:r>
      <w:r w:rsidR="006B053F"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 w:rsidR="005029E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E11DC1">
        <w:rPr>
          <w:rFonts w:ascii="Times New Roman" w:eastAsia="Times New Roman" w:hAnsi="Times New Roman" w:cs="Times New Roman"/>
          <w:color w:val="000000"/>
          <w:sz w:val="18"/>
          <w:szCs w:val="18"/>
        </w:rPr>
        <w:t>девяносто одна тысяча семьсот тридцать</w:t>
      </w:r>
      <w:r w:rsidRPr="00E92F95">
        <w:rPr>
          <w:rFonts w:ascii="Times New Roman" w:eastAsia="Times New Roman" w:hAnsi="Times New Roman" w:cs="Times New Roman"/>
          <w:color w:val="000000"/>
          <w:sz w:val="18"/>
          <w:szCs w:val="18"/>
        </w:rPr>
        <w:t>) тенге</w:t>
      </w:r>
    </w:p>
    <w:p w:rsidR="00E92F95" w:rsidRPr="00E92F95" w:rsidRDefault="00E92F95" w:rsidP="00E92F95">
      <w:pPr>
        <w:pStyle w:val="a3"/>
        <w:spacing w:after="0" w:line="240" w:lineRule="auto"/>
        <w:ind w:left="142"/>
        <w:rPr>
          <w:rFonts w:ascii="Times New Roman" w:hAnsi="Times New Roman" w:cs="Times New Roman"/>
          <w:sz w:val="18"/>
          <w:szCs w:val="18"/>
        </w:rPr>
      </w:pPr>
      <w:r w:rsidRPr="00E92F9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- ТОО «ГЕЛИКА» на сумму </w:t>
      </w:r>
      <w:r w:rsidR="005029EE">
        <w:rPr>
          <w:rFonts w:ascii="Times New Roman" w:eastAsia="Times New Roman" w:hAnsi="Times New Roman" w:cs="Times New Roman"/>
          <w:color w:val="000000"/>
          <w:sz w:val="18"/>
          <w:szCs w:val="18"/>
        </w:rPr>
        <w:t>30 000,00</w:t>
      </w:r>
      <w:r w:rsidR="005029EE" w:rsidRPr="00E92F9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E92F95">
        <w:rPr>
          <w:rFonts w:ascii="Times New Roman" w:eastAsia="Times New Roman" w:hAnsi="Times New Roman" w:cs="Times New Roman"/>
          <w:color w:val="000000"/>
          <w:sz w:val="18"/>
          <w:szCs w:val="18"/>
        </w:rPr>
        <w:t>(</w:t>
      </w:r>
      <w:r w:rsidR="005029EE">
        <w:rPr>
          <w:rFonts w:ascii="Times New Roman" w:eastAsia="Times New Roman" w:hAnsi="Times New Roman" w:cs="Times New Roman"/>
          <w:color w:val="000000"/>
          <w:sz w:val="18"/>
          <w:szCs w:val="18"/>
        </w:rPr>
        <w:t>тридцать тысяч</w:t>
      </w:r>
      <w:r w:rsidRPr="00E92F95">
        <w:rPr>
          <w:rFonts w:ascii="Times New Roman" w:eastAsia="Times New Roman" w:hAnsi="Times New Roman" w:cs="Times New Roman"/>
          <w:color w:val="000000"/>
          <w:sz w:val="18"/>
          <w:szCs w:val="18"/>
        </w:rPr>
        <w:t>) тенге</w:t>
      </w:r>
    </w:p>
    <w:p w:rsidR="005029EE" w:rsidRPr="00E92F95" w:rsidRDefault="005029EE" w:rsidP="005029EE">
      <w:pPr>
        <w:pStyle w:val="a3"/>
        <w:spacing w:after="0" w:line="240" w:lineRule="auto"/>
        <w:ind w:left="142"/>
        <w:rPr>
          <w:rFonts w:ascii="Times New Roman" w:hAnsi="Times New Roman" w:cs="Times New Roman"/>
          <w:sz w:val="18"/>
          <w:szCs w:val="18"/>
        </w:rPr>
      </w:pPr>
      <w:r w:rsidRPr="00E92F9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kk-KZ"/>
        </w:rPr>
        <w:t>ТОО «Amir Pro</w:t>
      </w:r>
      <w:r w:rsidRPr="00E92F9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» на сумму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42 250,00</w:t>
      </w:r>
      <w:r w:rsidRPr="00E92F9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сорок две тысячи двести пятьдесят</w:t>
      </w:r>
      <w:r w:rsidRPr="00E92F95">
        <w:rPr>
          <w:rFonts w:ascii="Times New Roman" w:eastAsia="Times New Roman" w:hAnsi="Times New Roman" w:cs="Times New Roman"/>
          <w:color w:val="000000"/>
          <w:sz w:val="18"/>
          <w:szCs w:val="18"/>
        </w:rPr>
        <w:t>) тенге</w:t>
      </w:r>
    </w:p>
    <w:p w:rsidR="00044509" w:rsidRDefault="00044509" w:rsidP="00163C9F">
      <w:pPr>
        <w:pStyle w:val="a3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87465" w:rsidRPr="008D6C9C" w:rsidRDefault="00F87465" w:rsidP="00163C9F">
      <w:pPr>
        <w:pStyle w:val="a3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D6C9C" w:rsidRPr="00E92F95" w:rsidRDefault="00E92F95" w:rsidP="00E92F95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Председатель  комиссии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</w:t>
      </w:r>
      <w:r w:rsidRPr="00E92F95">
        <w:rPr>
          <w:rFonts w:ascii="Times New Roman" w:hAnsi="Times New Roman" w:cs="Times New Roman"/>
          <w:sz w:val="18"/>
          <w:szCs w:val="18"/>
        </w:rPr>
        <w:t>Байкунов Н.А. – и.о. заместителя главного врача по медицинской части</w:t>
      </w:r>
    </w:p>
    <w:p w:rsidR="008D6C9C" w:rsidRPr="00E92F95" w:rsidRDefault="008D6C9C" w:rsidP="008D6C9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D6C9C" w:rsidRPr="00F20CD0" w:rsidRDefault="008D6C9C" w:rsidP="00F20CD0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  <w:r w:rsidRPr="00F20CD0">
        <w:rPr>
          <w:rFonts w:ascii="Times New Roman" w:hAnsi="Times New Roman" w:cs="Times New Roman"/>
          <w:sz w:val="18"/>
          <w:szCs w:val="18"/>
        </w:rPr>
        <w:t>Члены комиссии:</w:t>
      </w:r>
      <w:r w:rsidRPr="00F20CD0">
        <w:rPr>
          <w:rFonts w:ascii="Times New Roman" w:hAnsi="Times New Roman" w:cs="Times New Roman"/>
          <w:sz w:val="18"/>
          <w:szCs w:val="18"/>
        </w:rPr>
        <w:tab/>
      </w:r>
      <w:r w:rsidRPr="00F20CD0">
        <w:rPr>
          <w:rFonts w:ascii="Times New Roman" w:hAnsi="Times New Roman" w:cs="Times New Roman"/>
          <w:sz w:val="18"/>
          <w:szCs w:val="18"/>
        </w:rPr>
        <w:tab/>
      </w:r>
      <w:r w:rsidRPr="00F20CD0">
        <w:rPr>
          <w:rFonts w:ascii="Times New Roman" w:hAnsi="Times New Roman" w:cs="Times New Roman"/>
          <w:sz w:val="18"/>
          <w:szCs w:val="18"/>
        </w:rPr>
        <w:tab/>
      </w:r>
      <w:r w:rsidRPr="00F20CD0">
        <w:rPr>
          <w:rFonts w:ascii="Times New Roman" w:hAnsi="Times New Roman" w:cs="Times New Roman"/>
          <w:sz w:val="18"/>
          <w:szCs w:val="18"/>
        </w:rPr>
        <w:tab/>
      </w:r>
      <w:r w:rsidR="00E92F95">
        <w:rPr>
          <w:rFonts w:ascii="Times New Roman" w:hAnsi="Times New Roman" w:cs="Times New Roman"/>
          <w:sz w:val="18"/>
          <w:szCs w:val="18"/>
        </w:rPr>
        <w:t xml:space="preserve">    Крывшич Ю.Ю. – главная медицинская сестра</w:t>
      </w:r>
    </w:p>
    <w:p w:rsidR="008D6C9C" w:rsidRPr="00F20CD0" w:rsidRDefault="00E92F95" w:rsidP="008D6C9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Ергеш Э.Ш. – провизор </w:t>
      </w:r>
    </w:p>
    <w:p w:rsidR="008D6C9C" w:rsidRPr="00F20CD0" w:rsidRDefault="008D6C9C" w:rsidP="008D6C9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D6C9C" w:rsidRPr="00F20CD0" w:rsidRDefault="00E92F95" w:rsidP="00F20CD0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Секретарь комиссии: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</w:t>
      </w:r>
      <w:r w:rsidR="008D6C9C" w:rsidRPr="00F20CD0">
        <w:rPr>
          <w:rFonts w:ascii="Times New Roman" w:hAnsi="Times New Roman" w:cs="Times New Roman"/>
          <w:sz w:val="18"/>
          <w:szCs w:val="18"/>
        </w:rPr>
        <w:t>Жабагина Г.С. – бухгалтер по государственным закупкам.</w:t>
      </w:r>
    </w:p>
    <w:p w:rsidR="00044509" w:rsidRPr="00F20CD0" w:rsidRDefault="00044509" w:rsidP="008D6C9C">
      <w:pPr>
        <w:pStyle w:val="a3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044509" w:rsidRPr="00F20CD0" w:rsidSect="0079499F">
      <w:pgSz w:w="11906" w:h="16838"/>
      <w:pgMar w:top="567" w:right="850" w:bottom="993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682" w:rsidRDefault="00562682" w:rsidP="00545C53">
      <w:pPr>
        <w:spacing w:after="0" w:line="240" w:lineRule="auto"/>
      </w:pPr>
      <w:r>
        <w:separator/>
      </w:r>
    </w:p>
  </w:endnote>
  <w:endnote w:type="continuationSeparator" w:id="1">
    <w:p w:rsidR="00562682" w:rsidRDefault="00562682" w:rsidP="00545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682" w:rsidRDefault="00562682" w:rsidP="00545C53">
      <w:pPr>
        <w:spacing w:after="0" w:line="240" w:lineRule="auto"/>
      </w:pPr>
      <w:r>
        <w:separator/>
      </w:r>
    </w:p>
  </w:footnote>
  <w:footnote w:type="continuationSeparator" w:id="1">
    <w:p w:rsidR="00562682" w:rsidRDefault="00562682" w:rsidP="00545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7167"/>
    <w:multiLevelType w:val="hybridMultilevel"/>
    <w:tmpl w:val="14B6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F0FD8"/>
    <w:multiLevelType w:val="hybridMultilevel"/>
    <w:tmpl w:val="06D0D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211D8"/>
    <w:multiLevelType w:val="hybridMultilevel"/>
    <w:tmpl w:val="0CA80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0733D"/>
    <w:multiLevelType w:val="hybridMultilevel"/>
    <w:tmpl w:val="7916C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43650"/>
    <w:multiLevelType w:val="hybridMultilevel"/>
    <w:tmpl w:val="9ACA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30AB1"/>
    <w:multiLevelType w:val="hybridMultilevel"/>
    <w:tmpl w:val="9836B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B3168"/>
    <w:multiLevelType w:val="hybridMultilevel"/>
    <w:tmpl w:val="AE0E0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AF4BFF"/>
    <w:multiLevelType w:val="hybridMultilevel"/>
    <w:tmpl w:val="0C1CF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3A4C1F"/>
    <w:multiLevelType w:val="hybridMultilevel"/>
    <w:tmpl w:val="12907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F6560E"/>
    <w:multiLevelType w:val="hybridMultilevel"/>
    <w:tmpl w:val="A1107850"/>
    <w:lvl w:ilvl="0" w:tplc="12F82708">
      <w:start w:val="6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BC5D58"/>
    <w:multiLevelType w:val="hybridMultilevel"/>
    <w:tmpl w:val="A6F23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393620"/>
    <w:multiLevelType w:val="hybridMultilevel"/>
    <w:tmpl w:val="31CE1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BD7A66"/>
    <w:multiLevelType w:val="hybridMultilevel"/>
    <w:tmpl w:val="C3ECC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FE6D1C"/>
    <w:multiLevelType w:val="hybridMultilevel"/>
    <w:tmpl w:val="37808C60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>
    <w:nsid w:val="30A72480"/>
    <w:multiLevelType w:val="hybridMultilevel"/>
    <w:tmpl w:val="9E56B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F37DE3"/>
    <w:multiLevelType w:val="hybridMultilevel"/>
    <w:tmpl w:val="EF147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2181B"/>
    <w:multiLevelType w:val="hybridMultilevel"/>
    <w:tmpl w:val="F1D04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433B7C"/>
    <w:multiLevelType w:val="hybridMultilevel"/>
    <w:tmpl w:val="2C60D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910BF7"/>
    <w:multiLevelType w:val="hybridMultilevel"/>
    <w:tmpl w:val="D2B64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5911D4"/>
    <w:multiLevelType w:val="hybridMultilevel"/>
    <w:tmpl w:val="C64A8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384B8F"/>
    <w:multiLevelType w:val="hybridMultilevel"/>
    <w:tmpl w:val="15ACC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0208CA"/>
    <w:multiLevelType w:val="hybridMultilevel"/>
    <w:tmpl w:val="A24023C8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2">
    <w:nsid w:val="5C5A21D9"/>
    <w:multiLevelType w:val="hybridMultilevel"/>
    <w:tmpl w:val="E7CAC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AE06DF"/>
    <w:multiLevelType w:val="hybridMultilevel"/>
    <w:tmpl w:val="5B4CF97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407125"/>
    <w:multiLevelType w:val="hybridMultilevel"/>
    <w:tmpl w:val="5792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74084A"/>
    <w:multiLevelType w:val="hybridMultilevel"/>
    <w:tmpl w:val="E90C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221337"/>
    <w:multiLevelType w:val="hybridMultilevel"/>
    <w:tmpl w:val="05E20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AE0ED6"/>
    <w:multiLevelType w:val="hybridMultilevel"/>
    <w:tmpl w:val="1E94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A14872"/>
    <w:multiLevelType w:val="hybridMultilevel"/>
    <w:tmpl w:val="D0864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FB0BCA"/>
    <w:multiLevelType w:val="hybridMultilevel"/>
    <w:tmpl w:val="BEDA4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A70EE5"/>
    <w:multiLevelType w:val="hybridMultilevel"/>
    <w:tmpl w:val="5B4CF97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7"/>
  </w:num>
  <w:num w:numId="4">
    <w:abstractNumId w:val="22"/>
  </w:num>
  <w:num w:numId="5">
    <w:abstractNumId w:val="24"/>
  </w:num>
  <w:num w:numId="6">
    <w:abstractNumId w:val="0"/>
  </w:num>
  <w:num w:numId="7">
    <w:abstractNumId w:val="20"/>
  </w:num>
  <w:num w:numId="8">
    <w:abstractNumId w:val="21"/>
  </w:num>
  <w:num w:numId="9">
    <w:abstractNumId w:val="13"/>
  </w:num>
  <w:num w:numId="10">
    <w:abstractNumId w:val="10"/>
  </w:num>
  <w:num w:numId="11">
    <w:abstractNumId w:val="3"/>
  </w:num>
  <w:num w:numId="12">
    <w:abstractNumId w:val="26"/>
  </w:num>
  <w:num w:numId="13">
    <w:abstractNumId w:val="2"/>
  </w:num>
  <w:num w:numId="14">
    <w:abstractNumId w:val="16"/>
  </w:num>
  <w:num w:numId="15">
    <w:abstractNumId w:val="17"/>
  </w:num>
  <w:num w:numId="16">
    <w:abstractNumId w:val="7"/>
  </w:num>
  <w:num w:numId="17">
    <w:abstractNumId w:val="28"/>
  </w:num>
  <w:num w:numId="18">
    <w:abstractNumId w:val="29"/>
  </w:num>
  <w:num w:numId="19">
    <w:abstractNumId w:val="15"/>
  </w:num>
  <w:num w:numId="20">
    <w:abstractNumId w:val="5"/>
  </w:num>
  <w:num w:numId="21">
    <w:abstractNumId w:val="14"/>
  </w:num>
  <w:num w:numId="22">
    <w:abstractNumId w:val="12"/>
  </w:num>
  <w:num w:numId="23">
    <w:abstractNumId w:val="19"/>
  </w:num>
  <w:num w:numId="24">
    <w:abstractNumId w:val="8"/>
  </w:num>
  <w:num w:numId="25">
    <w:abstractNumId w:val="6"/>
  </w:num>
  <w:num w:numId="26">
    <w:abstractNumId w:val="11"/>
  </w:num>
  <w:num w:numId="27">
    <w:abstractNumId w:val="25"/>
  </w:num>
  <w:num w:numId="28">
    <w:abstractNumId w:val="9"/>
  </w:num>
  <w:num w:numId="29">
    <w:abstractNumId w:val="23"/>
  </w:num>
  <w:num w:numId="30">
    <w:abstractNumId w:val="30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4509"/>
    <w:rsid w:val="00004045"/>
    <w:rsid w:val="000403D0"/>
    <w:rsid w:val="00043D8C"/>
    <w:rsid w:val="00044509"/>
    <w:rsid w:val="00050A15"/>
    <w:rsid w:val="000527DB"/>
    <w:rsid w:val="00052C3D"/>
    <w:rsid w:val="00054611"/>
    <w:rsid w:val="00074519"/>
    <w:rsid w:val="000928BE"/>
    <w:rsid w:val="00092D7E"/>
    <w:rsid w:val="000B0082"/>
    <w:rsid w:val="000B2890"/>
    <w:rsid w:val="000C4B50"/>
    <w:rsid w:val="000D157D"/>
    <w:rsid w:val="000D4030"/>
    <w:rsid w:val="00120AAB"/>
    <w:rsid w:val="0013083B"/>
    <w:rsid w:val="00141F5E"/>
    <w:rsid w:val="00163279"/>
    <w:rsid w:val="00163C9F"/>
    <w:rsid w:val="00164165"/>
    <w:rsid w:val="00166372"/>
    <w:rsid w:val="00174C4B"/>
    <w:rsid w:val="00185E65"/>
    <w:rsid w:val="00185E9E"/>
    <w:rsid w:val="001905FA"/>
    <w:rsid w:val="001947C7"/>
    <w:rsid w:val="00196233"/>
    <w:rsid w:val="001C51E1"/>
    <w:rsid w:val="001D3DEF"/>
    <w:rsid w:val="001D606F"/>
    <w:rsid w:val="001E222E"/>
    <w:rsid w:val="001F2B22"/>
    <w:rsid w:val="002157E7"/>
    <w:rsid w:val="002176FB"/>
    <w:rsid w:val="0022505B"/>
    <w:rsid w:val="00233B4A"/>
    <w:rsid w:val="00233EC8"/>
    <w:rsid w:val="00274222"/>
    <w:rsid w:val="00285F6E"/>
    <w:rsid w:val="0028782B"/>
    <w:rsid w:val="00287E23"/>
    <w:rsid w:val="00291AC1"/>
    <w:rsid w:val="00293A2F"/>
    <w:rsid w:val="002B5AD5"/>
    <w:rsid w:val="002B6B74"/>
    <w:rsid w:val="002C5A55"/>
    <w:rsid w:val="002E4044"/>
    <w:rsid w:val="002F4D28"/>
    <w:rsid w:val="002F549D"/>
    <w:rsid w:val="00303DDC"/>
    <w:rsid w:val="00307ECF"/>
    <w:rsid w:val="0033611D"/>
    <w:rsid w:val="00365A62"/>
    <w:rsid w:val="00397384"/>
    <w:rsid w:val="003C0FA4"/>
    <w:rsid w:val="003C4240"/>
    <w:rsid w:val="003D3B64"/>
    <w:rsid w:val="003D4445"/>
    <w:rsid w:val="003D6AE3"/>
    <w:rsid w:val="00414833"/>
    <w:rsid w:val="00446872"/>
    <w:rsid w:val="00451BD3"/>
    <w:rsid w:val="0045782D"/>
    <w:rsid w:val="00462113"/>
    <w:rsid w:val="00491852"/>
    <w:rsid w:val="004B4167"/>
    <w:rsid w:val="004C088C"/>
    <w:rsid w:val="004C3503"/>
    <w:rsid w:val="004D7BCE"/>
    <w:rsid w:val="004E179D"/>
    <w:rsid w:val="004E410D"/>
    <w:rsid w:val="005029EE"/>
    <w:rsid w:val="0051192E"/>
    <w:rsid w:val="00512368"/>
    <w:rsid w:val="00520C3A"/>
    <w:rsid w:val="00535972"/>
    <w:rsid w:val="005420C3"/>
    <w:rsid w:val="00545C53"/>
    <w:rsid w:val="00562682"/>
    <w:rsid w:val="0056298A"/>
    <w:rsid w:val="005958BF"/>
    <w:rsid w:val="0059594C"/>
    <w:rsid w:val="005A3B0B"/>
    <w:rsid w:val="005A6A9E"/>
    <w:rsid w:val="005B4292"/>
    <w:rsid w:val="005D3D81"/>
    <w:rsid w:val="005F3BA8"/>
    <w:rsid w:val="006039CD"/>
    <w:rsid w:val="00612605"/>
    <w:rsid w:val="0062003D"/>
    <w:rsid w:val="00624AA7"/>
    <w:rsid w:val="00641B51"/>
    <w:rsid w:val="00647B4D"/>
    <w:rsid w:val="00653B63"/>
    <w:rsid w:val="006616EC"/>
    <w:rsid w:val="00662A6C"/>
    <w:rsid w:val="006819CE"/>
    <w:rsid w:val="006A487C"/>
    <w:rsid w:val="006B053F"/>
    <w:rsid w:val="006B0A0F"/>
    <w:rsid w:val="006B3CC3"/>
    <w:rsid w:val="006B3F0C"/>
    <w:rsid w:val="006F5D44"/>
    <w:rsid w:val="007001FD"/>
    <w:rsid w:val="00702E2D"/>
    <w:rsid w:val="00706147"/>
    <w:rsid w:val="00716E38"/>
    <w:rsid w:val="00717637"/>
    <w:rsid w:val="007244CB"/>
    <w:rsid w:val="00741D40"/>
    <w:rsid w:val="007438C8"/>
    <w:rsid w:val="00784A2E"/>
    <w:rsid w:val="00792CC8"/>
    <w:rsid w:val="0079499F"/>
    <w:rsid w:val="007A2576"/>
    <w:rsid w:val="007A2DB5"/>
    <w:rsid w:val="007A32F7"/>
    <w:rsid w:val="007A5175"/>
    <w:rsid w:val="007B4DD1"/>
    <w:rsid w:val="007C2EE2"/>
    <w:rsid w:val="007E0AB7"/>
    <w:rsid w:val="007E5301"/>
    <w:rsid w:val="00802ED2"/>
    <w:rsid w:val="00806DBD"/>
    <w:rsid w:val="00836203"/>
    <w:rsid w:val="008615A4"/>
    <w:rsid w:val="00882ABA"/>
    <w:rsid w:val="00883BBE"/>
    <w:rsid w:val="00884E03"/>
    <w:rsid w:val="00891B4D"/>
    <w:rsid w:val="0089648C"/>
    <w:rsid w:val="008C26E9"/>
    <w:rsid w:val="008C7B10"/>
    <w:rsid w:val="008D6C9C"/>
    <w:rsid w:val="008D76F5"/>
    <w:rsid w:val="008E709F"/>
    <w:rsid w:val="00915E53"/>
    <w:rsid w:val="00916EA0"/>
    <w:rsid w:val="00920503"/>
    <w:rsid w:val="00945268"/>
    <w:rsid w:val="009610D5"/>
    <w:rsid w:val="00962C29"/>
    <w:rsid w:val="009A1AC0"/>
    <w:rsid w:val="009B4629"/>
    <w:rsid w:val="009E3F4B"/>
    <w:rsid w:val="009F7E81"/>
    <w:rsid w:val="00A01EFC"/>
    <w:rsid w:val="00A13A9A"/>
    <w:rsid w:val="00A15D1A"/>
    <w:rsid w:val="00A16249"/>
    <w:rsid w:val="00A20619"/>
    <w:rsid w:val="00A233DB"/>
    <w:rsid w:val="00A27DDF"/>
    <w:rsid w:val="00A34F96"/>
    <w:rsid w:val="00A53124"/>
    <w:rsid w:val="00A770A2"/>
    <w:rsid w:val="00A95F72"/>
    <w:rsid w:val="00AA10E6"/>
    <w:rsid w:val="00AA2560"/>
    <w:rsid w:val="00AD3501"/>
    <w:rsid w:val="00B13B1F"/>
    <w:rsid w:val="00B40ADF"/>
    <w:rsid w:val="00B4644E"/>
    <w:rsid w:val="00B727D5"/>
    <w:rsid w:val="00B73D0B"/>
    <w:rsid w:val="00B7510A"/>
    <w:rsid w:val="00BA1799"/>
    <w:rsid w:val="00BC315F"/>
    <w:rsid w:val="00C036B8"/>
    <w:rsid w:val="00C05C96"/>
    <w:rsid w:val="00C24188"/>
    <w:rsid w:val="00C37427"/>
    <w:rsid w:val="00C5201E"/>
    <w:rsid w:val="00C65626"/>
    <w:rsid w:val="00C800B0"/>
    <w:rsid w:val="00C81C5D"/>
    <w:rsid w:val="00C8596A"/>
    <w:rsid w:val="00C8638F"/>
    <w:rsid w:val="00CB3405"/>
    <w:rsid w:val="00CC7BDA"/>
    <w:rsid w:val="00CD3DF1"/>
    <w:rsid w:val="00CD45EF"/>
    <w:rsid w:val="00CD4A50"/>
    <w:rsid w:val="00CD6B97"/>
    <w:rsid w:val="00D02892"/>
    <w:rsid w:val="00D42604"/>
    <w:rsid w:val="00D538B0"/>
    <w:rsid w:val="00D96E9F"/>
    <w:rsid w:val="00DA20E9"/>
    <w:rsid w:val="00DB0CC3"/>
    <w:rsid w:val="00DB3FBC"/>
    <w:rsid w:val="00DC0E1E"/>
    <w:rsid w:val="00DC1CB0"/>
    <w:rsid w:val="00DC6C78"/>
    <w:rsid w:val="00DD7DD4"/>
    <w:rsid w:val="00DF7021"/>
    <w:rsid w:val="00E00EAF"/>
    <w:rsid w:val="00E02319"/>
    <w:rsid w:val="00E071B0"/>
    <w:rsid w:val="00E11DC1"/>
    <w:rsid w:val="00E13EBA"/>
    <w:rsid w:val="00E4396D"/>
    <w:rsid w:val="00E62768"/>
    <w:rsid w:val="00E92F95"/>
    <w:rsid w:val="00EE3AE3"/>
    <w:rsid w:val="00F01097"/>
    <w:rsid w:val="00F1403B"/>
    <w:rsid w:val="00F1656B"/>
    <w:rsid w:val="00F16A80"/>
    <w:rsid w:val="00F20CD0"/>
    <w:rsid w:val="00F30BB2"/>
    <w:rsid w:val="00F451C2"/>
    <w:rsid w:val="00F527EC"/>
    <w:rsid w:val="00F87465"/>
    <w:rsid w:val="00FC1591"/>
    <w:rsid w:val="00FD0053"/>
    <w:rsid w:val="00FE2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2B"/>
  </w:style>
  <w:style w:type="paragraph" w:styleId="1">
    <w:name w:val="heading 1"/>
    <w:basedOn w:val="a"/>
    <w:link w:val="10"/>
    <w:uiPriority w:val="9"/>
    <w:qFormat/>
    <w:rsid w:val="00092D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09"/>
    <w:pPr>
      <w:ind w:left="720"/>
      <w:contextualSpacing/>
    </w:pPr>
  </w:style>
  <w:style w:type="paragraph" w:styleId="a4">
    <w:name w:val="Title"/>
    <w:basedOn w:val="a"/>
    <w:link w:val="a5"/>
    <w:qFormat/>
    <w:rsid w:val="00CB34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CB34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unhideWhenUsed/>
    <w:rsid w:val="00CB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CB3405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792CC8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8D76F5"/>
    <w:rPr>
      <w:color w:val="0000FF"/>
      <w:u w:val="single"/>
    </w:rPr>
  </w:style>
  <w:style w:type="table" w:styleId="a9">
    <w:name w:val="Table Grid"/>
    <w:basedOn w:val="a1"/>
    <w:uiPriority w:val="59"/>
    <w:rsid w:val="006B3F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a0"/>
    <w:rsid w:val="00F16A80"/>
  </w:style>
  <w:style w:type="paragraph" w:styleId="aa">
    <w:name w:val="header"/>
    <w:basedOn w:val="a"/>
    <w:link w:val="ab"/>
    <w:uiPriority w:val="99"/>
    <w:semiHidden/>
    <w:unhideWhenUsed/>
    <w:rsid w:val="00545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45C53"/>
  </w:style>
  <w:style w:type="paragraph" w:styleId="ac">
    <w:name w:val="footer"/>
    <w:basedOn w:val="a"/>
    <w:link w:val="ad"/>
    <w:uiPriority w:val="99"/>
    <w:semiHidden/>
    <w:unhideWhenUsed/>
    <w:rsid w:val="00545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45C53"/>
  </w:style>
  <w:style w:type="character" w:customStyle="1" w:styleId="10">
    <w:name w:val="Заголовок 1 Знак"/>
    <w:basedOn w:val="a0"/>
    <w:link w:val="1"/>
    <w:uiPriority w:val="9"/>
    <w:rsid w:val="00092D7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09"/>
    <w:pPr>
      <w:ind w:left="720"/>
      <w:contextualSpacing/>
    </w:pPr>
  </w:style>
  <w:style w:type="paragraph" w:styleId="a4">
    <w:name w:val="Title"/>
    <w:basedOn w:val="a"/>
    <w:link w:val="a5"/>
    <w:qFormat/>
    <w:rsid w:val="00CB34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CB34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unhideWhenUsed/>
    <w:rsid w:val="00CB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CB3405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792CC8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8D76F5"/>
    <w:rPr>
      <w:color w:val="0000FF"/>
      <w:u w:val="single"/>
    </w:rPr>
  </w:style>
  <w:style w:type="table" w:styleId="a9">
    <w:name w:val="Table Grid"/>
    <w:basedOn w:val="a1"/>
    <w:uiPriority w:val="59"/>
    <w:rsid w:val="006B3F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a0"/>
    <w:rsid w:val="00F16A80"/>
  </w:style>
  <w:style w:type="paragraph" w:styleId="aa">
    <w:name w:val="header"/>
    <w:basedOn w:val="a"/>
    <w:link w:val="ab"/>
    <w:uiPriority w:val="99"/>
    <w:semiHidden/>
    <w:unhideWhenUsed/>
    <w:rsid w:val="00545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45C53"/>
  </w:style>
  <w:style w:type="paragraph" w:styleId="ac">
    <w:name w:val="footer"/>
    <w:basedOn w:val="a"/>
    <w:link w:val="ad"/>
    <w:uiPriority w:val="99"/>
    <w:semiHidden/>
    <w:unhideWhenUsed/>
    <w:rsid w:val="00545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45C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C4AEC-BD47-47C5-8F52-5CBA73254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1850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2024-01-31T07:16:00Z</cp:lastPrinted>
  <dcterms:created xsi:type="dcterms:W3CDTF">2024-01-31T07:51:00Z</dcterms:created>
  <dcterms:modified xsi:type="dcterms:W3CDTF">2024-02-07T07:12:00Z</dcterms:modified>
</cp:coreProperties>
</file>